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D1" w:rsidRPr="00016611" w:rsidRDefault="00C83ED1" w:rsidP="00215775">
      <w:pPr>
        <w:pStyle w:val="a7"/>
        <w:spacing w:before="0" w:after="0"/>
        <w:ind w:left="-142" w:firstLine="851"/>
        <w:jc w:val="both"/>
        <w:rPr>
          <w:sz w:val="22"/>
          <w:szCs w:val="22"/>
        </w:rPr>
      </w:pPr>
    </w:p>
    <w:p w:rsidR="00106795" w:rsidRPr="00EE4AD5" w:rsidRDefault="00106795" w:rsidP="00106795">
      <w:pPr>
        <w:pStyle w:val="a7"/>
        <w:spacing w:before="0" w:after="0"/>
        <w:jc w:val="both"/>
      </w:pPr>
      <w:r>
        <w:t>«</w:t>
      </w:r>
    </w:p>
    <w:tbl>
      <w:tblPr>
        <w:tblpPr w:leftFromText="180" w:rightFromText="180" w:vertAnchor="text" w:horzAnchor="page" w:tblpX="1668" w:tblpY="69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508"/>
        <w:gridCol w:w="1214"/>
        <w:gridCol w:w="1179"/>
        <w:gridCol w:w="1367"/>
        <w:gridCol w:w="1139"/>
        <w:gridCol w:w="822"/>
      </w:tblGrid>
      <w:tr w:rsidR="00106795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338" w:history="1">
              <w:r w:rsidRPr="007D69B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"Общее образование"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1139241,47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1155464,69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1187323,25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1144641,85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6795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306098,77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305732,10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323519,00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332307,00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6795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D69B0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833142,70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849732,59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863804,25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812334,85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627E8F" w:rsidRDefault="00106795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06795" w:rsidRDefault="00106795" w:rsidP="00106795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50F8E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7C7E-A91F-4B66-9C4B-CFEF8F8A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2015-06-04T05:40:00Z</dcterms:modified>
</cp:coreProperties>
</file>