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EC3" w:rsidRPr="00290EC3" w:rsidRDefault="00290EC3" w:rsidP="00290EC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90EC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№0133300001711000718-1</w:t>
      </w:r>
    </w:p>
    <w:p w:rsidR="00290EC3" w:rsidRPr="00290EC3" w:rsidRDefault="00290EC3" w:rsidP="00290EC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90EC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90EC3" w:rsidRPr="00290EC3" w:rsidRDefault="00290EC3" w:rsidP="00290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EC3" w:rsidRPr="00290EC3" w:rsidRDefault="00290EC3" w:rsidP="00290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08 июля 2011 </w:t>
      </w:r>
    </w:p>
    <w:p w:rsidR="00290EC3" w:rsidRPr="00290EC3" w:rsidRDefault="00290EC3" w:rsidP="00290E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0E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90EC3" w:rsidRPr="00290EC3" w:rsidRDefault="00290EC3" w:rsidP="00290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EC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Восстановления забора вокруг здания МДО</w:t>
      </w:r>
      <w:proofErr w:type="gramStart"/>
      <w:r w:rsidRPr="00290EC3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Pr="00290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ДС № 166 ; </w:t>
      </w:r>
      <w:r w:rsidRPr="00290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90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0EC3" w:rsidRPr="00290EC3" w:rsidRDefault="00290EC3" w:rsidP="00290E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0E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90EC3" w:rsidRPr="00290EC3" w:rsidRDefault="00290EC3" w:rsidP="00290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EC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90EC3" w:rsidRPr="00290EC3" w:rsidRDefault="00290EC3" w:rsidP="00290E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0E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90EC3" w:rsidRPr="00290EC3" w:rsidRDefault="00290EC3" w:rsidP="00290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EC3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«Восстановления забора вокруг здания МДО</w:t>
      </w:r>
      <w:proofErr w:type="gramStart"/>
      <w:r w:rsidRPr="00290EC3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Pr="00290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ДС № 166 » </w:t>
      </w:r>
      <w:r w:rsidRPr="00290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331 637,54 (триста тридцать одна тысяча шестьсот тридцать семь) Российский рубль</w:t>
      </w:r>
    </w:p>
    <w:p w:rsidR="00290EC3" w:rsidRPr="00290EC3" w:rsidRDefault="00290EC3" w:rsidP="00290E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0E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90EC3" w:rsidRPr="00290EC3" w:rsidRDefault="00290EC3" w:rsidP="00290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EC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№0133300001711000718 от 27.06.2011).</w:t>
      </w:r>
    </w:p>
    <w:p w:rsidR="00290EC3" w:rsidRPr="00290EC3" w:rsidRDefault="00290EC3" w:rsidP="00290E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0E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90EC3" w:rsidRPr="00290EC3" w:rsidRDefault="00290EC3" w:rsidP="00290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90EC3" w:rsidRPr="00290EC3" w:rsidRDefault="00290EC3" w:rsidP="00290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90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90EC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90EC3" w:rsidRPr="00290EC3" w:rsidRDefault="00290EC3" w:rsidP="00290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90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290EC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90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290EC3" w:rsidRPr="00290EC3" w:rsidRDefault="00290EC3" w:rsidP="00290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90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290EC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290EC3" w:rsidRPr="00290EC3" w:rsidRDefault="00290EC3" w:rsidP="00290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90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90EC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290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290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EC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290EC3" w:rsidRPr="00290EC3" w:rsidRDefault="00290EC3" w:rsidP="00290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90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90EC3">
        <w:rPr>
          <w:rFonts w:ascii="Times New Roman" w:eastAsia="Times New Roman" w:hAnsi="Times New Roman" w:cs="Times New Roman"/>
          <w:sz w:val="24"/>
          <w:szCs w:val="24"/>
          <w:lang w:eastAsia="ru-RU"/>
        </w:rPr>
        <w:t>Хухрина</w:t>
      </w:r>
      <w:proofErr w:type="spellEnd"/>
      <w:proofErr w:type="gramStart"/>
      <w:r w:rsidRPr="00290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290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290EC3" w:rsidRPr="00290EC3" w:rsidRDefault="00290EC3" w:rsidP="00290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90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90EC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290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90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290EC3" w:rsidRPr="00290EC3" w:rsidRDefault="00290EC3" w:rsidP="00290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290EC3" w:rsidRPr="00290EC3" w:rsidRDefault="00290EC3" w:rsidP="00290E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0E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90EC3" w:rsidRPr="00290EC3" w:rsidRDefault="00290EC3" w:rsidP="00290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08.07.2011 по адресу: г. Иваново, пл. Революции, д. 6, к. 519. Заказчиком выступал: </w:t>
      </w:r>
      <w:proofErr w:type="gramStart"/>
      <w:r w:rsidRPr="00290EC3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- детский сад № 166 (153000, г. Иваново, пр.</w:t>
      </w:r>
      <w:proofErr w:type="gramEnd"/>
      <w:r w:rsidRPr="00290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90EC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Текстильщиков, д. 56а)</w:t>
      </w:r>
      <w:proofErr w:type="gramEnd"/>
    </w:p>
    <w:p w:rsidR="00290EC3" w:rsidRPr="00290EC3" w:rsidRDefault="00290EC3" w:rsidP="00290E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0E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90EC3" w:rsidRPr="00290EC3" w:rsidRDefault="00290EC3" w:rsidP="00290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90EC3" w:rsidRPr="00290EC3" w:rsidRDefault="00290EC3" w:rsidP="00290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290EC3" w:rsidRPr="00290EC3" w:rsidRDefault="00290EC3" w:rsidP="00290E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0E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90EC3" w:rsidRDefault="00290EC3" w:rsidP="00290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290EC3" w:rsidRDefault="00290EC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90EC3" w:rsidRPr="00290EC3" w:rsidRDefault="00290EC3" w:rsidP="00290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4"/>
        <w:gridCol w:w="2944"/>
        <w:gridCol w:w="3322"/>
        <w:gridCol w:w="2751"/>
      </w:tblGrid>
      <w:tr w:rsidR="00290EC3" w:rsidRPr="00290EC3" w:rsidTr="00290EC3">
        <w:trPr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0EC3" w:rsidRPr="00290EC3" w:rsidRDefault="00290EC3" w:rsidP="002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EC3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290EC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290EC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290EC3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290EC3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14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0EC3" w:rsidRPr="00290EC3" w:rsidRDefault="00290EC3" w:rsidP="002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EC3">
              <w:rPr>
                <w:rFonts w:ascii="Times New Roman" w:eastAsia="Times New Roman" w:hAnsi="Times New Roman" w:cs="Times New Roman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6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0EC3" w:rsidRPr="00290EC3" w:rsidRDefault="00290EC3" w:rsidP="002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EC3">
              <w:rPr>
                <w:rFonts w:ascii="Times New Roman" w:eastAsia="Times New Roman" w:hAnsi="Times New Roman" w:cs="Times New Roman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3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0EC3" w:rsidRPr="00290EC3" w:rsidRDefault="00290EC3" w:rsidP="002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EC3">
              <w:rPr>
                <w:rFonts w:ascii="Times New Roman" w:eastAsia="Times New Roman" w:hAnsi="Times New Roman" w:cs="Times New Roman"/>
                <w:lang w:eastAsia="ru-RU"/>
              </w:rPr>
              <w:t>Решение комиссии</w:t>
            </w:r>
          </w:p>
        </w:tc>
      </w:tr>
      <w:tr w:rsidR="00290EC3" w:rsidRPr="00290EC3" w:rsidTr="00290EC3">
        <w:trPr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0EC3" w:rsidRPr="00290EC3" w:rsidRDefault="00290EC3" w:rsidP="002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E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0EC3" w:rsidRPr="00290EC3" w:rsidRDefault="00290EC3" w:rsidP="002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EC3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"Сова" </w:t>
            </w:r>
          </w:p>
        </w:tc>
        <w:tc>
          <w:tcPr>
            <w:tcW w:w="16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0EC3" w:rsidRPr="00290EC3" w:rsidRDefault="00290EC3" w:rsidP="002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EC3">
              <w:rPr>
                <w:rFonts w:ascii="Times New Roman" w:eastAsia="Times New Roman" w:hAnsi="Times New Roman" w:cs="Times New Roman"/>
                <w:lang w:eastAsia="ru-RU"/>
              </w:rPr>
              <w:t xml:space="preserve">153000, г. Иваново, ул. </w:t>
            </w:r>
            <w:proofErr w:type="gramStart"/>
            <w:r w:rsidRPr="00290EC3">
              <w:rPr>
                <w:rFonts w:ascii="Times New Roman" w:eastAsia="Times New Roman" w:hAnsi="Times New Roman" w:cs="Times New Roman"/>
                <w:lang w:eastAsia="ru-RU"/>
              </w:rPr>
              <w:t>Советская</w:t>
            </w:r>
            <w:proofErr w:type="gramEnd"/>
            <w:r w:rsidRPr="00290EC3">
              <w:rPr>
                <w:rFonts w:ascii="Times New Roman" w:eastAsia="Times New Roman" w:hAnsi="Times New Roman" w:cs="Times New Roman"/>
                <w:lang w:eastAsia="ru-RU"/>
              </w:rPr>
              <w:t>, д. 49</w:t>
            </w:r>
          </w:p>
        </w:tc>
        <w:tc>
          <w:tcPr>
            <w:tcW w:w="13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0EC3" w:rsidRPr="00290EC3" w:rsidRDefault="00290EC3" w:rsidP="00290E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EC3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290EC3" w:rsidRPr="00290EC3" w:rsidTr="00290EC3">
        <w:trPr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0EC3" w:rsidRPr="00290EC3" w:rsidRDefault="00290EC3" w:rsidP="002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E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0EC3" w:rsidRPr="00290EC3" w:rsidRDefault="00290EC3" w:rsidP="002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EC3">
              <w:rPr>
                <w:rFonts w:ascii="Times New Roman" w:eastAsia="Times New Roman" w:hAnsi="Times New Roman" w:cs="Times New Roman"/>
                <w:lang w:eastAsia="ru-RU"/>
              </w:rPr>
              <w:t>Максаков Сергей Николаевич</w:t>
            </w:r>
          </w:p>
        </w:tc>
        <w:tc>
          <w:tcPr>
            <w:tcW w:w="16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0EC3" w:rsidRPr="00290EC3" w:rsidRDefault="00290EC3" w:rsidP="002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EC3">
              <w:rPr>
                <w:rFonts w:ascii="Times New Roman" w:eastAsia="Times New Roman" w:hAnsi="Times New Roman" w:cs="Times New Roman"/>
                <w:lang w:eastAsia="ru-RU"/>
              </w:rPr>
              <w:t xml:space="preserve">Ивановская обл., г. </w:t>
            </w:r>
            <w:proofErr w:type="spellStart"/>
            <w:r w:rsidRPr="00290EC3">
              <w:rPr>
                <w:rFonts w:ascii="Times New Roman" w:eastAsia="Times New Roman" w:hAnsi="Times New Roman" w:cs="Times New Roman"/>
                <w:lang w:eastAsia="ru-RU"/>
              </w:rPr>
              <w:t>кохма</w:t>
            </w:r>
            <w:proofErr w:type="spellEnd"/>
            <w:r w:rsidRPr="00290EC3">
              <w:rPr>
                <w:rFonts w:ascii="Times New Roman" w:eastAsia="Times New Roman" w:hAnsi="Times New Roman" w:cs="Times New Roman"/>
                <w:lang w:eastAsia="ru-RU"/>
              </w:rPr>
              <w:t>, ул. Владимирская, д. 33, к. 62</w:t>
            </w:r>
          </w:p>
        </w:tc>
        <w:tc>
          <w:tcPr>
            <w:tcW w:w="13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0EC3" w:rsidRPr="00290EC3" w:rsidRDefault="00290EC3" w:rsidP="00290E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EC3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290EC3" w:rsidRPr="00290EC3" w:rsidTr="00290EC3">
        <w:trPr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0EC3" w:rsidRPr="00290EC3" w:rsidRDefault="00290EC3" w:rsidP="002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EC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0EC3" w:rsidRPr="00290EC3" w:rsidRDefault="00290EC3" w:rsidP="002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EC3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"СТЕН" </w:t>
            </w:r>
          </w:p>
        </w:tc>
        <w:tc>
          <w:tcPr>
            <w:tcW w:w="16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0EC3" w:rsidRPr="00290EC3" w:rsidRDefault="00290EC3" w:rsidP="002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EC3">
              <w:rPr>
                <w:rFonts w:ascii="Times New Roman" w:eastAsia="Times New Roman" w:hAnsi="Times New Roman" w:cs="Times New Roman"/>
                <w:lang w:eastAsia="ru-RU"/>
              </w:rPr>
              <w:t xml:space="preserve">г. Иваново, ул. </w:t>
            </w:r>
            <w:proofErr w:type="gramStart"/>
            <w:r w:rsidRPr="00290EC3">
              <w:rPr>
                <w:rFonts w:ascii="Times New Roman" w:eastAsia="Times New Roman" w:hAnsi="Times New Roman" w:cs="Times New Roman"/>
                <w:lang w:eastAsia="ru-RU"/>
              </w:rPr>
              <w:t>Профессиональная</w:t>
            </w:r>
            <w:proofErr w:type="gramEnd"/>
            <w:r w:rsidRPr="00290EC3">
              <w:rPr>
                <w:rFonts w:ascii="Times New Roman" w:eastAsia="Times New Roman" w:hAnsi="Times New Roman" w:cs="Times New Roman"/>
                <w:lang w:eastAsia="ru-RU"/>
              </w:rPr>
              <w:t>, д. 33</w:t>
            </w:r>
          </w:p>
        </w:tc>
        <w:tc>
          <w:tcPr>
            <w:tcW w:w="13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0EC3" w:rsidRPr="00290EC3" w:rsidRDefault="00290EC3" w:rsidP="00290E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EC3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</w:tbl>
    <w:p w:rsidR="00290EC3" w:rsidRPr="00290EC3" w:rsidRDefault="00290EC3" w:rsidP="00290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90EC3" w:rsidRPr="00290EC3" w:rsidRDefault="00290EC3" w:rsidP="00290E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0E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90EC3" w:rsidRPr="00290EC3" w:rsidRDefault="00290EC3" w:rsidP="00290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90E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290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Максаков Сергей Николаевич (Адрес:</w:t>
      </w:r>
      <w:proofErr w:type="gramEnd"/>
      <w:r w:rsidRPr="00290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90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Ивановская обл., г. </w:t>
      </w:r>
      <w:proofErr w:type="spellStart"/>
      <w:r w:rsidRPr="00290E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кохма</w:t>
      </w:r>
      <w:proofErr w:type="spellEnd"/>
      <w:r w:rsidRPr="00290EC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Владимирская, д. 33, к. 62).</w:t>
      </w:r>
      <w:proofErr w:type="gramEnd"/>
      <w:r w:rsidRPr="00290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259 000,00 (двести пятьдесят девять тысяч) Российский рубль</w:t>
      </w:r>
      <w:r w:rsidRPr="00290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0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290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3702503353, КПП 370201001 Общество с ограниченной ответственностью "Сова" (Адрес: 153000, г. Иваново, ул. Советская, д. 49).</w:t>
      </w:r>
      <w:r w:rsidRPr="00290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300 000,00 (триста тысяч) Российский рубль</w:t>
      </w:r>
      <w:r w:rsidRPr="00290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0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90EC3" w:rsidRPr="00290EC3" w:rsidRDefault="00290EC3" w:rsidP="00290E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0E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290EC3" w:rsidRPr="00290EC3" w:rsidRDefault="00290EC3" w:rsidP="00290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4"/>
        <w:gridCol w:w="14"/>
        <w:gridCol w:w="7493"/>
        <w:gridCol w:w="60"/>
      </w:tblGrid>
      <w:tr w:rsidR="00290EC3" w:rsidRPr="00290EC3" w:rsidTr="00290EC3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0EC3" w:rsidRPr="00290EC3" w:rsidRDefault="00290EC3" w:rsidP="00290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EC3" w:rsidRPr="00290EC3" w:rsidRDefault="00290EC3" w:rsidP="00290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90EC3" w:rsidRPr="00290EC3" w:rsidTr="00290EC3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0EC3" w:rsidRPr="00290EC3" w:rsidRDefault="00290EC3" w:rsidP="00290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EC3" w:rsidRPr="00290EC3" w:rsidRDefault="00290EC3" w:rsidP="00290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290EC3" w:rsidRPr="00290EC3" w:rsidTr="00290EC3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0EC3" w:rsidRPr="00290EC3" w:rsidRDefault="00290EC3" w:rsidP="00290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EC3" w:rsidRPr="00290EC3" w:rsidRDefault="00290EC3" w:rsidP="00290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______________________________________________/Артемьева Н </w:t>
            </w:r>
            <w:proofErr w:type="gramStart"/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90EC3" w:rsidRPr="00290EC3" w:rsidTr="00290EC3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0EC3" w:rsidRPr="00290EC3" w:rsidRDefault="00290EC3" w:rsidP="00290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EC3" w:rsidRPr="00290EC3" w:rsidRDefault="00290EC3" w:rsidP="00290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290EC3" w:rsidRPr="00290EC3" w:rsidTr="00290EC3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0EC3" w:rsidRPr="00290EC3" w:rsidRDefault="00290EC3" w:rsidP="00290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EC3" w:rsidRPr="00290EC3" w:rsidRDefault="00290EC3" w:rsidP="00290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Хухрина</w:t>
            </w:r>
            <w:proofErr w:type="spellEnd"/>
            <w:proofErr w:type="gramStart"/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290EC3" w:rsidRPr="00290EC3" w:rsidTr="00290EC3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0EC3" w:rsidRPr="00290EC3" w:rsidRDefault="00290EC3" w:rsidP="00290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EC3" w:rsidRPr="00290EC3" w:rsidRDefault="00290EC3" w:rsidP="00290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290EC3" w:rsidRPr="00290EC3" w:rsidTr="00290EC3">
        <w:trPr>
          <w:gridAfter w:val="1"/>
          <w:wAfter w:w="30" w:type="pct"/>
        </w:trPr>
        <w:tc>
          <w:tcPr>
            <w:tcW w:w="1243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0EC3" w:rsidRPr="00290EC3" w:rsidRDefault="00290EC3" w:rsidP="00290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7"/>
            </w:tblGrid>
            <w:tr w:rsidR="00290EC3" w:rsidRPr="00290EC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0EC3" w:rsidRPr="00290EC3" w:rsidRDefault="00290EC3" w:rsidP="00290E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0E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290EC3" w:rsidRPr="00290EC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90EC3" w:rsidRPr="00290EC3" w:rsidRDefault="00290EC3" w:rsidP="00290E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90EC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90EC3" w:rsidRPr="00290EC3" w:rsidRDefault="00290EC3" w:rsidP="00290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0EC3" w:rsidRPr="00290EC3" w:rsidRDefault="00290EC3" w:rsidP="00290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290EC3" w:rsidRPr="00290EC3" w:rsidTr="00290E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0EC3" w:rsidRPr="00290EC3" w:rsidRDefault="00290EC3" w:rsidP="00290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EC3" w:rsidRPr="00290EC3" w:rsidRDefault="00290EC3" w:rsidP="00290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(08.07.2011) </w:t>
            </w:r>
          </w:p>
        </w:tc>
      </w:tr>
    </w:tbl>
    <w:p w:rsidR="00290EC3" w:rsidRDefault="00290EC3" w:rsidP="00290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EC3" w:rsidRDefault="00290EC3" w:rsidP="00290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90EC3" w:rsidRPr="00290EC3" w:rsidRDefault="00290EC3" w:rsidP="00290E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290EC3" w:rsidRPr="00290EC3" w:rsidTr="00290E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0EC3" w:rsidRPr="00290EC3" w:rsidRDefault="00290EC3" w:rsidP="00290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EC3" w:rsidRPr="00290EC3" w:rsidRDefault="00290EC3" w:rsidP="00290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08.07.2011 №0133300001711000718-1</w:t>
            </w:r>
          </w:p>
        </w:tc>
      </w:tr>
    </w:tbl>
    <w:p w:rsidR="00290EC3" w:rsidRPr="00290EC3" w:rsidRDefault="00290EC3" w:rsidP="00290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EC3" w:rsidRPr="00290EC3" w:rsidRDefault="00290EC3" w:rsidP="00290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EC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90EC3" w:rsidRPr="00290EC3" w:rsidRDefault="00290EC3" w:rsidP="00290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EC3" w:rsidRPr="00290EC3" w:rsidRDefault="00290EC3" w:rsidP="00290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E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Восстановления забора вокруг здания МДО</w:t>
      </w:r>
      <w:proofErr w:type="gramStart"/>
      <w:r w:rsidRPr="00290EC3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Pr="00290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ДС № 166 </w:t>
      </w:r>
    </w:p>
    <w:p w:rsidR="00290EC3" w:rsidRPr="00290EC3" w:rsidRDefault="00290EC3" w:rsidP="00290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290EC3" w:rsidRPr="00290EC3" w:rsidTr="00290EC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0EC3" w:rsidRPr="00290EC3" w:rsidRDefault="00290EC3" w:rsidP="002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0EC3" w:rsidRPr="00290EC3" w:rsidRDefault="00290EC3" w:rsidP="002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0EC3" w:rsidRPr="00290EC3" w:rsidRDefault="00290EC3" w:rsidP="002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0EC3" w:rsidRPr="00290EC3" w:rsidRDefault="00290EC3" w:rsidP="002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0EC3" w:rsidRPr="00290EC3" w:rsidRDefault="00290EC3" w:rsidP="002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90EC3" w:rsidRPr="00290EC3" w:rsidTr="00290EC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0EC3" w:rsidRPr="00290EC3" w:rsidRDefault="00290EC3" w:rsidP="002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0EC3" w:rsidRPr="00290EC3" w:rsidRDefault="00290EC3" w:rsidP="002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0EC3" w:rsidRPr="00290EC3" w:rsidRDefault="00290EC3" w:rsidP="002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0EC3" w:rsidRPr="00290EC3" w:rsidRDefault="00290EC3" w:rsidP="002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0EC3" w:rsidRPr="00290EC3" w:rsidRDefault="00290EC3" w:rsidP="002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90EC3" w:rsidRPr="00290EC3" w:rsidTr="00290EC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0EC3" w:rsidRPr="00290EC3" w:rsidRDefault="00290EC3" w:rsidP="002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0EC3" w:rsidRPr="00290EC3" w:rsidRDefault="00290EC3" w:rsidP="002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0EC3" w:rsidRPr="00290EC3" w:rsidRDefault="00290EC3" w:rsidP="002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0EC3" w:rsidRPr="00290EC3" w:rsidRDefault="00290EC3" w:rsidP="002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0EC3" w:rsidRPr="00290EC3" w:rsidRDefault="00290EC3" w:rsidP="002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90EC3" w:rsidRPr="00290EC3" w:rsidTr="00290EC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0EC3" w:rsidRPr="00290EC3" w:rsidRDefault="00290EC3" w:rsidP="002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0EC3" w:rsidRPr="00290EC3" w:rsidRDefault="00290EC3" w:rsidP="002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0EC3" w:rsidRPr="00290EC3" w:rsidRDefault="00290EC3" w:rsidP="002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0EC3" w:rsidRPr="00290EC3" w:rsidRDefault="00290EC3" w:rsidP="002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0EC3" w:rsidRPr="00290EC3" w:rsidRDefault="00290EC3" w:rsidP="002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90EC3" w:rsidRDefault="00290EC3" w:rsidP="00290E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EC3" w:rsidRDefault="00290EC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90EC3" w:rsidRPr="00290EC3" w:rsidRDefault="00290EC3" w:rsidP="00290E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290EC3" w:rsidRPr="00290EC3" w:rsidTr="00290E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0EC3" w:rsidRPr="00290EC3" w:rsidRDefault="00290EC3" w:rsidP="00290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EC3" w:rsidRPr="00290EC3" w:rsidRDefault="00290EC3" w:rsidP="00290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08.07.2011 №0133300001711000718-1</w:t>
            </w:r>
          </w:p>
        </w:tc>
      </w:tr>
    </w:tbl>
    <w:p w:rsidR="00290EC3" w:rsidRPr="00290EC3" w:rsidRDefault="00290EC3" w:rsidP="00290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EC3" w:rsidRPr="00290EC3" w:rsidRDefault="00290EC3" w:rsidP="00290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EC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90EC3" w:rsidRPr="00290EC3" w:rsidRDefault="00290EC3" w:rsidP="00290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EC3" w:rsidRPr="00290EC3" w:rsidRDefault="00290EC3" w:rsidP="00290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E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Восстановления забора вокруг здания МДО</w:t>
      </w:r>
      <w:proofErr w:type="gramStart"/>
      <w:r w:rsidRPr="00290EC3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Pr="00290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ДС № 166 </w:t>
      </w:r>
    </w:p>
    <w:p w:rsidR="00290EC3" w:rsidRPr="00290EC3" w:rsidRDefault="00290EC3" w:rsidP="00290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E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331 637,54 (триста тридцать одна тысяча шестьсот тридцать 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290EC3" w:rsidRPr="00290EC3" w:rsidTr="00290EC3">
        <w:tc>
          <w:tcPr>
            <w:tcW w:w="0" w:type="auto"/>
            <w:noWrap/>
            <w:hideMark/>
          </w:tcPr>
          <w:p w:rsidR="00290EC3" w:rsidRPr="00290EC3" w:rsidRDefault="00290EC3" w:rsidP="00290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90EC3" w:rsidRPr="00290EC3" w:rsidRDefault="00290EC3" w:rsidP="002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90EC3" w:rsidRPr="00290EC3" w:rsidRDefault="00290EC3" w:rsidP="00290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90EC3" w:rsidRPr="00290EC3" w:rsidRDefault="00290EC3" w:rsidP="002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290EC3" w:rsidRPr="00290EC3" w:rsidRDefault="00290EC3" w:rsidP="00290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90EC3" w:rsidRPr="00290EC3" w:rsidTr="00290EC3">
        <w:tc>
          <w:tcPr>
            <w:tcW w:w="0" w:type="auto"/>
            <w:hideMark/>
          </w:tcPr>
          <w:p w:rsidR="00290EC3" w:rsidRPr="00290EC3" w:rsidRDefault="00290EC3" w:rsidP="00290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90EC3" w:rsidRPr="00290EC3" w:rsidRDefault="00290EC3" w:rsidP="002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90E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90EC3" w:rsidRPr="00290EC3" w:rsidRDefault="00290EC3" w:rsidP="00290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90EC3" w:rsidRPr="00290EC3" w:rsidRDefault="00290EC3" w:rsidP="002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90E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90EC3" w:rsidRPr="00290EC3" w:rsidRDefault="00290EC3" w:rsidP="00290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0EC3" w:rsidRPr="00290EC3" w:rsidRDefault="00290EC3" w:rsidP="00290EC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"/>
        <w:gridCol w:w="1998"/>
        <w:gridCol w:w="2082"/>
        <w:gridCol w:w="4935"/>
      </w:tblGrid>
      <w:tr w:rsidR="00290EC3" w:rsidRPr="00290EC3" w:rsidTr="00290EC3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0EC3" w:rsidRPr="00290EC3" w:rsidRDefault="00290EC3" w:rsidP="002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0EC3" w:rsidRPr="00290EC3" w:rsidRDefault="00290EC3" w:rsidP="002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0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0EC3" w:rsidRPr="00290EC3" w:rsidRDefault="00290EC3" w:rsidP="002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4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0EC3" w:rsidRPr="00290EC3" w:rsidRDefault="00290EC3" w:rsidP="002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90EC3" w:rsidRPr="00290EC3" w:rsidTr="00290EC3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0EC3" w:rsidRPr="00290EC3" w:rsidRDefault="00290EC3" w:rsidP="002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0EC3" w:rsidRPr="00290EC3" w:rsidRDefault="00290EC3" w:rsidP="002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"Сова"</w:t>
            </w:r>
            <w:proofErr w:type="gramStart"/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3702503353, КПП 370201001</w:t>
            </w:r>
          </w:p>
        </w:tc>
        <w:tc>
          <w:tcPr>
            <w:tcW w:w="10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0EC3" w:rsidRPr="00290EC3" w:rsidRDefault="00290EC3" w:rsidP="002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49</w:t>
            </w:r>
          </w:p>
        </w:tc>
        <w:tc>
          <w:tcPr>
            <w:tcW w:w="24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0EC3" w:rsidRPr="00290EC3" w:rsidRDefault="00290EC3" w:rsidP="0029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товара, транспортные расходы, разгрузка, налоги с учетом НДС, сборы и другие обязательные платежи</w:t>
            </w:r>
          </w:p>
        </w:tc>
      </w:tr>
      <w:tr w:rsidR="00290EC3" w:rsidRPr="00290EC3" w:rsidTr="00290EC3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0EC3" w:rsidRPr="00290EC3" w:rsidRDefault="00290EC3" w:rsidP="002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0EC3" w:rsidRPr="00290EC3" w:rsidRDefault="00290EC3" w:rsidP="002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Максаков Сергей Николаевич</w:t>
            </w:r>
          </w:p>
        </w:tc>
        <w:tc>
          <w:tcPr>
            <w:tcW w:w="10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0EC3" w:rsidRPr="00290EC3" w:rsidRDefault="00290EC3" w:rsidP="002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обл., г. </w:t>
            </w:r>
            <w:proofErr w:type="spellStart"/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кохма</w:t>
            </w:r>
            <w:proofErr w:type="spellEnd"/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Владимирская, д. 33, к. 62</w:t>
            </w:r>
          </w:p>
        </w:tc>
        <w:tc>
          <w:tcPr>
            <w:tcW w:w="24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0EC3" w:rsidRPr="00290EC3" w:rsidRDefault="00290EC3" w:rsidP="0029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товара, транспортные расходы, разгрузка, налоги, сборы и другие обязательные платежи</w:t>
            </w:r>
          </w:p>
        </w:tc>
      </w:tr>
      <w:tr w:rsidR="00290EC3" w:rsidRPr="00290EC3" w:rsidTr="00290EC3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0EC3" w:rsidRPr="00290EC3" w:rsidRDefault="00290EC3" w:rsidP="002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0EC3" w:rsidRPr="00290EC3" w:rsidRDefault="00290EC3" w:rsidP="002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"СТЕН"</w:t>
            </w:r>
            <w:proofErr w:type="gramStart"/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3702022850, КПП 370201001</w:t>
            </w:r>
          </w:p>
        </w:tc>
        <w:tc>
          <w:tcPr>
            <w:tcW w:w="10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0EC3" w:rsidRPr="00290EC3" w:rsidRDefault="00290EC3" w:rsidP="002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</w:t>
            </w:r>
            <w:proofErr w:type="gramEnd"/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33</w:t>
            </w:r>
          </w:p>
        </w:tc>
        <w:tc>
          <w:tcPr>
            <w:tcW w:w="24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0EC3" w:rsidRPr="00290EC3" w:rsidRDefault="00290EC3" w:rsidP="0029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товара, транспортные расходы, разгрузка, налоги с учетом НДС, сборы и другие обязательные платежи</w:t>
            </w:r>
          </w:p>
        </w:tc>
      </w:tr>
    </w:tbl>
    <w:p w:rsidR="00290EC3" w:rsidRDefault="00290EC3" w:rsidP="00290E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EC3" w:rsidRDefault="00290EC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90EC3" w:rsidRPr="00290EC3" w:rsidRDefault="00290EC3" w:rsidP="00290E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290EC3" w:rsidRPr="00290EC3" w:rsidTr="00290E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0EC3" w:rsidRPr="00290EC3" w:rsidRDefault="00290EC3" w:rsidP="00290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EC3" w:rsidRPr="00290EC3" w:rsidRDefault="00290EC3" w:rsidP="00290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08.07.2011 №0133300001711000718-1</w:t>
            </w:r>
          </w:p>
        </w:tc>
      </w:tr>
    </w:tbl>
    <w:p w:rsidR="00290EC3" w:rsidRPr="00290EC3" w:rsidRDefault="00290EC3" w:rsidP="00290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EC3" w:rsidRPr="00290EC3" w:rsidRDefault="00290EC3" w:rsidP="00290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EC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90EC3" w:rsidRPr="00290EC3" w:rsidRDefault="00290EC3" w:rsidP="00290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EC3" w:rsidRPr="00290EC3" w:rsidRDefault="00290EC3" w:rsidP="00290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E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Восстановления забора вокруг здания МДО</w:t>
      </w:r>
      <w:proofErr w:type="gramStart"/>
      <w:r w:rsidRPr="00290EC3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Pr="00290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ДС № 166 </w:t>
      </w:r>
    </w:p>
    <w:p w:rsidR="00290EC3" w:rsidRPr="00290EC3" w:rsidRDefault="00290EC3" w:rsidP="00290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290EC3" w:rsidRPr="00290EC3" w:rsidTr="00290EC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0EC3" w:rsidRPr="00290EC3" w:rsidRDefault="00290EC3" w:rsidP="002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0EC3" w:rsidRPr="00290EC3" w:rsidRDefault="00290EC3" w:rsidP="002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0EC3" w:rsidRPr="00290EC3" w:rsidRDefault="00290EC3" w:rsidP="002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0EC3" w:rsidRPr="00290EC3" w:rsidRDefault="00290EC3" w:rsidP="002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90EC3" w:rsidRPr="00290EC3" w:rsidTr="00290EC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0EC3" w:rsidRPr="00290EC3" w:rsidRDefault="00290EC3" w:rsidP="002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0EC3" w:rsidRPr="00290EC3" w:rsidRDefault="00290EC3" w:rsidP="002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3702503353, КПП 370201001, Общество с ограниченной ответственностью "Сова"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0EC3" w:rsidRPr="00290EC3" w:rsidRDefault="00290EC3" w:rsidP="002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0EC3" w:rsidRPr="00290EC3" w:rsidRDefault="00290EC3" w:rsidP="002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0EC3" w:rsidRPr="00290EC3" w:rsidTr="00290EC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0EC3" w:rsidRPr="00290EC3" w:rsidRDefault="00290EC3" w:rsidP="002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0EC3" w:rsidRPr="00290EC3" w:rsidRDefault="00290EC3" w:rsidP="002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Максаков Сергей Николаевич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0EC3" w:rsidRPr="00290EC3" w:rsidRDefault="00290EC3" w:rsidP="002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0EC3" w:rsidRPr="00290EC3" w:rsidRDefault="00290EC3" w:rsidP="002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0EC3" w:rsidRPr="00290EC3" w:rsidTr="00290EC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0EC3" w:rsidRPr="00290EC3" w:rsidRDefault="00290EC3" w:rsidP="002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0EC3" w:rsidRPr="00290EC3" w:rsidRDefault="00290EC3" w:rsidP="002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3702022850, КПП 370201001, Общество с ограниченной ответственностью "СТЕН"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0EC3" w:rsidRPr="00290EC3" w:rsidRDefault="00290EC3" w:rsidP="002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0EC3" w:rsidRPr="00290EC3" w:rsidRDefault="00290EC3" w:rsidP="002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90EC3" w:rsidRDefault="00290EC3" w:rsidP="00290E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EC3" w:rsidRDefault="00290EC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90EC3" w:rsidRPr="00290EC3" w:rsidRDefault="00290EC3" w:rsidP="00290E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290EC3" w:rsidRPr="00290EC3" w:rsidTr="00290E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0EC3" w:rsidRPr="00290EC3" w:rsidRDefault="00290EC3" w:rsidP="00290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0EC3" w:rsidRPr="00290EC3" w:rsidRDefault="00290EC3" w:rsidP="00290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08.07.2011 №0133300001711000718-1</w:t>
            </w:r>
          </w:p>
        </w:tc>
      </w:tr>
    </w:tbl>
    <w:p w:rsidR="00290EC3" w:rsidRPr="00290EC3" w:rsidRDefault="00290EC3" w:rsidP="00290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EC3" w:rsidRPr="00290EC3" w:rsidRDefault="00290EC3" w:rsidP="00290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E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90EC3" w:rsidRPr="00290EC3" w:rsidRDefault="00290EC3" w:rsidP="00290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EC3" w:rsidRPr="00290EC3" w:rsidRDefault="00290EC3" w:rsidP="00290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E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Восстановления забора вокруг здания МДО</w:t>
      </w:r>
      <w:proofErr w:type="gramStart"/>
      <w:r w:rsidRPr="00290EC3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Pr="00290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ДС № 166 </w:t>
      </w:r>
    </w:p>
    <w:p w:rsidR="00290EC3" w:rsidRPr="00290EC3" w:rsidRDefault="00290EC3" w:rsidP="00290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290EC3" w:rsidRPr="00290EC3" w:rsidTr="00290EC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0EC3" w:rsidRPr="00290EC3" w:rsidRDefault="00290EC3" w:rsidP="002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0EC3" w:rsidRPr="00290EC3" w:rsidRDefault="00290EC3" w:rsidP="002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0EC3" w:rsidRPr="00290EC3" w:rsidRDefault="00290EC3" w:rsidP="002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0EC3" w:rsidRPr="00290EC3" w:rsidRDefault="00290EC3" w:rsidP="002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90EC3" w:rsidRPr="00290EC3" w:rsidTr="00290EC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0EC3" w:rsidRPr="00290EC3" w:rsidRDefault="00290EC3" w:rsidP="002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0EC3" w:rsidRPr="00290EC3" w:rsidRDefault="00290EC3" w:rsidP="002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"Сова"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0EC3" w:rsidRPr="00290EC3" w:rsidRDefault="00290EC3" w:rsidP="002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0EC3" w:rsidRPr="00290EC3" w:rsidRDefault="00290EC3" w:rsidP="002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290EC3" w:rsidRPr="00290EC3" w:rsidTr="00290EC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0EC3" w:rsidRPr="00290EC3" w:rsidRDefault="00290EC3" w:rsidP="002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0EC3" w:rsidRPr="00290EC3" w:rsidRDefault="00290EC3" w:rsidP="002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Максаков Сергей Николаевич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0EC3" w:rsidRPr="00290EC3" w:rsidRDefault="00290EC3" w:rsidP="002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0EC3" w:rsidRPr="00290EC3" w:rsidRDefault="00290EC3" w:rsidP="002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90EC3" w:rsidRPr="00290EC3" w:rsidTr="00290EC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0EC3" w:rsidRPr="00290EC3" w:rsidRDefault="00290EC3" w:rsidP="002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0EC3" w:rsidRPr="00290EC3" w:rsidRDefault="00290EC3" w:rsidP="002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"СТЕН"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0EC3" w:rsidRPr="00290EC3" w:rsidRDefault="00290EC3" w:rsidP="002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315 500,00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0EC3" w:rsidRPr="00290EC3" w:rsidRDefault="00290EC3" w:rsidP="0029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3459" w:rsidRDefault="00AE3459"/>
    <w:sectPr w:rsidR="00AE3459" w:rsidSect="00290EC3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617"/>
    <w:rsid w:val="00290EC3"/>
    <w:rsid w:val="00AE3459"/>
    <w:rsid w:val="00D7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90E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90E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90EC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90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90E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90E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90EC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90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1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1191</Words>
  <Characters>6791</Characters>
  <Application>Microsoft Office Word</Application>
  <DocSecurity>0</DocSecurity>
  <Lines>56</Lines>
  <Paragraphs>15</Paragraphs>
  <ScaleCrop>false</ScaleCrop>
  <Company>Администрация города Иванова</Company>
  <LinksUpToDate>false</LinksUpToDate>
  <CharactersWithSpaces>7967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2011-07-08T06:22:00Z</dcterms:created>
  <dcterms:modified xsi:type="dcterms:W3CDTF">2011-07-08T06:25:00Z</dcterms:modified>
</cp:coreProperties>
</file>