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1F6" w:rsidRPr="000F1066" w:rsidRDefault="004501F6" w:rsidP="004501F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F106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</w:t>
      </w:r>
      <w:r w:rsidR="000F1066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0F106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ПРОЕКТ</w:t>
      </w:r>
    </w:p>
    <w:p w:rsidR="004501F6" w:rsidRDefault="004501F6" w:rsidP="004501F6">
      <w:pPr>
        <w:jc w:val="right"/>
      </w:pPr>
    </w:p>
    <w:p w:rsidR="004501F6" w:rsidRDefault="004501F6" w:rsidP="004501F6">
      <w:pPr>
        <w:jc w:val="center"/>
        <w:rPr>
          <w:b/>
        </w:rPr>
      </w:pPr>
      <w:r>
        <w:rPr>
          <w:b/>
        </w:rPr>
        <w:t>Гражданско-правовой договор (контракт)  № _____</w:t>
      </w:r>
    </w:p>
    <w:p w:rsidR="004501F6" w:rsidRDefault="004501F6" w:rsidP="004501F6">
      <w:pPr>
        <w:jc w:val="center"/>
        <w:rPr>
          <w:b/>
        </w:rPr>
      </w:pPr>
      <w:r>
        <w:rPr>
          <w:b/>
        </w:rPr>
        <w:t xml:space="preserve">на поставку учебников </w:t>
      </w:r>
    </w:p>
    <w:p w:rsidR="000F1066" w:rsidRDefault="000F1066" w:rsidP="004501F6">
      <w:pPr>
        <w:jc w:val="center"/>
        <w:rPr>
          <w:b/>
        </w:rPr>
      </w:pPr>
    </w:p>
    <w:p w:rsidR="004501F6" w:rsidRDefault="004501F6" w:rsidP="004501F6">
      <w:pPr>
        <w:jc w:val="center"/>
      </w:pPr>
      <w:r>
        <w:t xml:space="preserve">г. Иваново                                                                                          «____» ___________ </w:t>
      </w:r>
      <w:smartTag w:uri="urn:schemas-microsoft-com:office:smarttags" w:element="metricconverter">
        <w:smartTagPr>
          <w:attr w:name="ProductID" w:val="2014 г"/>
        </w:smartTagPr>
        <w:r>
          <w:t>2014 г</w:t>
        </w:r>
      </w:smartTag>
      <w:r>
        <w:t>.</w:t>
      </w:r>
    </w:p>
    <w:p w:rsidR="004501F6" w:rsidRDefault="004501F6" w:rsidP="004501F6">
      <w:pPr>
        <w:rPr>
          <w:b/>
        </w:rPr>
      </w:pPr>
    </w:p>
    <w:p w:rsidR="004501F6" w:rsidRDefault="004501F6" w:rsidP="004501F6">
      <w:pPr>
        <w:ind w:firstLine="54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№5 (далее – МБОУ СОШ №5), именуемое в дальнейшем «Заказчик», в лице директора </w:t>
      </w:r>
      <w:proofErr w:type="spellStart"/>
      <w:r>
        <w:rPr>
          <w:sz w:val="22"/>
          <w:szCs w:val="22"/>
        </w:rPr>
        <w:t>Вихоревой</w:t>
      </w:r>
      <w:proofErr w:type="spellEnd"/>
      <w:r>
        <w:rPr>
          <w:sz w:val="22"/>
          <w:szCs w:val="22"/>
        </w:rPr>
        <w:t xml:space="preserve"> О.В., действующего на осн</w:t>
      </w:r>
      <w:r w:rsidR="00901363">
        <w:rPr>
          <w:sz w:val="22"/>
          <w:szCs w:val="22"/>
        </w:rPr>
        <w:t>овании Устава, с одной стороны,</w:t>
      </w:r>
      <w:r>
        <w:rPr>
          <w:sz w:val="22"/>
          <w:szCs w:val="22"/>
        </w:rPr>
        <w:t xml:space="preserve"> и _________________</w:t>
      </w:r>
      <w:r w:rsidR="00901363">
        <w:rPr>
          <w:sz w:val="22"/>
          <w:szCs w:val="22"/>
        </w:rPr>
        <w:t>_____________</w:t>
      </w:r>
      <w:r>
        <w:rPr>
          <w:sz w:val="22"/>
          <w:szCs w:val="22"/>
        </w:rPr>
        <w:t>___________, именуемый в дальнейшем «Поставщик», в лице _______________________</w:t>
      </w:r>
      <w:r w:rsidR="00901363">
        <w:rPr>
          <w:sz w:val="22"/>
          <w:szCs w:val="22"/>
        </w:rPr>
        <w:t>_____________________</w:t>
      </w:r>
      <w:r>
        <w:rPr>
          <w:sz w:val="22"/>
          <w:szCs w:val="22"/>
        </w:rPr>
        <w:t>_____________, действующего на основании __________________________, с другой стороны, именуемые в дальнейшем «Стороны» руководствуясь протоколом ___</w:t>
      </w:r>
      <w:r w:rsidR="00901363">
        <w:rPr>
          <w:sz w:val="22"/>
          <w:szCs w:val="22"/>
        </w:rPr>
        <w:t>_____</w:t>
      </w:r>
      <w:r>
        <w:rPr>
          <w:sz w:val="22"/>
          <w:szCs w:val="22"/>
        </w:rPr>
        <w:t>___</w:t>
      </w:r>
      <w:r w:rsidR="00901363">
        <w:rPr>
          <w:sz w:val="22"/>
          <w:szCs w:val="22"/>
        </w:rPr>
        <w:t>_________________ от______________ № _________</w:t>
      </w:r>
      <w:r>
        <w:rPr>
          <w:sz w:val="22"/>
          <w:szCs w:val="22"/>
        </w:rPr>
        <w:t>___ заключили настоящий гражданско-правовой договор (контракт) (далее – Контракт) о нижеследующем:</w:t>
      </w:r>
      <w:proofErr w:type="gramEnd"/>
    </w:p>
    <w:p w:rsidR="004501F6" w:rsidRDefault="004501F6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ind w:left="1416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1. Предмет контракта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1.1.</w:t>
      </w:r>
      <w:r>
        <w:rPr>
          <w:sz w:val="22"/>
          <w:szCs w:val="22"/>
        </w:rPr>
        <w:tab/>
        <w:t>Поставщик обязуется передать в собственность Заказчика, учебники (далее – Товар) в количестве, ассортименте, по цене и в сроки, обусловленные настоящим Контрактом, а Заказчик – обеспечить оплату поставляемого Товара в соответствии с условиями настоящего Контракта.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Предметом поставки являются учебники (Приложение № 1 к Контракту). 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по</w:t>
      </w:r>
      <w:r w:rsidR="00C020E9">
        <w:rPr>
          <w:sz w:val="22"/>
          <w:szCs w:val="22"/>
        </w:rPr>
        <w:t xml:space="preserve">ставки: в течение 30 </w:t>
      </w:r>
      <w:r>
        <w:rPr>
          <w:sz w:val="22"/>
          <w:szCs w:val="22"/>
        </w:rPr>
        <w:t xml:space="preserve"> календарных дней с момента подписания контракта.</w:t>
      </w:r>
    </w:p>
    <w:p w:rsidR="004501F6" w:rsidRDefault="004501F6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2. Цена Контракта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  <w:t xml:space="preserve">Цена настоящего Контракта составляет  ___________________________рублей ____ копеек, в т.ч. НДС  ________. 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Цена включает в себя все расходы, связанные с исполнением контракта, в том числе стоимость товара, расходы на транспортировку товара, страхование, налоги, сборы и другие обязательные платежи.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2.2. Цена договора является твердой и определяется на весь срок исполнения договора, за исключением случаев,  предусмотренных действующим законодательством РФ</w:t>
      </w:r>
      <w:r w:rsidR="00857110">
        <w:rPr>
          <w:sz w:val="22"/>
          <w:szCs w:val="22"/>
        </w:rPr>
        <w:t xml:space="preserve"> и настоящим контрактом</w:t>
      </w:r>
      <w:r>
        <w:rPr>
          <w:sz w:val="22"/>
          <w:szCs w:val="22"/>
        </w:rPr>
        <w:t>.</w:t>
      </w:r>
    </w:p>
    <w:p w:rsidR="00857110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857110">
        <w:rPr>
          <w:sz w:val="22"/>
          <w:szCs w:val="22"/>
        </w:rPr>
        <w:t>3</w:t>
      </w:r>
      <w:r>
        <w:rPr>
          <w:sz w:val="22"/>
          <w:szCs w:val="22"/>
        </w:rPr>
        <w:t>. При исполнении контракта изменение его условий не допускается, за исключением</w:t>
      </w:r>
      <w:r w:rsidR="00857110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857110" w:rsidRDefault="00857110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- снижения ц</w:t>
      </w:r>
      <w:r w:rsidRPr="00857110">
        <w:rPr>
          <w:sz w:val="22"/>
          <w:szCs w:val="22"/>
        </w:rPr>
        <w:t>ена Контракта по соглашению Сторон без изменения предусмотренных Контрактом количества товаров</w:t>
      </w:r>
      <w:r>
        <w:rPr>
          <w:sz w:val="22"/>
          <w:szCs w:val="22"/>
        </w:rPr>
        <w:t>, качества товаров</w:t>
      </w:r>
      <w:r w:rsidRPr="00857110">
        <w:rPr>
          <w:sz w:val="22"/>
          <w:szCs w:val="22"/>
        </w:rPr>
        <w:t xml:space="preserve"> и иных условий исполнения Контракта</w:t>
      </w:r>
      <w:r>
        <w:rPr>
          <w:sz w:val="22"/>
          <w:szCs w:val="22"/>
        </w:rPr>
        <w:t>;</w:t>
      </w:r>
    </w:p>
    <w:p w:rsidR="004501F6" w:rsidRPr="00CD4FC6" w:rsidRDefault="00857110" w:rsidP="004501F6">
      <w:pPr>
        <w:jc w:val="both"/>
        <w:rPr>
          <w:sz w:val="22"/>
          <w:szCs w:val="22"/>
        </w:rPr>
      </w:pPr>
      <w:r w:rsidRPr="00CD4FC6">
        <w:rPr>
          <w:sz w:val="22"/>
          <w:szCs w:val="22"/>
        </w:rPr>
        <w:t xml:space="preserve">- </w:t>
      </w:r>
      <w:r w:rsidR="009757E4" w:rsidRPr="00CD4FC6">
        <w:rPr>
          <w:sz w:val="22"/>
          <w:szCs w:val="22"/>
        </w:rPr>
        <w:t xml:space="preserve">случаев, </w:t>
      </w:r>
      <w:r w:rsidR="004501F6" w:rsidRPr="00CD4FC6">
        <w:rPr>
          <w:sz w:val="22"/>
          <w:szCs w:val="22"/>
        </w:rPr>
        <w:t xml:space="preserve">предусмотренных </w:t>
      </w:r>
      <w:proofErr w:type="spellStart"/>
      <w:r w:rsidR="004501F6" w:rsidRPr="00CD4FC6">
        <w:rPr>
          <w:sz w:val="22"/>
          <w:szCs w:val="22"/>
        </w:rPr>
        <w:t>п.</w:t>
      </w:r>
      <w:proofErr w:type="gramStart"/>
      <w:r w:rsidR="004501F6" w:rsidRPr="00CD4FC6">
        <w:rPr>
          <w:sz w:val="22"/>
          <w:szCs w:val="22"/>
        </w:rPr>
        <w:t>п</w:t>
      </w:r>
      <w:proofErr w:type="spellEnd"/>
      <w:r w:rsidR="004501F6" w:rsidRPr="00CD4FC6">
        <w:rPr>
          <w:sz w:val="22"/>
          <w:szCs w:val="22"/>
        </w:rPr>
        <w:t>. б</w:t>
      </w:r>
      <w:proofErr w:type="gramEnd"/>
      <w:r w:rsidR="004501F6" w:rsidRPr="00CD4FC6">
        <w:rPr>
          <w:sz w:val="22"/>
          <w:szCs w:val="22"/>
        </w:rPr>
        <w:t xml:space="preserve"> п. 1 ч.1 ст. 95 Федерального закона от 05.04.2013 № 44-ФЗ.</w:t>
      </w:r>
    </w:p>
    <w:p w:rsidR="009757E4" w:rsidRDefault="009757E4" w:rsidP="004501F6">
      <w:pPr>
        <w:jc w:val="both"/>
        <w:rPr>
          <w:sz w:val="22"/>
          <w:szCs w:val="22"/>
        </w:rPr>
      </w:pPr>
      <w:r w:rsidRPr="00CD4FC6">
        <w:rPr>
          <w:sz w:val="22"/>
          <w:szCs w:val="22"/>
        </w:rPr>
        <w:t>2.4.</w:t>
      </w:r>
      <w:r w:rsidR="00CD4FC6" w:rsidRPr="00CD4FC6">
        <w:rPr>
          <w:rFonts w:eastAsiaTheme="minorHAnsi"/>
          <w:bCs/>
          <w:sz w:val="22"/>
          <w:lang w:eastAsia="en-US"/>
        </w:rPr>
        <w:t xml:space="preserve"> </w:t>
      </w:r>
      <w:r w:rsidR="00CD4FC6" w:rsidRPr="00CD4FC6">
        <w:rPr>
          <w:bCs/>
          <w:sz w:val="22"/>
          <w:szCs w:val="22"/>
        </w:rPr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платежей, связанных с оплатой Контракта.</w:t>
      </w:r>
    </w:p>
    <w:p w:rsidR="004501F6" w:rsidRDefault="004501F6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3. Количество и ассортимент товара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По настоящему Контракту Поставщик обязуется поставить Заказчику учебники в соответствии со </w:t>
      </w:r>
      <w:r>
        <w:rPr>
          <w:bCs/>
          <w:sz w:val="22"/>
          <w:szCs w:val="22"/>
        </w:rPr>
        <w:t>Списком учебников для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МБОУ СОШ №5 (Приложение № 1 к Контракту).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</w:p>
    <w:p w:rsidR="004501F6" w:rsidRDefault="004501F6" w:rsidP="004501F6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4. Срок и порядок поставки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>
        <w:rPr>
          <w:rStyle w:val="FontStyle30"/>
          <w:szCs w:val="22"/>
        </w:rPr>
        <w:t>Поставка товара производится на основании</w:t>
      </w:r>
      <w:r w:rsidR="00C020E9">
        <w:rPr>
          <w:rStyle w:val="FontStyle30"/>
          <w:szCs w:val="22"/>
        </w:rPr>
        <w:t xml:space="preserve"> товарных накладных в течение 30</w:t>
      </w:r>
      <w:r>
        <w:rPr>
          <w:rStyle w:val="FontStyle30"/>
          <w:szCs w:val="22"/>
        </w:rPr>
        <w:t xml:space="preserve">  календарных дней с момента заключения контракта.  Поставщик обязан уведомить Заказчика о предстоящей поставке товара не позднее, чем за 1 (один) день до предполагаемой даты поставки. Уведомление о предстоящей поставке товара направляется Заказчику по факсу или посредством телефонной связи. Время поставки должно быть согласовано с Заказчиком.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4.2. Место доставки товара:  г</w:t>
      </w:r>
      <w:r w:rsidR="009757E4">
        <w:rPr>
          <w:sz w:val="22"/>
          <w:szCs w:val="22"/>
        </w:rPr>
        <w:t>. Иваново, ул. Любимова, д.16-А</w:t>
      </w:r>
      <w:r>
        <w:rPr>
          <w:sz w:val="22"/>
          <w:szCs w:val="22"/>
        </w:rPr>
        <w:t>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4.3. При завершении этапа поставки Товара и поставки Товара в целом Поставщик представляет Заказчику счет-фактуру для оплаты Товара и два экземпляра подписанной Поставщиком товарной накладной (форма ТОРГ-12) для приема Товара.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 Один экземпляр товарной накладной, указанной в п.4.3., Заказчик обязуется направить Поставщику в течение 5 (пяти) дней с момента подписания и окончательной приемки товара Заказчиком.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4.5.  В случае несоответствия поставленного Товара, указанного в Приложении № 1 к контракту, претензии должны быть предъявлены Заказчиком – Поставщику в течение 10 (десяти) дней с момента подписания товарной накладной.</w:t>
      </w:r>
    </w:p>
    <w:p w:rsidR="004501F6" w:rsidRDefault="004501F6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 Порядок расчетов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5.1. Оплата за поставленный товар производится  по безналичному расчету, после поставки товара на основании товарно-транспортной накладной и счета-фактуры путем перечисления денежных средств на расчетный счет поставщика до 31.12.2014.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5.2. Расчет за поставленный Заказчику товар производит бухгалтерия, обслуживающая Заказчика.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5.3. Оплата товара, поставляемого по настоящему контракту, производится Заказчиком за счет средств бюджета.</w:t>
      </w:r>
    </w:p>
    <w:p w:rsidR="009757E4" w:rsidRDefault="009757E4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shd w:val="clear" w:color="auto" w:fill="FFFFFF"/>
        <w:tabs>
          <w:tab w:val="left" w:pos="50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Обязанности Поставщика</w:t>
      </w:r>
    </w:p>
    <w:p w:rsidR="004501F6" w:rsidRDefault="004501F6" w:rsidP="004501F6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6.1. Поставить Заказчику Товар свободным от  любых прав третьих лиц.</w:t>
      </w:r>
    </w:p>
    <w:p w:rsidR="004501F6" w:rsidRDefault="004501F6" w:rsidP="004501F6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6.2. Обеспечить доставку и разгрузку Товара на складе Заказчика.</w:t>
      </w:r>
    </w:p>
    <w:p w:rsidR="004501F6" w:rsidRDefault="004501F6" w:rsidP="004501F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6.3.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4501F6" w:rsidRDefault="004501F6" w:rsidP="004501F6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  <w:r>
        <w:rPr>
          <w:sz w:val="22"/>
          <w:szCs w:val="22"/>
        </w:rPr>
        <w:t>6.4. Передать Заказчику одновременно с передачей Товара принадлежности Товара, а также относящиеся к нему документы.</w:t>
      </w:r>
    </w:p>
    <w:p w:rsidR="00CD4FC6" w:rsidRDefault="00CD4FC6" w:rsidP="004501F6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</w:p>
    <w:p w:rsidR="004501F6" w:rsidRDefault="004501F6" w:rsidP="004501F6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7</w:t>
      </w:r>
      <w:r>
        <w:rPr>
          <w:b/>
          <w:sz w:val="22"/>
          <w:szCs w:val="22"/>
        </w:rPr>
        <w:t>. Обязанности Заказчика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7.1. Принять Товар в порядке и сроки, предусмотренные разделом 4 настоящего Контракта.</w:t>
      </w:r>
    </w:p>
    <w:p w:rsidR="004501F6" w:rsidRDefault="004501F6" w:rsidP="004501F6">
      <w:pPr>
        <w:shd w:val="clear" w:color="auto" w:fill="FFFFFF"/>
        <w:tabs>
          <w:tab w:val="num" w:pos="180"/>
          <w:tab w:val="left" w:pos="542"/>
        </w:tabs>
        <w:jc w:val="both"/>
        <w:rPr>
          <w:sz w:val="22"/>
          <w:szCs w:val="22"/>
        </w:rPr>
      </w:pPr>
      <w:r>
        <w:rPr>
          <w:sz w:val="22"/>
          <w:szCs w:val="22"/>
        </w:rPr>
        <w:t>7.2.</w:t>
      </w:r>
      <w:r>
        <w:rPr>
          <w:sz w:val="22"/>
          <w:szCs w:val="22"/>
        </w:rPr>
        <w:tab/>
        <w:t>Оплатить поставляемый Товар с соблюдением размера, порядка и формы расчетов, предусмотренных в п.п. 5.1.- 5.3. настоящего Контракта.</w:t>
      </w:r>
    </w:p>
    <w:p w:rsidR="004501F6" w:rsidRDefault="004501F6" w:rsidP="004501F6">
      <w:pPr>
        <w:shd w:val="clear" w:color="auto" w:fill="FFFFFF"/>
        <w:tabs>
          <w:tab w:val="left" w:pos="466"/>
          <w:tab w:val="num" w:pos="1440"/>
        </w:tabs>
        <w:jc w:val="both"/>
        <w:rPr>
          <w:sz w:val="22"/>
          <w:szCs w:val="22"/>
        </w:rPr>
      </w:pPr>
      <w:r>
        <w:rPr>
          <w:sz w:val="22"/>
          <w:szCs w:val="22"/>
        </w:rPr>
        <w:t>7.3. Заказчик вправе отказаться от платы Товара ненадлежащего качества и некомплектного Товара, а если Товар оплачен, потребовать возврата уплаченных сумм впредь до устранения недостатков и доукомплектования Товара, либо его замены.</w:t>
      </w:r>
    </w:p>
    <w:p w:rsidR="00CD4FC6" w:rsidRDefault="00CD4FC6" w:rsidP="004501F6">
      <w:pPr>
        <w:shd w:val="clear" w:color="auto" w:fill="FFFFFF"/>
        <w:tabs>
          <w:tab w:val="left" w:pos="466"/>
          <w:tab w:val="num" w:pos="1440"/>
        </w:tabs>
        <w:jc w:val="both"/>
        <w:rPr>
          <w:sz w:val="22"/>
          <w:szCs w:val="22"/>
        </w:rPr>
      </w:pPr>
    </w:p>
    <w:p w:rsidR="004501F6" w:rsidRDefault="004501F6" w:rsidP="004501F6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8. Порядок приемки Товара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8.1. 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8.2. В случае выявления несоответствия или недостатков Товара при его приемке Заказчик вправе отказаться от переданного Поставщиком Товара.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4501F6" w:rsidRDefault="004501F6" w:rsidP="00CD4FC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</w:t>
      </w:r>
      <w:proofErr w:type="gramStart"/>
      <w:r>
        <w:rPr>
          <w:sz w:val="22"/>
          <w:szCs w:val="22"/>
        </w:rPr>
        <w:t>В случае поставки товара ненадлежащего качества или ассортимента Поставщик обязан заменить товар на качественный или соответствующий ассортименту в срок, установленный Заказчиком, но не позднее 10 (десяти) дней с момента предъявления Заказчиком такого требования.</w:t>
      </w:r>
      <w:proofErr w:type="gramEnd"/>
      <w:r>
        <w:rPr>
          <w:sz w:val="22"/>
          <w:szCs w:val="22"/>
        </w:rPr>
        <w:t xml:space="preserve"> Поставщик несет все расходы, связанные с заменой некачественного товара.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8.4. </w:t>
      </w:r>
      <w:proofErr w:type="gramStart"/>
      <w:r>
        <w:rPr>
          <w:sz w:val="22"/>
          <w:szCs w:val="22"/>
        </w:rPr>
        <w:t>В случае отказа Поставщика от замены некачественного товара на качественный или невозможности произвести такую замену в установленный Заказчиком срок Заказчик вправе отказаться от оплаты товара ненадлежащего качества.</w:t>
      </w:r>
      <w:proofErr w:type="gramEnd"/>
    </w:p>
    <w:p w:rsidR="00CD4FC6" w:rsidRDefault="00CD4FC6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Качество и гарантии на Товар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Поставляемый товар должен соответствовать требованиям законодательства, регламентирующего использование учебных пособий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учреждениях. </w:t>
      </w:r>
    </w:p>
    <w:p w:rsidR="004501F6" w:rsidRDefault="004501F6" w:rsidP="004501F6">
      <w:pPr>
        <w:shd w:val="clear" w:color="auto" w:fill="FFFFFF"/>
        <w:tabs>
          <w:tab w:val="left" w:pos="475"/>
        </w:tabs>
        <w:ind w:left="10"/>
        <w:jc w:val="both"/>
        <w:rPr>
          <w:sz w:val="22"/>
          <w:szCs w:val="22"/>
        </w:rPr>
      </w:pPr>
      <w:r>
        <w:rPr>
          <w:sz w:val="22"/>
          <w:szCs w:val="22"/>
        </w:rPr>
        <w:t>9.3.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Заказчик вправе по своему выбору:</w:t>
      </w:r>
    </w:p>
    <w:p w:rsidR="004501F6" w:rsidRDefault="004501F6" w:rsidP="004501F6">
      <w:pPr>
        <w:shd w:val="clear" w:color="auto" w:fill="FFFFFF"/>
        <w:tabs>
          <w:tab w:val="left" w:pos="475"/>
        </w:tabs>
        <w:ind w:left="1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9.3.1. потребовать расторжения настоящего Контракта и возврата уплаченной за Товар денежной суммы.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Поставщику;</w:t>
      </w:r>
    </w:p>
    <w:p w:rsidR="004501F6" w:rsidRDefault="004501F6" w:rsidP="004501F6">
      <w:pPr>
        <w:shd w:val="clear" w:color="auto" w:fill="FFFFFF"/>
        <w:tabs>
          <w:tab w:val="left" w:pos="475"/>
        </w:tabs>
        <w:ind w:left="10"/>
        <w:jc w:val="both"/>
        <w:rPr>
          <w:sz w:val="22"/>
          <w:szCs w:val="22"/>
        </w:rPr>
      </w:pPr>
      <w:r>
        <w:rPr>
          <w:sz w:val="22"/>
          <w:szCs w:val="22"/>
        </w:rPr>
        <w:t>9.3.2. потребовать замены Товара ненадлежащего качества Товаром, соответствующим Контракту.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Поставщику.</w:t>
      </w:r>
    </w:p>
    <w:p w:rsidR="00CD4FC6" w:rsidRDefault="00CD4FC6" w:rsidP="004501F6">
      <w:pPr>
        <w:shd w:val="clear" w:color="auto" w:fill="FFFFFF"/>
        <w:tabs>
          <w:tab w:val="left" w:pos="475"/>
        </w:tabs>
        <w:ind w:left="10"/>
        <w:jc w:val="both"/>
        <w:rPr>
          <w:sz w:val="22"/>
          <w:szCs w:val="22"/>
        </w:rPr>
      </w:pPr>
    </w:p>
    <w:p w:rsidR="004501F6" w:rsidRDefault="004501F6" w:rsidP="004501F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10.Ответственность сторон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10.1.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10.2. </w:t>
      </w:r>
      <w:proofErr w:type="gramStart"/>
      <w:r>
        <w:rPr>
          <w:sz w:val="22"/>
          <w:szCs w:val="22"/>
        </w:rPr>
        <w:t>В случае неисполнения либо ненадлежащего исполнения Поставщиком своих обязательств по настоящему контракту (поставку продукции ненадлежащего качества, недопоставку продукции, поставку продукции с нарушением ассортимента, не предоставление документов, регламентирующих качество и безопасность продукции Заказчику, иное нарушение условий настоящего договора) он выплачивает Заказчику штраф в размере 10% от цены договора, за исключением случаев, когда Поставщик, получивший уведомление от Заказчика о недопоставке либо о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недостатках</w:t>
      </w:r>
      <w:proofErr w:type="gramEnd"/>
      <w:r>
        <w:rPr>
          <w:sz w:val="22"/>
          <w:szCs w:val="22"/>
        </w:rPr>
        <w:t xml:space="preserve"> поставленной продукции, заменит ее продукцией надлежащего качества либо осуществит поставку недостающего количества продукции в сроки, установленные настоящим контрактом.  </w:t>
      </w:r>
    </w:p>
    <w:p w:rsidR="00CD4FC6" w:rsidRPr="00CD4FC6" w:rsidRDefault="004501F6" w:rsidP="00CD4FC6">
      <w:pPr>
        <w:jc w:val="both"/>
        <w:rPr>
          <w:sz w:val="22"/>
          <w:szCs w:val="22"/>
        </w:rPr>
      </w:pPr>
      <w:r>
        <w:rPr>
          <w:sz w:val="22"/>
          <w:szCs w:val="22"/>
        </w:rPr>
        <w:t>10.3. В случае нарушения сроков поставки Товара, сроков замены некачественного Товара, сроков проведения сверки расчетов, а также иной просрочки исполнения обязательства, предусмотренного настоящим контрактом, Заказчик направляет Поставщику требов</w:t>
      </w:r>
      <w:r w:rsidR="00CD4FC6">
        <w:rPr>
          <w:sz w:val="22"/>
          <w:szCs w:val="22"/>
        </w:rPr>
        <w:t xml:space="preserve">ание об уплате неустойки (пени). </w:t>
      </w:r>
      <w:proofErr w:type="gramStart"/>
      <w:r w:rsidR="00CD4FC6" w:rsidRPr="00CD4FC6">
        <w:rPr>
          <w:sz w:val="22"/>
          <w:szCs w:val="22"/>
        </w:rPr>
        <w:t xml:space="preserve">Пеня начисляется за каждый день просрочки исполнения поставщиком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в </w:t>
      </w:r>
      <w:hyperlink r:id="rId7" w:history="1">
        <w:r w:rsidR="00CD4FC6" w:rsidRPr="00CD4FC6">
          <w:rPr>
            <w:rStyle w:val="a5"/>
            <w:color w:val="auto"/>
            <w:sz w:val="22"/>
            <w:szCs w:val="22"/>
            <w:u w:val="none"/>
          </w:rPr>
          <w:t>порядке</w:t>
        </w:r>
      </w:hyperlink>
      <w:r w:rsidR="00CD4FC6" w:rsidRPr="00CD4FC6">
        <w:rPr>
          <w:sz w:val="22"/>
          <w:szCs w:val="22"/>
        </w:rPr>
        <w:t>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</w:t>
      </w:r>
      <w:proofErr w:type="gramEnd"/>
      <w:r w:rsidR="00CD4FC6" w:rsidRPr="00CD4FC6">
        <w:rPr>
          <w:sz w:val="22"/>
          <w:szCs w:val="22"/>
        </w:rPr>
        <w:t xml:space="preserve"> и фактически </w:t>
      </w:r>
      <w:proofErr w:type="gramStart"/>
      <w:r w:rsidR="00CD4FC6" w:rsidRPr="00CD4FC6">
        <w:rPr>
          <w:sz w:val="22"/>
          <w:szCs w:val="22"/>
        </w:rPr>
        <w:t>исполненных</w:t>
      </w:r>
      <w:proofErr w:type="gramEnd"/>
      <w:r w:rsidR="00CD4FC6" w:rsidRPr="00CD4FC6">
        <w:rPr>
          <w:sz w:val="22"/>
          <w:szCs w:val="22"/>
        </w:rPr>
        <w:t xml:space="preserve"> </w:t>
      </w:r>
      <w:r w:rsidR="00B8732D">
        <w:rPr>
          <w:sz w:val="22"/>
          <w:szCs w:val="22"/>
        </w:rPr>
        <w:t>П</w:t>
      </w:r>
      <w:r w:rsidR="00CD4FC6" w:rsidRPr="00CD4FC6">
        <w:rPr>
          <w:sz w:val="22"/>
          <w:szCs w:val="22"/>
        </w:rPr>
        <w:t>оставщиком</w:t>
      </w:r>
      <w:r w:rsidR="00CD4FC6">
        <w:rPr>
          <w:sz w:val="22"/>
          <w:szCs w:val="22"/>
        </w:rPr>
        <w:t>.</w:t>
      </w:r>
      <w:r w:rsidR="00CD4FC6" w:rsidRPr="00CD4FC6">
        <w:rPr>
          <w:sz w:val="22"/>
          <w:szCs w:val="22"/>
        </w:rPr>
        <w:t xml:space="preserve"> 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10.4. В случае просрочки исполнения Заказчиком условий настоящего контракта, Поставщик вправе требовать уплату неустойки в размере 1/300 ставки рефинансирования Центрального Банка РФ, действующей на день уплаты неустойки за каждый день просрочки исполнения обязательств, начиная со дня, следующего после дня истечения установленного контрактом срока исполнения обязательств.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10.5. Уплата неустойки или применение иной формы ответственности не освобождает Стороны от исполнения обязательств по настоящему контракту.</w:t>
      </w:r>
    </w:p>
    <w:p w:rsidR="004501F6" w:rsidRDefault="004501F6" w:rsidP="004501F6">
      <w:pPr>
        <w:tabs>
          <w:tab w:val="num" w:pos="720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10.6. Стороны освобождаются от ответственности за частичное или полное неисполнение обязательств по настоящему контракту, если неисполнение явилось следствием природных явлений, действий внешних  объективных факторов и прочих обстоятельств непреодолимой силы, за которые стороны не отвечают, и предотвратить неблагоприятные последствия которых они не имеют возможности. Сторона, подвергшаяся действию указанных обстоятельств, должна не более чем в недельный срок с момента их появления сообщить об этом в письменной форме другой стороне с приложением доказательств. Доказательством  наличия обстоятельств непреодолимой силы является соответствующее письменное свидетельство органов государственной власти РФ. </w:t>
      </w:r>
    </w:p>
    <w:p w:rsidR="004501F6" w:rsidRDefault="004501F6" w:rsidP="004501F6">
      <w:pPr>
        <w:tabs>
          <w:tab w:val="num" w:pos="72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</w:t>
      </w:r>
    </w:p>
    <w:p w:rsidR="004501F6" w:rsidRDefault="004501F6" w:rsidP="004501F6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Разрешение споров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11.1. Спорные вопросы по настоящему договору стороны обязуются решать путем переговоров. Возникшие договоренности в обязательном порядке фиксируются дополнительным соглашением сторон, которые становятся с момента его подписания неотъемлемой частью настоящего контракта.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11.2. 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 дать на него мотивированный ответ в течение 7 (семи) календарных  дней с момента получения претензии.</w:t>
      </w:r>
    </w:p>
    <w:p w:rsidR="004501F6" w:rsidRDefault="004501F6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Заключительные положения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12.1. Любые изменения  и дополнения к настоящему контракту действительны, при условии, если они совершены в письменной форме и подписаны Сторонами. 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12.2. Во всем остальном, что не предусмотрено настоящим контрактом, Стороны руководствуются действующим законодательством Российской Федерации.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12.3.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подписания его Сторонами и действует до полного и надлежащего исполнения сторонами условий по контракту.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12.4.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гражданским законодательством. Расторжение контракта в связи с односторонним отказом Заказчика от исполнения контракта осуществляется в порядке, установленном стать</w:t>
      </w:r>
      <w:r w:rsidR="006D21DF">
        <w:rPr>
          <w:sz w:val="22"/>
          <w:szCs w:val="22"/>
        </w:rPr>
        <w:t>ей</w:t>
      </w:r>
      <w:r>
        <w:rPr>
          <w:sz w:val="22"/>
          <w:szCs w:val="22"/>
        </w:rPr>
        <w:t xml:space="preserve">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12.5. Настоящий контракт составлен в двух экземплярах, имеющих одинаковую юридическую силу, по одному экземпляру для каждой Стороны. </w:t>
      </w:r>
    </w:p>
    <w:p w:rsidR="006D21DF" w:rsidRDefault="006D21DF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10. </w:t>
      </w:r>
      <w:r>
        <w:rPr>
          <w:b/>
        </w:rPr>
        <w:t>Адреса, реквизиты и подписи Сторон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Заказчик: </w:t>
      </w:r>
      <w:r>
        <w:rPr>
          <w:sz w:val="22"/>
          <w:szCs w:val="22"/>
        </w:rPr>
        <w:t>МБОУ СОШ № 5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Адрес: 153040, г. Иваново, ул. Любимова, д. 16-А. Тел. 56-47-14.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ИНН  3702136110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КПП  370201001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Директор ___________________</w:t>
      </w:r>
      <w:proofErr w:type="spellStart"/>
      <w:r>
        <w:rPr>
          <w:sz w:val="22"/>
          <w:szCs w:val="22"/>
        </w:rPr>
        <w:t>О.В.Вихорева</w:t>
      </w:r>
      <w:proofErr w:type="spellEnd"/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.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Поставщик: </w:t>
      </w:r>
    </w:p>
    <w:p w:rsidR="004501F6" w:rsidRDefault="004501F6" w:rsidP="004501F6">
      <w:pPr>
        <w:pStyle w:val="a3"/>
        <w:tabs>
          <w:tab w:val="left" w:pos="70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Адрес: 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Тел.: 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Р/с</w:t>
      </w:r>
      <w:proofErr w:type="gramStart"/>
      <w:r>
        <w:rPr>
          <w:sz w:val="22"/>
          <w:szCs w:val="22"/>
        </w:rPr>
        <w:t xml:space="preserve">     К</w:t>
      </w:r>
      <w:proofErr w:type="gramEnd"/>
      <w:r>
        <w:rPr>
          <w:sz w:val="22"/>
          <w:szCs w:val="22"/>
        </w:rPr>
        <w:t>/с         БИК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>Директор _____________________/______________________/</w:t>
      </w:r>
    </w:p>
    <w:p w:rsidR="004501F6" w:rsidRDefault="004501F6" w:rsidP="004501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</w:p>
    <w:p w:rsidR="004501F6" w:rsidRDefault="004501F6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jc w:val="both"/>
        <w:rPr>
          <w:sz w:val="22"/>
          <w:szCs w:val="22"/>
        </w:rPr>
      </w:pPr>
    </w:p>
    <w:p w:rsidR="004501F6" w:rsidRDefault="004501F6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4501F6">
      <w:pPr>
        <w:jc w:val="both"/>
        <w:rPr>
          <w:sz w:val="22"/>
          <w:szCs w:val="22"/>
        </w:rPr>
      </w:pPr>
    </w:p>
    <w:p w:rsidR="00B27278" w:rsidRDefault="00B27278" w:rsidP="00B27278">
      <w:pPr>
        <w:jc w:val="both"/>
        <w:rPr>
          <w:sz w:val="22"/>
          <w:szCs w:val="22"/>
        </w:rPr>
      </w:pPr>
      <w:r>
        <w:lastRenderedPageBreak/>
        <w:tab/>
      </w:r>
      <w:r>
        <w:rPr>
          <w:sz w:val="22"/>
          <w:szCs w:val="22"/>
        </w:rPr>
        <w:t xml:space="preserve">                                                                                     </w:t>
      </w:r>
      <w:r w:rsidR="00784208">
        <w:rPr>
          <w:sz w:val="22"/>
          <w:szCs w:val="22"/>
        </w:rPr>
        <w:t xml:space="preserve">           </w:t>
      </w:r>
      <w:r>
        <w:rPr>
          <w:sz w:val="22"/>
          <w:szCs w:val="22"/>
        </w:rPr>
        <w:t>Приложение № 1</w:t>
      </w:r>
    </w:p>
    <w:p w:rsidR="00B27278" w:rsidRDefault="00B27278" w:rsidP="00B27278">
      <w:pPr>
        <w:ind w:left="6379"/>
        <w:rPr>
          <w:sz w:val="22"/>
          <w:szCs w:val="22"/>
        </w:rPr>
      </w:pPr>
      <w:r>
        <w:rPr>
          <w:sz w:val="22"/>
          <w:szCs w:val="22"/>
        </w:rPr>
        <w:t xml:space="preserve">  к контракту</w:t>
      </w:r>
    </w:p>
    <w:p w:rsidR="00B27278" w:rsidRDefault="00B27278" w:rsidP="00B27278">
      <w:pPr>
        <w:ind w:left="6379"/>
        <w:rPr>
          <w:sz w:val="22"/>
          <w:szCs w:val="22"/>
        </w:rPr>
      </w:pPr>
      <w:r>
        <w:rPr>
          <w:sz w:val="22"/>
          <w:szCs w:val="22"/>
        </w:rPr>
        <w:t xml:space="preserve">  от ______________ №</w:t>
      </w:r>
    </w:p>
    <w:p w:rsidR="00B27278" w:rsidRDefault="00B27278" w:rsidP="00B272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27278" w:rsidRDefault="00B27278" w:rsidP="00B27278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Список учебников для МБОУ СОШ № 5</w:t>
      </w:r>
    </w:p>
    <w:tbl>
      <w:tblPr>
        <w:tblpPr w:leftFromText="180" w:rightFromText="180" w:vertAnchor="text" w:horzAnchor="margin" w:tblpXSpec="center" w:tblpY="170"/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3245"/>
        <w:gridCol w:w="1134"/>
        <w:gridCol w:w="1276"/>
        <w:gridCol w:w="1134"/>
        <w:gridCol w:w="1134"/>
        <w:gridCol w:w="1293"/>
      </w:tblGrid>
      <w:tr w:rsidR="00B27278" w:rsidTr="00A82F17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78" w:rsidRDefault="00B27278" w:rsidP="00A82F1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п\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78" w:rsidRDefault="00B27278" w:rsidP="00A82F1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78" w:rsidRDefault="00B27278" w:rsidP="00A82F1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78" w:rsidRDefault="00B27278" w:rsidP="00A82F1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Год издания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78" w:rsidRDefault="00B27278" w:rsidP="00A82F1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Кол-во экземпляров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A82F1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Цена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A82F1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</w:t>
            </w:r>
          </w:p>
        </w:tc>
      </w:tr>
      <w:tr w:rsidR="00B27278" w:rsidTr="00A82F17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tabs>
                <w:tab w:val="left" w:pos="2205"/>
              </w:tabs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B27278" w:rsidTr="00A82F17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tabs>
                <w:tab w:val="left" w:pos="2205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B27278" w:rsidTr="00A82F17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tabs>
                <w:tab w:val="left" w:pos="2205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B27278" w:rsidTr="00A82F17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Pr="00DD229B" w:rsidRDefault="00B27278" w:rsidP="00551F3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B27278" w:rsidTr="00A82F17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tabs>
                <w:tab w:val="left" w:pos="2205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B27278" w:rsidTr="00A82F17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tabs>
                <w:tab w:val="left" w:pos="2205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B27278" w:rsidTr="00A82F17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tabs>
                <w:tab w:val="left" w:pos="2205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B27278" w:rsidTr="00A82F17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78" w:rsidRDefault="00B27278" w:rsidP="00551F36">
            <w:pPr>
              <w:spacing w:after="120"/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78" w:rsidRDefault="00B27278" w:rsidP="00551F3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</w:tr>
    </w:tbl>
    <w:p w:rsidR="00B27278" w:rsidRDefault="00B27278" w:rsidP="00B27278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</w:rPr>
      </w:pPr>
    </w:p>
    <w:p w:rsidR="00B27278" w:rsidRDefault="00B27278" w:rsidP="00B27278">
      <w:pPr>
        <w:jc w:val="both"/>
        <w:rPr>
          <w:b/>
        </w:rPr>
      </w:pPr>
      <w:r>
        <w:rPr>
          <w:b/>
        </w:rPr>
        <w:t xml:space="preserve">Заказчик:                                                                  Поставщик: </w:t>
      </w:r>
    </w:p>
    <w:p w:rsidR="00B27278" w:rsidRDefault="00B27278" w:rsidP="00B27278">
      <w:pPr>
        <w:jc w:val="both"/>
        <w:rPr>
          <w:b/>
        </w:rPr>
      </w:pPr>
    </w:p>
    <w:p w:rsidR="00B27278" w:rsidRDefault="00B27278" w:rsidP="00B27278">
      <w:pPr>
        <w:tabs>
          <w:tab w:val="left" w:pos="10260"/>
        </w:tabs>
      </w:pPr>
      <w:r>
        <w:t xml:space="preserve">Директор __________ </w:t>
      </w:r>
      <w:proofErr w:type="spellStart"/>
      <w:r>
        <w:t>О.В.Вихорева</w:t>
      </w:r>
      <w:proofErr w:type="spellEnd"/>
      <w:r>
        <w:t xml:space="preserve">                            Директор ____________/_________</w:t>
      </w:r>
    </w:p>
    <w:p w:rsidR="00B27278" w:rsidRDefault="00B27278" w:rsidP="00B27278">
      <w:pPr>
        <w:tabs>
          <w:tab w:val="left" w:pos="10260"/>
        </w:tabs>
        <w:jc w:val="center"/>
      </w:pPr>
    </w:p>
    <w:p w:rsidR="00B27278" w:rsidRDefault="00B27278" w:rsidP="00B27278"/>
    <w:p w:rsidR="00B27278" w:rsidRDefault="00B27278" w:rsidP="00B27278">
      <w:pPr>
        <w:tabs>
          <w:tab w:val="left" w:pos="6045"/>
        </w:tabs>
      </w:pPr>
    </w:p>
    <w:p w:rsidR="00001AE7" w:rsidRDefault="00001AE7"/>
    <w:sectPr w:rsidR="00001AE7" w:rsidSect="00001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C541B"/>
    <w:multiLevelType w:val="hybridMultilevel"/>
    <w:tmpl w:val="506E1AF0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01F6"/>
    <w:rsid w:val="000017C6"/>
    <w:rsid w:val="00001AE7"/>
    <w:rsid w:val="00002A21"/>
    <w:rsid w:val="00002BB1"/>
    <w:rsid w:val="0000337A"/>
    <w:rsid w:val="00004669"/>
    <w:rsid w:val="000069F2"/>
    <w:rsid w:val="00007152"/>
    <w:rsid w:val="00010BF7"/>
    <w:rsid w:val="00012E81"/>
    <w:rsid w:val="000133E4"/>
    <w:rsid w:val="00013883"/>
    <w:rsid w:val="0001585E"/>
    <w:rsid w:val="00015F4E"/>
    <w:rsid w:val="00020429"/>
    <w:rsid w:val="000207F3"/>
    <w:rsid w:val="00021A69"/>
    <w:rsid w:val="000228D0"/>
    <w:rsid w:val="000229F2"/>
    <w:rsid w:val="000230E0"/>
    <w:rsid w:val="00023EB4"/>
    <w:rsid w:val="0002687D"/>
    <w:rsid w:val="000318C0"/>
    <w:rsid w:val="000325CA"/>
    <w:rsid w:val="00035E4F"/>
    <w:rsid w:val="000373B6"/>
    <w:rsid w:val="00040C5A"/>
    <w:rsid w:val="0004214A"/>
    <w:rsid w:val="000429B2"/>
    <w:rsid w:val="000429B6"/>
    <w:rsid w:val="00042BC6"/>
    <w:rsid w:val="00043FC6"/>
    <w:rsid w:val="000440E3"/>
    <w:rsid w:val="00045D23"/>
    <w:rsid w:val="000462AB"/>
    <w:rsid w:val="000506AD"/>
    <w:rsid w:val="000520DF"/>
    <w:rsid w:val="0005558D"/>
    <w:rsid w:val="0005671B"/>
    <w:rsid w:val="00060A73"/>
    <w:rsid w:val="000658EF"/>
    <w:rsid w:val="00066106"/>
    <w:rsid w:val="00067879"/>
    <w:rsid w:val="000678A3"/>
    <w:rsid w:val="00067EFC"/>
    <w:rsid w:val="0007297B"/>
    <w:rsid w:val="00072C83"/>
    <w:rsid w:val="000744FD"/>
    <w:rsid w:val="00076606"/>
    <w:rsid w:val="000768EC"/>
    <w:rsid w:val="00076C0C"/>
    <w:rsid w:val="00077D53"/>
    <w:rsid w:val="00080359"/>
    <w:rsid w:val="00081909"/>
    <w:rsid w:val="00082C6E"/>
    <w:rsid w:val="00083BF4"/>
    <w:rsid w:val="000845B3"/>
    <w:rsid w:val="00084969"/>
    <w:rsid w:val="000859B1"/>
    <w:rsid w:val="00087C4B"/>
    <w:rsid w:val="000921B9"/>
    <w:rsid w:val="00092678"/>
    <w:rsid w:val="00092C8D"/>
    <w:rsid w:val="000947C6"/>
    <w:rsid w:val="00094F52"/>
    <w:rsid w:val="000A23C8"/>
    <w:rsid w:val="000A4315"/>
    <w:rsid w:val="000A4711"/>
    <w:rsid w:val="000A6C08"/>
    <w:rsid w:val="000A6C5A"/>
    <w:rsid w:val="000A7A80"/>
    <w:rsid w:val="000A7B0E"/>
    <w:rsid w:val="000B043A"/>
    <w:rsid w:val="000B20A9"/>
    <w:rsid w:val="000B2937"/>
    <w:rsid w:val="000B7517"/>
    <w:rsid w:val="000C0988"/>
    <w:rsid w:val="000C0C46"/>
    <w:rsid w:val="000C11AE"/>
    <w:rsid w:val="000C1FDB"/>
    <w:rsid w:val="000C2A94"/>
    <w:rsid w:val="000C4668"/>
    <w:rsid w:val="000D164E"/>
    <w:rsid w:val="000D28F2"/>
    <w:rsid w:val="000D34D6"/>
    <w:rsid w:val="000D36E7"/>
    <w:rsid w:val="000D3E3B"/>
    <w:rsid w:val="000D594C"/>
    <w:rsid w:val="000D5B91"/>
    <w:rsid w:val="000D6009"/>
    <w:rsid w:val="000E0AF4"/>
    <w:rsid w:val="000E6100"/>
    <w:rsid w:val="000E6928"/>
    <w:rsid w:val="000E71AD"/>
    <w:rsid w:val="000F1066"/>
    <w:rsid w:val="000F1074"/>
    <w:rsid w:val="000F2F8D"/>
    <w:rsid w:val="000F41BC"/>
    <w:rsid w:val="00101841"/>
    <w:rsid w:val="001046F7"/>
    <w:rsid w:val="001055EC"/>
    <w:rsid w:val="001075A9"/>
    <w:rsid w:val="0011045D"/>
    <w:rsid w:val="0011131E"/>
    <w:rsid w:val="001173B6"/>
    <w:rsid w:val="00122941"/>
    <w:rsid w:val="00123655"/>
    <w:rsid w:val="001244AF"/>
    <w:rsid w:val="0012450C"/>
    <w:rsid w:val="00126D1D"/>
    <w:rsid w:val="001307F3"/>
    <w:rsid w:val="00130D82"/>
    <w:rsid w:val="001335A4"/>
    <w:rsid w:val="00134512"/>
    <w:rsid w:val="00135EDC"/>
    <w:rsid w:val="00135EF3"/>
    <w:rsid w:val="001402B7"/>
    <w:rsid w:val="0014043D"/>
    <w:rsid w:val="00141A1E"/>
    <w:rsid w:val="00141AAA"/>
    <w:rsid w:val="0014397A"/>
    <w:rsid w:val="00146412"/>
    <w:rsid w:val="00146687"/>
    <w:rsid w:val="00146D5A"/>
    <w:rsid w:val="0015006E"/>
    <w:rsid w:val="0015080C"/>
    <w:rsid w:val="001532CA"/>
    <w:rsid w:val="001535F3"/>
    <w:rsid w:val="00155189"/>
    <w:rsid w:val="00155AF5"/>
    <w:rsid w:val="00155EFF"/>
    <w:rsid w:val="00157308"/>
    <w:rsid w:val="00157CDC"/>
    <w:rsid w:val="00162E1B"/>
    <w:rsid w:val="00163065"/>
    <w:rsid w:val="0016764E"/>
    <w:rsid w:val="001713E8"/>
    <w:rsid w:val="00171B7B"/>
    <w:rsid w:val="00172D29"/>
    <w:rsid w:val="00172E4D"/>
    <w:rsid w:val="0017472D"/>
    <w:rsid w:val="00181041"/>
    <w:rsid w:val="00181285"/>
    <w:rsid w:val="00181EC6"/>
    <w:rsid w:val="00184A45"/>
    <w:rsid w:val="0019006B"/>
    <w:rsid w:val="001929AD"/>
    <w:rsid w:val="00193D26"/>
    <w:rsid w:val="001946A3"/>
    <w:rsid w:val="00195D8D"/>
    <w:rsid w:val="00196089"/>
    <w:rsid w:val="00197590"/>
    <w:rsid w:val="001976A6"/>
    <w:rsid w:val="00197B7A"/>
    <w:rsid w:val="001A1522"/>
    <w:rsid w:val="001A6161"/>
    <w:rsid w:val="001A6255"/>
    <w:rsid w:val="001B2F19"/>
    <w:rsid w:val="001B2F92"/>
    <w:rsid w:val="001B322A"/>
    <w:rsid w:val="001B4222"/>
    <w:rsid w:val="001B6E0B"/>
    <w:rsid w:val="001C062B"/>
    <w:rsid w:val="001C0AAB"/>
    <w:rsid w:val="001C0BAA"/>
    <w:rsid w:val="001C622E"/>
    <w:rsid w:val="001C6460"/>
    <w:rsid w:val="001C743A"/>
    <w:rsid w:val="001D01F9"/>
    <w:rsid w:val="001D0A73"/>
    <w:rsid w:val="001D164E"/>
    <w:rsid w:val="001D19C8"/>
    <w:rsid w:val="001D1CC6"/>
    <w:rsid w:val="001D369D"/>
    <w:rsid w:val="001D44DA"/>
    <w:rsid w:val="001D5A17"/>
    <w:rsid w:val="001D6CE8"/>
    <w:rsid w:val="001E14A7"/>
    <w:rsid w:val="001E2D14"/>
    <w:rsid w:val="001E45D1"/>
    <w:rsid w:val="001E551B"/>
    <w:rsid w:val="001E6BF2"/>
    <w:rsid w:val="001F28BB"/>
    <w:rsid w:val="001F29BB"/>
    <w:rsid w:val="001F3C2F"/>
    <w:rsid w:val="001F411C"/>
    <w:rsid w:val="001F4350"/>
    <w:rsid w:val="001F751A"/>
    <w:rsid w:val="001F7EB2"/>
    <w:rsid w:val="00200C14"/>
    <w:rsid w:val="0020136B"/>
    <w:rsid w:val="002013E6"/>
    <w:rsid w:val="00203813"/>
    <w:rsid w:val="00203AFC"/>
    <w:rsid w:val="0020544A"/>
    <w:rsid w:val="0020614D"/>
    <w:rsid w:val="00207236"/>
    <w:rsid w:val="00210153"/>
    <w:rsid w:val="00214B9B"/>
    <w:rsid w:val="002174B6"/>
    <w:rsid w:val="00217606"/>
    <w:rsid w:val="00221569"/>
    <w:rsid w:val="00223B3F"/>
    <w:rsid w:val="00225916"/>
    <w:rsid w:val="00227033"/>
    <w:rsid w:val="00232C41"/>
    <w:rsid w:val="00233D68"/>
    <w:rsid w:val="002349BE"/>
    <w:rsid w:val="00236B62"/>
    <w:rsid w:val="00236F18"/>
    <w:rsid w:val="00237CBA"/>
    <w:rsid w:val="00240066"/>
    <w:rsid w:val="00240F9B"/>
    <w:rsid w:val="00242296"/>
    <w:rsid w:val="00242804"/>
    <w:rsid w:val="00242D62"/>
    <w:rsid w:val="002439CC"/>
    <w:rsid w:val="002445B5"/>
    <w:rsid w:val="00244C33"/>
    <w:rsid w:val="00246666"/>
    <w:rsid w:val="00247DBE"/>
    <w:rsid w:val="00250B44"/>
    <w:rsid w:val="0025121C"/>
    <w:rsid w:val="00251811"/>
    <w:rsid w:val="00251C27"/>
    <w:rsid w:val="00251CF0"/>
    <w:rsid w:val="00253273"/>
    <w:rsid w:val="00253F30"/>
    <w:rsid w:val="002547DA"/>
    <w:rsid w:val="00255790"/>
    <w:rsid w:val="0025631F"/>
    <w:rsid w:val="00257455"/>
    <w:rsid w:val="002575B8"/>
    <w:rsid w:val="0026105B"/>
    <w:rsid w:val="00262442"/>
    <w:rsid w:val="002625FD"/>
    <w:rsid w:val="00262806"/>
    <w:rsid w:val="00262D5A"/>
    <w:rsid w:val="00273E9B"/>
    <w:rsid w:val="002745B4"/>
    <w:rsid w:val="00275453"/>
    <w:rsid w:val="00275DA9"/>
    <w:rsid w:val="00276721"/>
    <w:rsid w:val="00277E58"/>
    <w:rsid w:val="0028071A"/>
    <w:rsid w:val="0028097D"/>
    <w:rsid w:val="00283132"/>
    <w:rsid w:val="002837DD"/>
    <w:rsid w:val="00283DF4"/>
    <w:rsid w:val="00284CF2"/>
    <w:rsid w:val="0029039F"/>
    <w:rsid w:val="002905C7"/>
    <w:rsid w:val="00290C8B"/>
    <w:rsid w:val="00292B9C"/>
    <w:rsid w:val="002934CB"/>
    <w:rsid w:val="002A0E49"/>
    <w:rsid w:val="002A1AD3"/>
    <w:rsid w:val="002A42D2"/>
    <w:rsid w:val="002A48BF"/>
    <w:rsid w:val="002A684E"/>
    <w:rsid w:val="002A764A"/>
    <w:rsid w:val="002B0F83"/>
    <w:rsid w:val="002B1219"/>
    <w:rsid w:val="002B18E7"/>
    <w:rsid w:val="002B4429"/>
    <w:rsid w:val="002B445C"/>
    <w:rsid w:val="002B4F4F"/>
    <w:rsid w:val="002B5938"/>
    <w:rsid w:val="002B614F"/>
    <w:rsid w:val="002B6F24"/>
    <w:rsid w:val="002B78B5"/>
    <w:rsid w:val="002B7C34"/>
    <w:rsid w:val="002C28AB"/>
    <w:rsid w:val="002C3F51"/>
    <w:rsid w:val="002C4645"/>
    <w:rsid w:val="002C53F9"/>
    <w:rsid w:val="002D0FC7"/>
    <w:rsid w:val="002D16C4"/>
    <w:rsid w:val="002D3D49"/>
    <w:rsid w:val="002D5B30"/>
    <w:rsid w:val="002D7F83"/>
    <w:rsid w:val="002E1AD9"/>
    <w:rsid w:val="002E3B54"/>
    <w:rsid w:val="002E63B5"/>
    <w:rsid w:val="002F02D1"/>
    <w:rsid w:val="002F0CC0"/>
    <w:rsid w:val="002F3FC3"/>
    <w:rsid w:val="002F43CC"/>
    <w:rsid w:val="002F48CC"/>
    <w:rsid w:val="002F4DC1"/>
    <w:rsid w:val="0030286C"/>
    <w:rsid w:val="003028C1"/>
    <w:rsid w:val="00305BEE"/>
    <w:rsid w:val="00306E29"/>
    <w:rsid w:val="00307D42"/>
    <w:rsid w:val="003101DE"/>
    <w:rsid w:val="0031092F"/>
    <w:rsid w:val="00313525"/>
    <w:rsid w:val="0031399A"/>
    <w:rsid w:val="00313DA9"/>
    <w:rsid w:val="00315253"/>
    <w:rsid w:val="00317220"/>
    <w:rsid w:val="0031729A"/>
    <w:rsid w:val="00321CB7"/>
    <w:rsid w:val="00324AE7"/>
    <w:rsid w:val="0032670D"/>
    <w:rsid w:val="00327174"/>
    <w:rsid w:val="0033051E"/>
    <w:rsid w:val="0033180B"/>
    <w:rsid w:val="00331B18"/>
    <w:rsid w:val="003320B7"/>
    <w:rsid w:val="00332832"/>
    <w:rsid w:val="00333B0C"/>
    <w:rsid w:val="00334C9F"/>
    <w:rsid w:val="00335960"/>
    <w:rsid w:val="00335DAA"/>
    <w:rsid w:val="003372FF"/>
    <w:rsid w:val="00340390"/>
    <w:rsid w:val="00347F3C"/>
    <w:rsid w:val="003511FA"/>
    <w:rsid w:val="003538C5"/>
    <w:rsid w:val="00356D23"/>
    <w:rsid w:val="003573F6"/>
    <w:rsid w:val="00357C86"/>
    <w:rsid w:val="0036069E"/>
    <w:rsid w:val="0036137C"/>
    <w:rsid w:val="00361409"/>
    <w:rsid w:val="0036305E"/>
    <w:rsid w:val="00365282"/>
    <w:rsid w:val="0036753D"/>
    <w:rsid w:val="00367799"/>
    <w:rsid w:val="0037042F"/>
    <w:rsid w:val="003708F5"/>
    <w:rsid w:val="00370A3F"/>
    <w:rsid w:val="0037264B"/>
    <w:rsid w:val="00372812"/>
    <w:rsid w:val="00373C96"/>
    <w:rsid w:val="00374387"/>
    <w:rsid w:val="00374E9B"/>
    <w:rsid w:val="0037573B"/>
    <w:rsid w:val="003771D8"/>
    <w:rsid w:val="00377B6E"/>
    <w:rsid w:val="0038165C"/>
    <w:rsid w:val="003819DD"/>
    <w:rsid w:val="00384276"/>
    <w:rsid w:val="00386516"/>
    <w:rsid w:val="00386BAA"/>
    <w:rsid w:val="0039367A"/>
    <w:rsid w:val="00394982"/>
    <w:rsid w:val="0039535E"/>
    <w:rsid w:val="00396B44"/>
    <w:rsid w:val="00396B5B"/>
    <w:rsid w:val="003A00C6"/>
    <w:rsid w:val="003A0B8E"/>
    <w:rsid w:val="003A4A44"/>
    <w:rsid w:val="003A6040"/>
    <w:rsid w:val="003A60E3"/>
    <w:rsid w:val="003A68BB"/>
    <w:rsid w:val="003A78A2"/>
    <w:rsid w:val="003A7D3B"/>
    <w:rsid w:val="003B0ED5"/>
    <w:rsid w:val="003B3DB0"/>
    <w:rsid w:val="003B57E1"/>
    <w:rsid w:val="003C0CFC"/>
    <w:rsid w:val="003C1C05"/>
    <w:rsid w:val="003D608E"/>
    <w:rsid w:val="003D7CF0"/>
    <w:rsid w:val="003E1377"/>
    <w:rsid w:val="003E1378"/>
    <w:rsid w:val="003E261F"/>
    <w:rsid w:val="003E27C1"/>
    <w:rsid w:val="003E3257"/>
    <w:rsid w:val="003E3A09"/>
    <w:rsid w:val="003E4C66"/>
    <w:rsid w:val="003E4DFA"/>
    <w:rsid w:val="003E61BD"/>
    <w:rsid w:val="003E7E23"/>
    <w:rsid w:val="003F0AB5"/>
    <w:rsid w:val="003F1A3E"/>
    <w:rsid w:val="003F2520"/>
    <w:rsid w:val="003F2FD8"/>
    <w:rsid w:val="003F3181"/>
    <w:rsid w:val="003F46FB"/>
    <w:rsid w:val="003F49DF"/>
    <w:rsid w:val="003F56F3"/>
    <w:rsid w:val="003F6120"/>
    <w:rsid w:val="003F6852"/>
    <w:rsid w:val="003F74A4"/>
    <w:rsid w:val="004002C3"/>
    <w:rsid w:val="004006B9"/>
    <w:rsid w:val="004008F3"/>
    <w:rsid w:val="00401E67"/>
    <w:rsid w:val="004057DC"/>
    <w:rsid w:val="00405DC9"/>
    <w:rsid w:val="00407669"/>
    <w:rsid w:val="00410F59"/>
    <w:rsid w:val="004125D3"/>
    <w:rsid w:val="00412DA6"/>
    <w:rsid w:val="0041395D"/>
    <w:rsid w:val="00415AEE"/>
    <w:rsid w:val="00415BAB"/>
    <w:rsid w:val="004203E2"/>
    <w:rsid w:val="004226FB"/>
    <w:rsid w:val="0042279E"/>
    <w:rsid w:val="00427043"/>
    <w:rsid w:val="00427E80"/>
    <w:rsid w:val="00432DEB"/>
    <w:rsid w:val="00433913"/>
    <w:rsid w:val="00434036"/>
    <w:rsid w:val="0043459A"/>
    <w:rsid w:val="00436C8D"/>
    <w:rsid w:val="00436DF3"/>
    <w:rsid w:val="00442101"/>
    <w:rsid w:val="0044398E"/>
    <w:rsid w:val="00444E0A"/>
    <w:rsid w:val="00445500"/>
    <w:rsid w:val="004467FD"/>
    <w:rsid w:val="004501F6"/>
    <w:rsid w:val="00450C34"/>
    <w:rsid w:val="004520A3"/>
    <w:rsid w:val="00454DD8"/>
    <w:rsid w:val="004558AC"/>
    <w:rsid w:val="004605DA"/>
    <w:rsid w:val="004616B4"/>
    <w:rsid w:val="00464E80"/>
    <w:rsid w:val="00465E2A"/>
    <w:rsid w:val="004663B7"/>
    <w:rsid w:val="004671FB"/>
    <w:rsid w:val="00467E0F"/>
    <w:rsid w:val="00470CC4"/>
    <w:rsid w:val="004721E7"/>
    <w:rsid w:val="00473983"/>
    <w:rsid w:val="00476A9D"/>
    <w:rsid w:val="00480609"/>
    <w:rsid w:val="0048074E"/>
    <w:rsid w:val="00480963"/>
    <w:rsid w:val="0048204B"/>
    <w:rsid w:val="00482898"/>
    <w:rsid w:val="00483F50"/>
    <w:rsid w:val="0048541E"/>
    <w:rsid w:val="00485AF6"/>
    <w:rsid w:val="00486647"/>
    <w:rsid w:val="0049052F"/>
    <w:rsid w:val="00490634"/>
    <w:rsid w:val="0049098D"/>
    <w:rsid w:val="00490D39"/>
    <w:rsid w:val="00490E1A"/>
    <w:rsid w:val="00492544"/>
    <w:rsid w:val="004930A5"/>
    <w:rsid w:val="00493C70"/>
    <w:rsid w:val="00495563"/>
    <w:rsid w:val="0049589A"/>
    <w:rsid w:val="0049735A"/>
    <w:rsid w:val="004A03F2"/>
    <w:rsid w:val="004A0AB5"/>
    <w:rsid w:val="004A17F7"/>
    <w:rsid w:val="004A4F95"/>
    <w:rsid w:val="004A6D47"/>
    <w:rsid w:val="004B004B"/>
    <w:rsid w:val="004B209A"/>
    <w:rsid w:val="004B2C4D"/>
    <w:rsid w:val="004B56BB"/>
    <w:rsid w:val="004B5DA0"/>
    <w:rsid w:val="004B6E41"/>
    <w:rsid w:val="004C033E"/>
    <w:rsid w:val="004C2550"/>
    <w:rsid w:val="004C4A37"/>
    <w:rsid w:val="004C7458"/>
    <w:rsid w:val="004D255A"/>
    <w:rsid w:val="004D3983"/>
    <w:rsid w:val="004D4781"/>
    <w:rsid w:val="004D539C"/>
    <w:rsid w:val="004D5C78"/>
    <w:rsid w:val="004D78BA"/>
    <w:rsid w:val="004E047B"/>
    <w:rsid w:val="004E0789"/>
    <w:rsid w:val="004E084C"/>
    <w:rsid w:val="004E13DA"/>
    <w:rsid w:val="004E1A8C"/>
    <w:rsid w:val="004E2D2D"/>
    <w:rsid w:val="004E4395"/>
    <w:rsid w:val="004E6622"/>
    <w:rsid w:val="004E6AFF"/>
    <w:rsid w:val="004E6CBA"/>
    <w:rsid w:val="004E7B42"/>
    <w:rsid w:val="004E7DA5"/>
    <w:rsid w:val="004F2461"/>
    <w:rsid w:val="004F29BA"/>
    <w:rsid w:val="004F56A2"/>
    <w:rsid w:val="004F5718"/>
    <w:rsid w:val="004F6E7D"/>
    <w:rsid w:val="004F7665"/>
    <w:rsid w:val="00502591"/>
    <w:rsid w:val="005027C2"/>
    <w:rsid w:val="00503A1F"/>
    <w:rsid w:val="00505792"/>
    <w:rsid w:val="0050633E"/>
    <w:rsid w:val="0051048E"/>
    <w:rsid w:val="00511417"/>
    <w:rsid w:val="00511972"/>
    <w:rsid w:val="00512D72"/>
    <w:rsid w:val="00513DDA"/>
    <w:rsid w:val="005160F0"/>
    <w:rsid w:val="005165CA"/>
    <w:rsid w:val="00517027"/>
    <w:rsid w:val="005226E1"/>
    <w:rsid w:val="00522F78"/>
    <w:rsid w:val="0052566A"/>
    <w:rsid w:val="00525C59"/>
    <w:rsid w:val="0052656A"/>
    <w:rsid w:val="00540FBA"/>
    <w:rsid w:val="00541B00"/>
    <w:rsid w:val="00543416"/>
    <w:rsid w:val="005435E4"/>
    <w:rsid w:val="005448CC"/>
    <w:rsid w:val="00547043"/>
    <w:rsid w:val="00552DCD"/>
    <w:rsid w:val="005539A7"/>
    <w:rsid w:val="00554EA1"/>
    <w:rsid w:val="005567AD"/>
    <w:rsid w:val="00557018"/>
    <w:rsid w:val="00557DC9"/>
    <w:rsid w:val="0056027D"/>
    <w:rsid w:val="0056202D"/>
    <w:rsid w:val="005640DC"/>
    <w:rsid w:val="00565A66"/>
    <w:rsid w:val="00566049"/>
    <w:rsid w:val="00566938"/>
    <w:rsid w:val="00567A44"/>
    <w:rsid w:val="00570329"/>
    <w:rsid w:val="005721E4"/>
    <w:rsid w:val="00572442"/>
    <w:rsid w:val="00574503"/>
    <w:rsid w:val="00574907"/>
    <w:rsid w:val="005761FE"/>
    <w:rsid w:val="005765A6"/>
    <w:rsid w:val="00576D74"/>
    <w:rsid w:val="005806E1"/>
    <w:rsid w:val="00582EE2"/>
    <w:rsid w:val="00584A3F"/>
    <w:rsid w:val="00584E73"/>
    <w:rsid w:val="0058733D"/>
    <w:rsid w:val="00591CED"/>
    <w:rsid w:val="005923AA"/>
    <w:rsid w:val="005925FC"/>
    <w:rsid w:val="005930F7"/>
    <w:rsid w:val="00594849"/>
    <w:rsid w:val="00594932"/>
    <w:rsid w:val="005951CE"/>
    <w:rsid w:val="00596EFC"/>
    <w:rsid w:val="005A089D"/>
    <w:rsid w:val="005A1658"/>
    <w:rsid w:val="005A28BD"/>
    <w:rsid w:val="005A2976"/>
    <w:rsid w:val="005A2DD9"/>
    <w:rsid w:val="005A3388"/>
    <w:rsid w:val="005A4B37"/>
    <w:rsid w:val="005A745C"/>
    <w:rsid w:val="005B0D47"/>
    <w:rsid w:val="005B13C2"/>
    <w:rsid w:val="005B44EB"/>
    <w:rsid w:val="005B6A22"/>
    <w:rsid w:val="005B7A93"/>
    <w:rsid w:val="005C066C"/>
    <w:rsid w:val="005C087A"/>
    <w:rsid w:val="005C1669"/>
    <w:rsid w:val="005C1A90"/>
    <w:rsid w:val="005C2F46"/>
    <w:rsid w:val="005C3380"/>
    <w:rsid w:val="005C597C"/>
    <w:rsid w:val="005C642C"/>
    <w:rsid w:val="005C714E"/>
    <w:rsid w:val="005D0CEE"/>
    <w:rsid w:val="005D1A7D"/>
    <w:rsid w:val="005D5475"/>
    <w:rsid w:val="005D6C18"/>
    <w:rsid w:val="005D718C"/>
    <w:rsid w:val="005D72BA"/>
    <w:rsid w:val="005E07EC"/>
    <w:rsid w:val="005E1735"/>
    <w:rsid w:val="005E1842"/>
    <w:rsid w:val="005E3FB2"/>
    <w:rsid w:val="005E4CE7"/>
    <w:rsid w:val="005E4CE9"/>
    <w:rsid w:val="005E5546"/>
    <w:rsid w:val="005E5749"/>
    <w:rsid w:val="005E5BD4"/>
    <w:rsid w:val="005E6B5F"/>
    <w:rsid w:val="005E7B77"/>
    <w:rsid w:val="005E7C0D"/>
    <w:rsid w:val="005E7D9A"/>
    <w:rsid w:val="005F1A61"/>
    <w:rsid w:val="005F385E"/>
    <w:rsid w:val="005F45D0"/>
    <w:rsid w:val="005F5EAF"/>
    <w:rsid w:val="005F74AB"/>
    <w:rsid w:val="005F7BEC"/>
    <w:rsid w:val="00600A07"/>
    <w:rsid w:val="00601620"/>
    <w:rsid w:val="00602440"/>
    <w:rsid w:val="00604D59"/>
    <w:rsid w:val="00612C4B"/>
    <w:rsid w:val="00614CE9"/>
    <w:rsid w:val="0061547B"/>
    <w:rsid w:val="00616104"/>
    <w:rsid w:val="00616937"/>
    <w:rsid w:val="00616BCD"/>
    <w:rsid w:val="00616DBB"/>
    <w:rsid w:val="006174D1"/>
    <w:rsid w:val="0061789A"/>
    <w:rsid w:val="006206E7"/>
    <w:rsid w:val="006240F5"/>
    <w:rsid w:val="00625D1B"/>
    <w:rsid w:val="006271AE"/>
    <w:rsid w:val="00627C11"/>
    <w:rsid w:val="00627FE2"/>
    <w:rsid w:val="006312A2"/>
    <w:rsid w:val="0063308F"/>
    <w:rsid w:val="006338A6"/>
    <w:rsid w:val="00635D3F"/>
    <w:rsid w:val="00635D6D"/>
    <w:rsid w:val="00635EDE"/>
    <w:rsid w:val="006368B8"/>
    <w:rsid w:val="00637FC3"/>
    <w:rsid w:val="006411A1"/>
    <w:rsid w:val="00643562"/>
    <w:rsid w:val="00644CDF"/>
    <w:rsid w:val="0064694E"/>
    <w:rsid w:val="00646ADD"/>
    <w:rsid w:val="00647D10"/>
    <w:rsid w:val="00650DE5"/>
    <w:rsid w:val="006538AD"/>
    <w:rsid w:val="0065527A"/>
    <w:rsid w:val="006556BF"/>
    <w:rsid w:val="006569ED"/>
    <w:rsid w:val="00656B31"/>
    <w:rsid w:val="00656F67"/>
    <w:rsid w:val="0066171F"/>
    <w:rsid w:val="00661E07"/>
    <w:rsid w:val="006639EB"/>
    <w:rsid w:val="00663ED3"/>
    <w:rsid w:val="00664B4D"/>
    <w:rsid w:val="00666411"/>
    <w:rsid w:val="00666FD8"/>
    <w:rsid w:val="0067036C"/>
    <w:rsid w:val="00672DB9"/>
    <w:rsid w:val="00673CA8"/>
    <w:rsid w:val="006755D2"/>
    <w:rsid w:val="006757DF"/>
    <w:rsid w:val="00675FD4"/>
    <w:rsid w:val="00676549"/>
    <w:rsid w:val="00676ABE"/>
    <w:rsid w:val="00680100"/>
    <w:rsid w:val="00680DE6"/>
    <w:rsid w:val="00681B4C"/>
    <w:rsid w:val="006851A4"/>
    <w:rsid w:val="00686BC9"/>
    <w:rsid w:val="00686F37"/>
    <w:rsid w:val="00691068"/>
    <w:rsid w:val="0069148E"/>
    <w:rsid w:val="00691759"/>
    <w:rsid w:val="00691F7F"/>
    <w:rsid w:val="0069220E"/>
    <w:rsid w:val="00694500"/>
    <w:rsid w:val="0069492A"/>
    <w:rsid w:val="00694FF1"/>
    <w:rsid w:val="00695CEB"/>
    <w:rsid w:val="006A0305"/>
    <w:rsid w:val="006A1BED"/>
    <w:rsid w:val="006A671E"/>
    <w:rsid w:val="006A6A39"/>
    <w:rsid w:val="006A7F47"/>
    <w:rsid w:val="006B0085"/>
    <w:rsid w:val="006B08EF"/>
    <w:rsid w:val="006B1A5E"/>
    <w:rsid w:val="006B1C13"/>
    <w:rsid w:val="006B1DD6"/>
    <w:rsid w:val="006B1F55"/>
    <w:rsid w:val="006B4B34"/>
    <w:rsid w:val="006B56AC"/>
    <w:rsid w:val="006B5A23"/>
    <w:rsid w:val="006B6616"/>
    <w:rsid w:val="006C1488"/>
    <w:rsid w:val="006C6A3C"/>
    <w:rsid w:val="006D0356"/>
    <w:rsid w:val="006D21DF"/>
    <w:rsid w:val="006D2DAA"/>
    <w:rsid w:val="006D3220"/>
    <w:rsid w:val="006D3A2D"/>
    <w:rsid w:val="006D40E0"/>
    <w:rsid w:val="006D4DA9"/>
    <w:rsid w:val="006D74CA"/>
    <w:rsid w:val="006E1134"/>
    <w:rsid w:val="006E1ACD"/>
    <w:rsid w:val="006E232E"/>
    <w:rsid w:val="006E3C6D"/>
    <w:rsid w:val="006E433E"/>
    <w:rsid w:val="006E5307"/>
    <w:rsid w:val="006E729A"/>
    <w:rsid w:val="006F0040"/>
    <w:rsid w:val="006F2DA9"/>
    <w:rsid w:val="006F3E17"/>
    <w:rsid w:val="006F41F0"/>
    <w:rsid w:val="006F7EE1"/>
    <w:rsid w:val="00701BE0"/>
    <w:rsid w:val="007042F1"/>
    <w:rsid w:val="0070707A"/>
    <w:rsid w:val="007079C2"/>
    <w:rsid w:val="00707BD7"/>
    <w:rsid w:val="0071194E"/>
    <w:rsid w:val="00715A36"/>
    <w:rsid w:val="007160A9"/>
    <w:rsid w:val="007174BA"/>
    <w:rsid w:val="007226C7"/>
    <w:rsid w:val="00722AEB"/>
    <w:rsid w:val="00723189"/>
    <w:rsid w:val="00723628"/>
    <w:rsid w:val="00725A92"/>
    <w:rsid w:val="007269B6"/>
    <w:rsid w:val="0072740B"/>
    <w:rsid w:val="00727E5F"/>
    <w:rsid w:val="00730447"/>
    <w:rsid w:val="007325C5"/>
    <w:rsid w:val="00732B44"/>
    <w:rsid w:val="00733632"/>
    <w:rsid w:val="007336C5"/>
    <w:rsid w:val="00734AB9"/>
    <w:rsid w:val="007351DF"/>
    <w:rsid w:val="007363A2"/>
    <w:rsid w:val="00736AFA"/>
    <w:rsid w:val="00736B1A"/>
    <w:rsid w:val="00737DB3"/>
    <w:rsid w:val="0074101A"/>
    <w:rsid w:val="00741B45"/>
    <w:rsid w:val="00741CAF"/>
    <w:rsid w:val="00743F0F"/>
    <w:rsid w:val="00744680"/>
    <w:rsid w:val="007448ED"/>
    <w:rsid w:val="00744979"/>
    <w:rsid w:val="007456B7"/>
    <w:rsid w:val="00750541"/>
    <w:rsid w:val="0075080C"/>
    <w:rsid w:val="007518BC"/>
    <w:rsid w:val="00751A36"/>
    <w:rsid w:val="0075298D"/>
    <w:rsid w:val="00755732"/>
    <w:rsid w:val="00756ECE"/>
    <w:rsid w:val="00756FE4"/>
    <w:rsid w:val="00757EBD"/>
    <w:rsid w:val="00760141"/>
    <w:rsid w:val="007608B3"/>
    <w:rsid w:val="00761FB3"/>
    <w:rsid w:val="0076212A"/>
    <w:rsid w:val="007621A6"/>
    <w:rsid w:val="00762268"/>
    <w:rsid w:val="00763F11"/>
    <w:rsid w:val="007640F6"/>
    <w:rsid w:val="00764709"/>
    <w:rsid w:val="00766B55"/>
    <w:rsid w:val="00767342"/>
    <w:rsid w:val="007673DB"/>
    <w:rsid w:val="00767EE9"/>
    <w:rsid w:val="0077012E"/>
    <w:rsid w:val="00770655"/>
    <w:rsid w:val="007713E7"/>
    <w:rsid w:val="00771C31"/>
    <w:rsid w:val="00771FD4"/>
    <w:rsid w:val="00772F62"/>
    <w:rsid w:val="007763B4"/>
    <w:rsid w:val="00780781"/>
    <w:rsid w:val="00784208"/>
    <w:rsid w:val="007845CF"/>
    <w:rsid w:val="00785914"/>
    <w:rsid w:val="00790745"/>
    <w:rsid w:val="00790862"/>
    <w:rsid w:val="00791656"/>
    <w:rsid w:val="00793E39"/>
    <w:rsid w:val="007957FC"/>
    <w:rsid w:val="00795FA9"/>
    <w:rsid w:val="007A2E88"/>
    <w:rsid w:val="007A30B0"/>
    <w:rsid w:val="007A4880"/>
    <w:rsid w:val="007A73E4"/>
    <w:rsid w:val="007B0855"/>
    <w:rsid w:val="007B1E63"/>
    <w:rsid w:val="007B2173"/>
    <w:rsid w:val="007B4FBA"/>
    <w:rsid w:val="007B6B80"/>
    <w:rsid w:val="007B7EAD"/>
    <w:rsid w:val="007C3BB3"/>
    <w:rsid w:val="007C5146"/>
    <w:rsid w:val="007C579B"/>
    <w:rsid w:val="007D0104"/>
    <w:rsid w:val="007D072B"/>
    <w:rsid w:val="007D155A"/>
    <w:rsid w:val="007D2763"/>
    <w:rsid w:val="007D3E50"/>
    <w:rsid w:val="007D6080"/>
    <w:rsid w:val="007D754C"/>
    <w:rsid w:val="007D7D86"/>
    <w:rsid w:val="007E161B"/>
    <w:rsid w:val="007E575A"/>
    <w:rsid w:val="007E6921"/>
    <w:rsid w:val="007E6F34"/>
    <w:rsid w:val="007E7BEC"/>
    <w:rsid w:val="007F0679"/>
    <w:rsid w:val="007F1B76"/>
    <w:rsid w:val="007F4CDB"/>
    <w:rsid w:val="007F4EBE"/>
    <w:rsid w:val="007F615D"/>
    <w:rsid w:val="00801381"/>
    <w:rsid w:val="00801E86"/>
    <w:rsid w:val="00803D71"/>
    <w:rsid w:val="00804EE9"/>
    <w:rsid w:val="008101F6"/>
    <w:rsid w:val="00813295"/>
    <w:rsid w:val="00813626"/>
    <w:rsid w:val="00813CAC"/>
    <w:rsid w:val="00815219"/>
    <w:rsid w:val="00815A48"/>
    <w:rsid w:val="008162D3"/>
    <w:rsid w:val="00822323"/>
    <w:rsid w:val="00823E89"/>
    <w:rsid w:val="00825203"/>
    <w:rsid w:val="008269F9"/>
    <w:rsid w:val="00831446"/>
    <w:rsid w:val="008323CB"/>
    <w:rsid w:val="00835355"/>
    <w:rsid w:val="00835E2E"/>
    <w:rsid w:val="0083770C"/>
    <w:rsid w:val="00840045"/>
    <w:rsid w:val="00841F69"/>
    <w:rsid w:val="00842E10"/>
    <w:rsid w:val="00842FBD"/>
    <w:rsid w:val="008458F6"/>
    <w:rsid w:val="00845992"/>
    <w:rsid w:val="0085039C"/>
    <w:rsid w:val="00850F29"/>
    <w:rsid w:val="00856574"/>
    <w:rsid w:val="00856BD4"/>
    <w:rsid w:val="00857110"/>
    <w:rsid w:val="0085772D"/>
    <w:rsid w:val="008600D9"/>
    <w:rsid w:val="0086017A"/>
    <w:rsid w:val="00861E07"/>
    <w:rsid w:val="008667DD"/>
    <w:rsid w:val="0086762F"/>
    <w:rsid w:val="00867B7E"/>
    <w:rsid w:val="00870796"/>
    <w:rsid w:val="00872C9F"/>
    <w:rsid w:val="008734B9"/>
    <w:rsid w:val="008751B8"/>
    <w:rsid w:val="00875B15"/>
    <w:rsid w:val="008773EE"/>
    <w:rsid w:val="00880806"/>
    <w:rsid w:val="008838A9"/>
    <w:rsid w:val="00886742"/>
    <w:rsid w:val="008905B5"/>
    <w:rsid w:val="0089225B"/>
    <w:rsid w:val="008972E7"/>
    <w:rsid w:val="008A385B"/>
    <w:rsid w:val="008A6B17"/>
    <w:rsid w:val="008A7A13"/>
    <w:rsid w:val="008B029F"/>
    <w:rsid w:val="008B0653"/>
    <w:rsid w:val="008B0CF4"/>
    <w:rsid w:val="008B33FC"/>
    <w:rsid w:val="008B3455"/>
    <w:rsid w:val="008B3C73"/>
    <w:rsid w:val="008B4EBB"/>
    <w:rsid w:val="008B5E6D"/>
    <w:rsid w:val="008B64B1"/>
    <w:rsid w:val="008B7B5B"/>
    <w:rsid w:val="008C0608"/>
    <w:rsid w:val="008C0753"/>
    <w:rsid w:val="008C0921"/>
    <w:rsid w:val="008C10BF"/>
    <w:rsid w:val="008C1B5A"/>
    <w:rsid w:val="008C1F6F"/>
    <w:rsid w:val="008C2417"/>
    <w:rsid w:val="008C5A47"/>
    <w:rsid w:val="008C621F"/>
    <w:rsid w:val="008C6BB9"/>
    <w:rsid w:val="008C7260"/>
    <w:rsid w:val="008D007B"/>
    <w:rsid w:val="008D1096"/>
    <w:rsid w:val="008D193F"/>
    <w:rsid w:val="008D1966"/>
    <w:rsid w:val="008D1C39"/>
    <w:rsid w:val="008D3165"/>
    <w:rsid w:val="008D349C"/>
    <w:rsid w:val="008D3A5B"/>
    <w:rsid w:val="008D409A"/>
    <w:rsid w:val="008D43A1"/>
    <w:rsid w:val="008D4B50"/>
    <w:rsid w:val="008D4B5D"/>
    <w:rsid w:val="008D56BA"/>
    <w:rsid w:val="008D7DF0"/>
    <w:rsid w:val="008E0A40"/>
    <w:rsid w:val="008E20C0"/>
    <w:rsid w:val="008E25AB"/>
    <w:rsid w:val="008E4BB8"/>
    <w:rsid w:val="008E63D1"/>
    <w:rsid w:val="008E70AD"/>
    <w:rsid w:val="008E793B"/>
    <w:rsid w:val="008F01B2"/>
    <w:rsid w:val="008F03D6"/>
    <w:rsid w:val="008F17DF"/>
    <w:rsid w:val="008F23C4"/>
    <w:rsid w:val="008F30AB"/>
    <w:rsid w:val="008F4049"/>
    <w:rsid w:val="008F4202"/>
    <w:rsid w:val="008F44C0"/>
    <w:rsid w:val="00900592"/>
    <w:rsid w:val="00901363"/>
    <w:rsid w:val="009037EC"/>
    <w:rsid w:val="00904146"/>
    <w:rsid w:val="00906C52"/>
    <w:rsid w:val="00907946"/>
    <w:rsid w:val="00910619"/>
    <w:rsid w:val="00911F46"/>
    <w:rsid w:val="0091302E"/>
    <w:rsid w:val="00914AC0"/>
    <w:rsid w:val="00915FC8"/>
    <w:rsid w:val="00916419"/>
    <w:rsid w:val="0091668B"/>
    <w:rsid w:val="00920179"/>
    <w:rsid w:val="00920272"/>
    <w:rsid w:val="00924C8F"/>
    <w:rsid w:val="00930578"/>
    <w:rsid w:val="009313DD"/>
    <w:rsid w:val="00931868"/>
    <w:rsid w:val="0093350E"/>
    <w:rsid w:val="009343D8"/>
    <w:rsid w:val="00934B51"/>
    <w:rsid w:val="009400B5"/>
    <w:rsid w:val="00941950"/>
    <w:rsid w:val="009430F7"/>
    <w:rsid w:val="0094481F"/>
    <w:rsid w:val="00947070"/>
    <w:rsid w:val="00950867"/>
    <w:rsid w:val="00950DC8"/>
    <w:rsid w:val="009522CA"/>
    <w:rsid w:val="009543EC"/>
    <w:rsid w:val="00955D77"/>
    <w:rsid w:val="009570CC"/>
    <w:rsid w:val="009635F6"/>
    <w:rsid w:val="00966EBD"/>
    <w:rsid w:val="00967E0B"/>
    <w:rsid w:val="00970799"/>
    <w:rsid w:val="00970E0B"/>
    <w:rsid w:val="00971479"/>
    <w:rsid w:val="00974513"/>
    <w:rsid w:val="00975285"/>
    <w:rsid w:val="009757E4"/>
    <w:rsid w:val="009778E9"/>
    <w:rsid w:val="00977AF0"/>
    <w:rsid w:val="00980B89"/>
    <w:rsid w:val="00980BEC"/>
    <w:rsid w:val="00980D0F"/>
    <w:rsid w:val="00982051"/>
    <w:rsid w:val="00987242"/>
    <w:rsid w:val="009909A4"/>
    <w:rsid w:val="0099278C"/>
    <w:rsid w:val="00992F7B"/>
    <w:rsid w:val="00994835"/>
    <w:rsid w:val="00995105"/>
    <w:rsid w:val="009A058C"/>
    <w:rsid w:val="009A0BA4"/>
    <w:rsid w:val="009A0DCF"/>
    <w:rsid w:val="009A19B9"/>
    <w:rsid w:val="009A314B"/>
    <w:rsid w:val="009A3AEA"/>
    <w:rsid w:val="009A3F62"/>
    <w:rsid w:val="009A40CB"/>
    <w:rsid w:val="009A545B"/>
    <w:rsid w:val="009A5DA5"/>
    <w:rsid w:val="009A7C4F"/>
    <w:rsid w:val="009B2BE8"/>
    <w:rsid w:val="009B5363"/>
    <w:rsid w:val="009B5DD6"/>
    <w:rsid w:val="009B7002"/>
    <w:rsid w:val="009C2095"/>
    <w:rsid w:val="009C2C4D"/>
    <w:rsid w:val="009C4A8D"/>
    <w:rsid w:val="009C5D5F"/>
    <w:rsid w:val="009D087B"/>
    <w:rsid w:val="009D1BAE"/>
    <w:rsid w:val="009D529D"/>
    <w:rsid w:val="009D5C42"/>
    <w:rsid w:val="009D703E"/>
    <w:rsid w:val="009E0B82"/>
    <w:rsid w:val="009E0C8D"/>
    <w:rsid w:val="009E3A43"/>
    <w:rsid w:val="009E6A7E"/>
    <w:rsid w:val="009E72AB"/>
    <w:rsid w:val="009E758C"/>
    <w:rsid w:val="009E7A8E"/>
    <w:rsid w:val="009F2CD3"/>
    <w:rsid w:val="009F4D14"/>
    <w:rsid w:val="00A01492"/>
    <w:rsid w:val="00A01C2D"/>
    <w:rsid w:val="00A03A3A"/>
    <w:rsid w:val="00A03AFB"/>
    <w:rsid w:val="00A051EC"/>
    <w:rsid w:val="00A07AEF"/>
    <w:rsid w:val="00A14276"/>
    <w:rsid w:val="00A14AB7"/>
    <w:rsid w:val="00A15163"/>
    <w:rsid w:val="00A16585"/>
    <w:rsid w:val="00A16BA7"/>
    <w:rsid w:val="00A176C2"/>
    <w:rsid w:val="00A21337"/>
    <w:rsid w:val="00A23F6E"/>
    <w:rsid w:val="00A24440"/>
    <w:rsid w:val="00A24D40"/>
    <w:rsid w:val="00A25AB8"/>
    <w:rsid w:val="00A273B6"/>
    <w:rsid w:val="00A27C0F"/>
    <w:rsid w:val="00A30844"/>
    <w:rsid w:val="00A30EE3"/>
    <w:rsid w:val="00A311B4"/>
    <w:rsid w:val="00A352B0"/>
    <w:rsid w:val="00A35566"/>
    <w:rsid w:val="00A4005C"/>
    <w:rsid w:val="00A4013F"/>
    <w:rsid w:val="00A4064B"/>
    <w:rsid w:val="00A40C72"/>
    <w:rsid w:val="00A42A18"/>
    <w:rsid w:val="00A4300E"/>
    <w:rsid w:val="00A43BF5"/>
    <w:rsid w:val="00A46072"/>
    <w:rsid w:val="00A47317"/>
    <w:rsid w:val="00A4781E"/>
    <w:rsid w:val="00A50762"/>
    <w:rsid w:val="00A513A9"/>
    <w:rsid w:val="00A53509"/>
    <w:rsid w:val="00A54245"/>
    <w:rsid w:val="00A5436A"/>
    <w:rsid w:val="00A54B49"/>
    <w:rsid w:val="00A56237"/>
    <w:rsid w:val="00A637E9"/>
    <w:rsid w:val="00A63D0D"/>
    <w:rsid w:val="00A6757E"/>
    <w:rsid w:val="00A7144C"/>
    <w:rsid w:val="00A71860"/>
    <w:rsid w:val="00A72F83"/>
    <w:rsid w:val="00A74669"/>
    <w:rsid w:val="00A74E69"/>
    <w:rsid w:val="00A80520"/>
    <w:rsid w:val="00A807E1"/>
    <w:rsid w:val="00A80C1B"/>
    <w:rsid w:val="00A8295E"/>
    <w:rsid w:val="00A82F17"/>
    <w:rsid w:val="00A8321A"/>
    <w:rsid w:val="00A839C1"/>
    <w:rsid w:val="00A842D6"/>
    <w:rsid w:val="00A848AB"/>
    <w:rsid w:val="00A8646B"/>
    <w:rsid w:val="00A86E7B"/>
    <w:rsid w:val="00A87C06"/>
    <w:rsid w:val="00A92A83"/>
    <w:rsid w:val="00A938C2"/>
    <w:rsid w:val="00A939D1"/>
    <w:rsid w:val="00A94810"/>
    <w:rsid w:val="00A94A54"/>
    <w:rsid w:val="00A97FA3"/>
    <w:rsid w:val="00AA0D44"/>
    <w:rsid w:val="00AA19AA"/>
    <w:rsid w:val="00AA2119"/>
    <w:rsid w:val="00AA23DF"/>
    <w:rsid w:val="00AA3594"/>
    <w:rsid w:val="00AA45A5"/>
    <w:rsid w:val="00AA67DE"/>
    <w:rsid w:val="00AA75BC"/>
    <w:rsid w:val="00AB01A2"/>
    <w:rsid w:val="00AB0919"/>
    <w:rsid w:val="00AB0D56"/>
    <w:rsid w:val="00AB1D2C"/>
    <w:rsid w:val="00AB3C66"/>
    <w:rsid w:val="00AB671A"/>
    <w:rsid w:val="00AC1D7A"/>
    <w:rsid w:val="00AC1FAC"/>
    <w:rsid w:val="00AC47A0"/>
    <w:rsid w:val="00AC68C8"/>
    <w:rsid w:val="00AC6D9F"/>
    <w:rsid w:val="00AD03EE"/>
    <w:rsid w:val="00AD0E02"/>
    <w:rsid w:val="00AD1546"/>
    <w:rsid w:val="00AD5E44"/>
    <w:rsid w:val="00AD7443"/>
    <w:rsid w:val="00AD7D22"/>
    <w:rsid w:val="00AE0EB3"/>
    <w:rsid w:val="00AE1871"/>
    <w:rsid w:val="00AE2F29"/>
    <w:rsid w:val="00AE4D9F"/>
    <w:rsid w:val="00AE681B"/>
    <w:rsid w:val="00AE68F6"/>
    <w:rsid w:val="00AE7449"/>
    <w:rsid w:val="00AF15EF"/>
    <w:rsid w:val="00AF1E88"/>
    <w:rsid w:val="00AF2038"/>
    <w:rsid w:val="00AF21EF"/>
    <w:rsid w:val="00AF249C"/>
    <w:rsid w:val="00AF5D57"/>
    <w:rsid w:val="00AF6444"/>
    <w:rsid w:val="00AF6D30"/>
    <w:rsid w:val="00B001E9"/>
    <w:rsid w:val="00B001F6"/>
    <w:rsid w:val="00B00D4B"/>
    <w:rsid w:val="00B01D9E"/>
    <w:rsid w:val="00B03073"/>
    <w:rsid w:val="00B053FA"/>
    <w:rsid w:val="00B05E2B"/>
    <w:rsid w:val="00B06449"/>
    <w:rsid w:val="00B07CE2"/>
    <w:rsid w:val="00B10537"/>
    <w:rsid w:val="00B108E1"/>
    <w:rsid w:val="00B13B44"/>
    <w:rsid w:val="00B1567E"/>
    <w:rsid w:val="00B16B83"/>
    <w:rsid w:val="00B23423"/>
    <w:rsid w:val="00B24951"/>
    <w:rsid w:val="00B27278"/>
    <w:rsid w:val="00B301F0"/>
    <w:rsid w:val="00B32C63"/>
    <w:rsid w:val="00B33E6E"/>
    <w:rsid w:val="00B33EC9"/>
    <w:rsid w:val="00B35C89"/>
    <w:rsid w:val="00B41A64"/>
    <w:rsid w:val="00B42217"/>
    <w:rsid w:val="00B42CDA"/>
    <w:rsid w:val="00B4406C"/>
    <w:rsid w:val="00B440B3"/>
    <w:rsid w:val="00B441B1"/>
    <w:rsid w:val="00B455E6"/>
    <w:rsid w:val="00B47E15"/>
    <w:rsid w:val="00B52056"/>
    <w:rsid w:val="00B52228"/>
    <w:rsid w:val="00B547E6"/>
    <w:rsid w:val="00B561EA"/>
    <w:rsid w:val="00B618AE"/>
    <w:rsid w:val="00B61EDD"/>
    <w:rsid w:val="00B62DD5"/>
    <w:rsid w:val="00B62FB5"/>
    <w:rsid w:val="00B6441D"/>
    <w:rsid w:val="00B64705"/>
    <w:rsid w:val="00B654DB"/>
    <w:rsid w:val="00B660C4"/>
    <w:rsid w:val="00B66B4E"/>
    <w:rsid w:val="00B672A3"/>
    <w:rsid w:val="00B67C3D"/>
    <w:rsid w:val="00B7036D"/>
    <w:rsid w:val="00B70548"/>
    <w:rsid w:val="00B7138F"/>
    <w:rsid w:val="00B729AC"/>
    <w:rsid w:val="00B73BEA"/>
    <w:rsid w:val="00B74B2E"/>
    <w:rsid w:val="00B74B53"/>
    <w:rsid w:val="00B7775F"/>
    <w:rsid w:val="00B77F9E"/>
    <w:rsid w:val="00B808BC"/>
    <w:rsid w:val="00B8254B"/>
    <w:rsid w:val="00B83097"/>
    <w:rsid w:val="00B835B0"/>
    <w:rsid w:val="00B84BD5"/>
    <w:rsid w:val="00B85E29"/>
    <w:rsid w:val="00B8607D"/>
    <w:rsid w:val="00B8732D"/>
    <w:rsid w:val="00B909D2"/>
    <w:rsid w:val="00B91E3D"/>
    <w:rsid w:val="00B929A8"/>
    <w:rsid w:val="00B97FE4"/>
    <w:rsid w:val="00BA3790"/>
    <w:rsid w:val="00BA3B9F"/>
    <w:rsid w:val="00BA55D5"/>
    <w:rsid w:val="00BA7B3E"/>
    <w:rsid w:val="00BB23A9"/>
    <w:rsid w:val="00BB4DBA"/>
    <w:rsid w:val="00BB4ED7"/>
    <w:rsid w:val="00BB5D85"/>
    <w:rsid w:val="00BC0EC6"/>
    <w:rsid w:val="00BC11EA"/>
    <w:rsid w:val="00BD16AB"/>
    <w:rsid w:val="00BD3F1A"/>
    <w:rsid w:val="00BD428E"/>
    <w:rsid w:val="00BD4344"/>
    <w:rsid w:val="00BD5D0E"/>
    <w:rsid w:val="00BD5FBB"/>
    <w:rsid w:val="00BD7513"/>
    <w:rsid w:val="00BE110B"/>
    <w:rsid w:val="00BE1A1E"/>
    <w:rsid w:val="00BE1A54"/>
    <w:rsid w:val="00BE30ED"/>
    <w:rsid w:val="00BE3CE8"/>
    <w:rsid w:val="00BE48FC"/>
    <w:rsid w:val="00BE4AF5"/>
    <w:rsid w:val="00BE5367"/>
    <w:rsid w:val="00BE58C8"/>
    <w:rsid w:val="00BE792D"/>
    <w:rsid w:val="00BF0AFA"/>
    <w:rsid w:val="00BF1204"/>
    <w:rsid w:val="00BF1D30"/>
    <w:rsid w:val="00BF3602"/>
    <w:rsid w:val="00BF479A"/>
    <w:rsid w:val="00BF481F"/>
    <w:rsid w:val="00BF484E"/>
    <w:rsid w:val="00BF6C77"/>
    <w:rsid w:val="00BF7DB8"/>
    <w:rsid w:val="00C00F12"/>
    <w:rsid w:val="00C020E9"/>
    <w:rsid w:val="00C03CAF"/>
    <w:rsid w:val="00C040FC"/>
    <w:rsid w:val="00C04269"/>
    <w:rsid w:val="00C052A1"/>
    <w:rsid w:val="00C0541B"/>
    <w:rsid w:val="00C114C3"/>
    <w:rsid w:val="00C11C12"/>
    <w:rsid w:val="00C14BC0"/>
    <w:rsid w:val="00C1515E"/>
    <w:rsid w:val="00C21753"/>
    <w:rsid w:val="00C22B9C"/>
    <w:rsid w:val="00C24A85"/>
    <w:rsid w:val="00C24CED"/>
    <w:rsid w:val="00C252EA"/>
    <w:rsid w:val="00C26232"/>
    <w:rsid w:val="00C266FC"/>
    <w:rsid w:val="00C26E06"/>
    <w:rsid w:val="00C303A4"/>
    <w:rsid w:val="00C329A8"/>
    <w:rsid w:val="00C34727"/>
    <w:rsid w:val="00C353E0"/>
    <w:rsid w:val="00C35897"/>
    <w:rsid w:val="00C36B0A"/>
    <w:rsid w:val="00C36E0B"/>
    <w:rsid w:val="00C41136"/>
    <w:rsid w:val="00C438EA"/>
    <w:rsid w:val="00C453F7"/>
    <w:rsid w:val="00C45919"/>
    <w:rsid w:val="00C46A5B"/>
    <w:rsid w:val="00C51D0E"/>
    <w:rsid w:val="00C5252D"/>
    <w:rsid w:val="00C55E17"/>
    <w:rsid w:val="00C61522"/>
    <w:rsid w:val="00C62193"/>
    <w:rsid w:val="00C63CC4"/>
    <w:rsid w:val="00C64707"/>
    <w:rsid w:val="00C66ED7"/>
    <w:rsid w:val="00C676F4"/>
    <w:rsid w:val="00C7068C"/>
    <w:rsid w:val="00C7330F"/>
    <w:rsid w:val="00C733AA"/>
    <w:rsid w:val="00C7479D"/>
    <w:rsid w:val="00C75079"/>
    <w:rsid w:val="00C762FE"/>
    <w:rsid w:val="00C812C3"/>
    <w:rsid w:val="00C81EDD"/>
    <w:rsid w:val="00C83CC4"/>
    <w:rsid w:val="00C84050"/>
    <w:rsid w:val="00C86582"/>
    <w:rsid w:val="00C90656"/>
    <w:rsid w:val="00C92A98"/>
    <w:rsid w:val="00C94AC5"/>
    <w:rsid w:val="00C952A1"/>
    <w:rsid w:val="00CA05D9"/>
    <w:rsid w:val="00CA2E79"/>
    <w:rsid w:val="00CA5295"/>
    <w:rsid w:val="00CA7829"/>
    <w:rsid w:val="00CB2B08"/>
    <w:rsid w:val="00CB2E27"/>
    <w:rsid w:val="00CB4F7E"/>
    <w:rsid w:val="00CB765C"/>
    <w:rsid w:val="00CC15D3"/>
    <w:rsid w:val="00CC32E9"/>
    <w:rsid w:val="00CC7285"/>
    <w:rsid w:val="00CD0159"/>
    <w:rsid w:val="00CD3590"/>
    <w:rsid w:val="00CD4FC6"/>
    <w:rsid w:val="00CD68A7"/>
    <w:rsid w:val="00CD69BA"/>
    <w:rsid w:val="00CD6F6F"/>
    <w:rsid w:val="00CD7B78"/>
    <w:rsid w:val="00CD7D8F"/>
    <w:rsid w:val="00CE090E"/>
    <w:rsid w:val="00CE5E2A"/>
    <w:rsid w:val="00CE646A"/>
    <w:rsid w:val="00CE646E"/>
    <w:rsid w:val="00CF0006"/>
    <w:rsid w:val="00CF028C"/>
    <w:rsid w:val="00CF0B9E"/>
    <w:rsid w:val="00CF0C0B"/>
    <w:rsid w:val="00CF1979"/>
    <w:rsid w:val="00CF2C4C"/>
    <w:rsid w:val="00CF4BED"/>
    <w:rsid w:val="00CF7481"/>
    <w:rsid w:val="00CF74E7"/>
    <w:rsid w:val="00D00907"/>
    <w:rsid w:val="00D03F21"/>
    <w:rsid w:val="00D05CF4"/>
    <w:rsid w:val="00D065AE"/>
    <w:rsid w:val="00D069E1"/>
    <w:rsid w:val="00D06B37"/>
    <w:rsid w:val="00D074FC"/>
    <w:rsid w:val="00D116EA"/>
    <w:rsid w:val="00D11A1A"/>
    <w:rsid w:val="00D11C4E"/>
    <w:rsid w:val="00D139DF"/>
    <w:rsid w:val="00D15556"/>
    <w:rsid w:val="00D161FA"/>
    <w:rsid w:val="00D16340"/>
    <w:rsid w:val="00D17AEF"/>
    <w:rsid w:val="00D20042"/>
    <w:rsid w:val="00D21113"/>
    <w:rsid w:val="00D230B2"/>
    <w:rsid w:val="00D232B0"/>
    <w:rsid w:val="00D254C4"/>
    <w:rsid w:val="00D25AF9"/>
    <w:rsid w:val="00D261F3"/>
    <w:rsid w:val="00D2641C"/>
    <w:rsid w:val="00D3172F"/>
    <w:rsid w:val="00D3400E"/>
    <w:rsid w:val="00D350C5"/>
    <w:rsid w:val="00D3518C"/>
    <w:rsid w:val="00D36771"/>
    <w:rsid w:val="00D36968"/>
    <w:rsid w:val="00D37026"/>
    <w:rsid w:val="00D372B9"/>
    <w:rsid w:val="00D3732E"/>
    <w:rsid w:val="00D40975"/>
    <w:rsid w:val="00D412DD"/>
    <w:rsid w:val="00D44D84"/>
    <w:rsid w:val="00D45F2F"/>
    <w:rsid w:val="00D46CCC"/>
    <w:rsid w:val="00D510C1"/>
    <w:rsid w:val="00D5219E"/>
    <w:rsid w:val="00D52BCE"/>
    <w:rsid w:val="00D53EA7"/>
    <w:rsid w:val="00D57DEC"/>
    <w:rsid w:val="00D636C3"/>
    <w:rsid w:val="00D640AA"/>
    <w:rsid w:val="00D6517D"/>
    <w:rsid w:val="00D669E5"/>
    <w:rsid w:val="00D67E3E"/>
    <w:rsid w:val="00D67FF6"/>
    <w:rsid w:val="00D71249"/>
    <w:rsid w:val="00D72FE8"/>
    <w:rsid w:val="00D73674"/>
    <w:rsid w:val="00D74005"/>
    <w:rsid w:val="00D74CCB"/>
    <w:rsid w:val="00D74FF9"/>
    <w:rsid w:val="00D77993"/>
    <w:rsid w:val="00D80242"/>
    <w:rsid w:val="00D80895"/>
    <w:rsid w:val="00D841AD"/>
    <w:rsid w:val="00D84AD9"/>
    <w:rsid w:val="00D8586C"/>
    <w:rsid w:val="00D90619"/>
    <w:rsid w:val="00D950AC"/>
    <w:rsid w:val="00DA120A"/>
    <w:rsid w:val="00DA13EE"/>
    <w:rsid w:val="00DA38D9"/>
    <w:rsid w:val="00DA52B2"/>
    <w:rsid w:val="00DA5446"/>
    <w:rsid w:val="00DA6155"/>
    <w:rsid w:val="00DA74C4"/>
    <w:rsid w:val="00DB1F0D"/>
    <w:rsid w:val="00DB303C"/>
    <w:rsid w:val="00DB42DD"/>
    <w:rsid w:val="00DB4D03"/>
    <w:rsid w:val="00DB6520"/>
    <w:rsid w:val="00DC37F9"/>
    <w:rsid w:val="00DC3DDC"/>
    <w:rsid w:val="00DC41F0"/>
    <w:rsid w:val="00DC52CE"/>
    <w:rsid w:val="00DC58C5"/>
    <w:rsid w:val="00DC6E46"/>
    <w:rsid w:val="00DD0435"/>
    <w:rsid w:val="00DD08BF"/>
    <w:rsid w:val="00DD66CF"/>
    <w:rsid w:val="00DE0480"/>
    <w:rsid w:val="00DE14FF"/>
    <w:rsid w:val="00DE23EE"/>
    <w:rsid w:val="00DE2C32"/>
    <w:rsid w:val="00DE36BD"/>
    <w:rsid w:val="00DE49D5"/>
    <w:rsid w:val="00DF29E1"/>
    <w:rsid w:val="00DF374F"/>
    <w:rsid w:val="00DF38EE"/>
    <w:rsid w:val="00DF3CAA"/>
    <w:rsid w:val="00DF4810"/>
    <w:rsid w:val="00DF557C"/>
    <w:rsid w:val="00E0306D"/>
    <w:rsid w:val="00E044E9"/>
    <w:rsid w:val="00E05986"/>
    <w:rsid w:val="00E0639B"/>
    <w:rsid w:val="00E06AD7"/>
    <w:rsid w:val="00E06BB8"/>
    <w:rsid w:val="00E10CB4"/>
    <w:rsid w:val="00E12B88"/>
    <w:rsid w:val="00E135CC"/>
    <w:rsid w:val="00E14C08"/>
    <w:rsid w:val="00E20081"/>
    <w:rsid w:val="00E20EFB"/>
    <w:rsid w:val="00E215C5"/>
    <w:rsid w:val="00E217C3"/>
    <w:rsid w:val="00E25136"/>
    <w:rsid w:val="00E2764B"/>
    <w:rsid w:val="00E27B6D"/>
    <w:rsid w:val="00E30995"/>
    <w:rsid w:val="00E30E1A"/>
    <w:rsid w:val="00E319E0"/>
    <w:rsid w:val="00E326B1"/>
    <w:rsid w:val="00E32964"/>
    <w:rsid w:val="00E335FB"/>
    <w:rsid w:val="00E34485"/>
    <w:rsid w:val="00E35873"/>
    <w:rsid w:val="00E35BA7"/>
    <w:rsid w:val="00E35F59"/>
    <w:rsid w:val="00E37C3C"/>
    <w:rsid w:val="00E40135"/>
    <w:rsid w:val="00E40C9B"/>
    <w:rsid w:val="00E42698"/>
    <w:rsid w:val="00E43467"/>
    <w:rsid w:val="00E43528"/>
    <w:rsid w:val="00E44067"/>
    <w:rsid w:val="00E44086"/>
    <w:rsid w:val="00E451E7"/>
    <w:rsid w:val="00E45594"/>
    <w:rsid w:val="00E464B8"/>
    <w:rsid w:val="00E511E5"/>
    <w:rsid w:val="00E56962"/>
    <w:rsid w:val="00E57FD2"/>
    <w:rsid w:val="00E60337"/>
    <w:rsid w:val="00E606E9"/>
    <w:rsid w:val="00E6398A"/>
    <w:rsid w:val="00E65E74"/>
    <w:rsid w:val="00E672CB"/>
    <w:rsid w:val="00E67D75"/>
    <w:rsid w:val="00E704F5"/>
    <w:rsid w:val="00E711B1"/>
    <w:rsid w:val="00E7428E"/>
    <w:rsid w:val="00E74907"/>
    <w:rsid w:val="00E753AB"/>
    <w:rsid w:val="00E77825"/>
    <w:rsid w:val="00E825DE"/>
    <w:rsid w:val="00E828BD"/>
    <w:rsid w:val="00E83AB8"/>
    <w:rsid w:val="00E8789E"/>
    <w:rsid w:val="00E87A22"/>
    <w:rsid w:val="00E916F4"/>
    <w:rsid w:val="00E92CC2"/>
    <w:rsid w:val="00E935B8"/>
    <w:rsid w:val="00E93673"/>
    <w:rsid w:val="00E95FA0"/>
    <w:rsid w:val="00E97DA4"/>
    <w:rsid w:val="00EA2D41"/>
    <w:rsid w:val="00EA60D5"/>
    <w:rsid w:val="00EA7ACC"/>
    <w:rsid w:val="00EB0E44"/>
    <w:rsid w:val="00EB1C34"/>
    <w:rsid w:val="00EB229E"/>
    <w:rsid w:val="00EB3482"/>
    <w:rsid w:val="00EB42D6"/>
    <w:rsid w:val="00EB5ABB"/>
    <w:rsid w:val="00EB67C9"/>
    <w:rsid w:val="00EB692B"/>
    <w:rsid w:val="00EB6B1E"/>
    <w:rsid w:val="00EC048D"/>
    <w:rsid w:val="00EC185C"/>
    <w:rsid w:val="00EC3072"/>
    <w:rsid w:val="00EC4BAB"/>
    <w:rsid w:val="00EC4C02"/>
    <w:rsid w:val="00EC6509"/>
    <w:rsid w:val="00EC6956"/>
    <w:rsid w:val="00ED0791"/>
    <w:rsid w:val="00ED13FA"/>
    <w:rsid w:val="00ED3AB2"/>
    <w:rsid w:val="00ED50AA"/>
    <w:rsid w:val="00ED6F8C"/>
    <w:rsid w:val="00ED73B2"/>
    <w:rsid w:val="00EE2FC8"/>
    <w:rsid w:val="00EE3345"/>
    <w:rsid w:val="00EE3F79"/>
    <w:rsid w:val="00EE47D7"/>
    <w:rsid w:val="00EE4911"/>
    <w:rsid w:val="00EE5FDF"/>
    <w:rsid w:val="00EE672D"/>
    <w:rsid w:val="00EE7082"/>
    <w:rsid w:val="00EE7872"/>
    <w:rsid w:val="00EF104B"/>
    <w:rsid w:val="00EF2EF2"/>
    <w:rsid w:val="00EF3074"/>
    <w:rsid w:val="00EF54CC"/>
    <w:rsid w:val="00EF5918"/>
    <w:rsid w:val="00EF5FBB"/>
    <w:rsid w:val="00EF6972"/>
    <w:rsid w:val="00F00DA4"/>
    <w:rsid w:val="00F01ED1"/>
    <w:rsid w:val="00F0376D"/>
    <w:rsid w:val="00F03D4F"/>
    <w:rsid w:val="00F03FC3"/>
    <w:rsid w:val="00F0765F"/>
    <w:rsid w:val="00F12847"/>
    <w:rsid w:val="00F12AA6"/>
    <w:rsid w:val="00F15570"/>
    <w:rsid w:val="00F174F0"/>
    <w:rsid w:val="00F2152A"/>
    <w:rsid w:val="00F238ED"/>
    <w:rsid w:val="00F2711F"/>
    <w:rsid w:val="00F31551"/>
    <w:rsid w:val="00F31679"/>
    <w:rsid w:val="00F31C0E"/>
    <w:rsid w:val="00F344E0"/>
    <w:rsid w:val="00F34698"/>
    <w:rsid w:val="00F358D0"/>
    <w:rsid w:val="00F42378"/>
    <w:rsid w:val="00F425CC"/>
    <w:rsid w:val="00F442A2"/>
    <w:rsid w:val="00F5291F"/>
    <w:rsid w:val="00F52F6A"/>
    <w:rsid w:val="00F53056"/>
    <w:rsid w:val="00F544EB"/>
    <w:rsid w:val="00F54CE7"/>
    <w:rsid w:val="00F558C9"/>
    <w:rsid w:val="00F57C6E"/>
    <w:rsid w:val="00F61E51"/>
    <w:rsid w:val="00F623D3"/>
    <w:rsid w:val="00F62760"/>
    <w:rsid w:val="00F64652"/>
    <w:rsid w:val="00F64FE6"/>
    <w:rsid w:val="00F709E9"/>
    <w:rsid w:val="00F70C80"/>
    <w:rsid w:val="00F71381"/>
    <w:rsid w:val="00F7266D"/>
    <w:rsid w:val="00F7271C"/>
    <w:rsid w:val="00F73655"/>
    <w:rsid w:val="00F74D0E"/>
    <w:rsid w:val="00F8089C"/>
    <w:rsid w:val="00F80DC2"/>
    <w:rsid w:val="00F80F3A"/>
    <w:rsid w:val="00F81EEB"/>
    <w:rsid w:val="00F82689"/>
    <w:rsid w:val="00F82AA0"/>
    <w:rsid w:val="00F82EE5"/>
    <w:rsid w:val="00F853F3"/>
    <w:rsid w:val="00F856BB"/>
    <w:rsid w:val="00F856FB"/>
    <w:rsid w:val="00F870AB"/>
    <w:rsid w:val="00F87D2E"/>
    <w:rsid w:val="00F90888"/>
    <w:rsid w:val="00F947AC"/>
    <w:rsid w:val="00F94E56"/>
    <w:rsid w:val="00FA0F5F"/>
    <w:rsid w:val="00FA1123"/>
    <w:rsid w:val="00FA15D0"/>
    <w:rsid w:val="00FA18E1"/>
    <w:rsid w:val="00FA3133"/>
    <w:rsid w:val="00FA3361"/>
    <w:rsid w:val="00FA3649"/>
    <w:rsid w:val="00FA3690"/>
    <w:rsid w:val="00FA4B4B"/>
    <w:rsid w:val="00FA6743"/>
    <w:rsid w:val="00FA6A36"/>
    <w:rsid w:val="00FA6B28"/>
    <w:rsid w:val="00FB01D6"/>
    <w:rsid w:val="00FB2159"/>
    <w:rsid w:val="00FC1311"/>
    <w:rsid w:val="00FC4EC8"/>
    <w:rsid w:val="00FC6666"/>
    <w:rsid w:val="00FC693E"/>
    <w:rsid w:val="00FD0FAA"/>
    <w:rsid w:val="00FD2E8B"/>
    <w:rsid w:val="00FD4F18"/>
    <w:rsid w:val="00FD544C"/>
    <w:rsid w:val="00FE0E2D"/>
    <w:rsid w:val="00FE106E"/>
    <w:rsid w:val="00FE28C1"/>
    <w:rsid w:val="00FE2EC6"/>
    <w:rsid w:val="00FE34F2"/>
    <w:rsid w:val="00FE46E9"/>
    <w:rsid w:val="00FE6F29"/>
    <w:rsid w:val="00FF0A0C"/>
    <w:rsid w:val="00FF2B13"/>
    <w:rsid w:val="00FF2DD0"/>
    <w:rsid w:val="00FF4A74"/>
    <w:rsid w:val="00FF6A72"/>
    <w:rsid w:val="00FF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4501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4501F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501F6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30">
    <w:name w:val="Font Style30"/>
    <w:rsid w:val="004501F6"/>
    <w:rPr>
      <w:rFonts w:ascii="Times New Roman" w:hAnsi="Times New Roman" w:cs="Times New Roman" w:hint="default"/>
      <w:sz w:val="22"/>
    </w:rPr>
  </w:style>
  <w:style w:type="character" w:customStyle="1" w:styleId="ConsPlusNormal">
    <w:name w:val="ConsPlusNormal Знак"/>
    <w:link w:val="ConsPlusNormal0"/>
    <w:locked/>
    <w:rsid w:val="00B27278"/>
    <w:rPr>
      <w:rFonts w:ascii="Arial" w:hAnsi="Arial" w:cs="Arial"/>
    </w:rPr>
  </w:style>
  <w:style w:type="paragraph" w:customStyle="1" w:styleId="ConsPlusNormal0">
    <w:name w:val="ConsPlusNormal"/>
    <w:link w:val="ConsPlusNormal"/>
    <w:rsid w:val="00B272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5">
    <w:name w:val="Hyperlink"/>
    <w:basedOn w:val="a0"/>
    <w:uiPriority w:val="99"/>
    <w:unhideWhenUsed/>
    <w:rsid w:val="00CD4F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47A1F0DDD48A9B39B011740FAD5A7D3B08993DE1862617D7C4C0B6B1ED9BB94C1ACA403876183BBk8MD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D80B1-C8D0-4FC4-BB20-071AD7EB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2070</Words>
  <Characters>11801</Characters>
  <Application>Microsoft Office Word</Application>
  <DocSecurity>0</DocSecurity>
  <Lines>98</Lines>
  <Paragraphs>27</Paragraphs>
  <ScaleCrop>false</ScaleCrop>
  <Company>Microsoft</Company>
  <LinksUpToDate>false</LinksUpToDate>
  <CharactersWithSpaces>13844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Анна Сергеевна Гамиловская</cp:lastModifiedBy>
  <cp:revision>12</cp:revision>
  <dcterms:created xsi:type="dcterms:W3CDTF">2014-05-13T07:53:00Z</dcterms:created>
  <dcterms:modified xsi:type="dcterms:W3CDTF">2014-05-30T09:55:00Z</dcterms:modified>
</cp:coreProperties>
</file>