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8A" w:rsidRPr="00B40F8A" w:rsidRDefault="00B40F8A" w:rsidP="00B40F8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B40F8A" w:rsidRPr="00B40F8A" w:rsidRDefault="00B40F8A" w:rsidP="00B40F8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№0133300001713000095</w:t>
      </w:r>
    </w:p>
    <w:p w:rsidR="00B40F8A" w:rsidRPr="00B40F8A" w:rsidRDefault="00B40F8A" w:rsidP="00B40F8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субъектов малого предпринимательства</w:t>
      </w:r>
    </w:p>
    <w:p w:rsidR="00B40F8A" w:rsidRPr="00B40F8A" w:rsidRDefault="00B40F8A" w:rsidP="00B40F8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5059" w:type="pct"/>
        <w:tblCellSpacing w:w="15" w:type="dxa"/>
        <w:tblLook w:val="04A0" w:firstRow="1" w:lastRow="0" w:firstColumn="1" w:lastColumn="0" w:noHBand="0" w:noVBand="1"/>
      </w:tblPr>
      <w:tblGrid>
        <w:gridCol w:w="333"/>
        <w:gridCol w:w="9223"/>
      </w:tblGrid>
      <w:tr w:rsidR="00B40F8A" w:rsidRPr="00B40F8A" w:rsidTr="00B10C48">
        <w:trPr>
          <w:trHeight w:val="375"/>
          <w:tblCellSpacing w:w="15" w:type="dxa"/>
        </w:trPr>
        <w:tc>
          <w:tcPr>
            <w:tcW w:w="1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F8A" w:rsidRPr="00B40F8A" w:rsidRDefault="00B40F8A" w:rsidP="00B40F8A">
            <w:pPr>
              <w:spacing w:after="0" w:line="240" w:lineRule="auto"/>
              <w:ind w:left="284"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F8A" w:rsidRPr="00B40F8A" w:rsidRDefault="00B40F8A" w:rsidP="00B1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Ивановская область, г. Иваново                                                                     05.04.2013</w:t>
            </w:r>
          </w:p>
        </w:tc>
      </w:tr>
    </w:tbl>
    <w:p w:rsidR="00B40F8A" w:rsidRPr="00B40F8A" w:rsidRDefault="00B40F8A" w:rsidP="00B40F8A">
      <w:pPr>
        <w:spacing w:after="0" w:line="240" w:lineRule="auto"/>
        <w:ind w:left="284" w:right="-191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0F8A" w:rsidRPr="00B40F8A" w:rsidRDefault="00B40F8A" w:rsidP="00B40F8A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 Управление благоустройства Администрации города Иванова.</w:t>
      </w:r>
    </w:p>
    <w:p w:rsidR="00B40F8A" w:rsidRPr="00B40F8A" w:rsidRDefault="00B40F8A" w:rsidP="00B40F8A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 0133300001713000095 проводилась аукционной комиссией по размещению заказов для муниципальных нужд города Иванова 05.04.2013 по адресу: 153000, г. Иваново, пл. Революции, 6, к.220.</w:t>
      </w:r>
    </w:p>
    <w:p w:rsidR="00B40F8A" w:rsidRPr="00B40F8A" w:rsidRDefault="00B40F8A" w:rsidP="00B40F8A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контракта: «Благоустройство территории воинских захоронений».</w:t>
      </w:r>
    </w:p>
    <w:p w:rsidR="00B40F8A" w:rsidRPr="00B40F8A" w:rsidRDefault="00B40F8A" w:rsidP="00B40F8A">
      <w:pPr>
        <w:widowControl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Начальная (максимальная) цена контракта: 2 197 960,00 руб.</w:t>
      </w:r>
    </w:p>
    <w:p w:rsidR="00B40F8A" w:rsidRPr="00B40F8A" w:rsidRDefault="00B40F8A" w:rsidP="00B40F8A">
      <w:pPr>
        <w:widowControl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аукционная документация о проведении настоящего открытого аукциона в электронной форме были размещены «27» марта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</w:t>
        </w:r>
        <w:proofErr w:type="spellStart"/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</w:t>
        </w:r>
        <w:proofErr w:type="spellEnd"/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B40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40F8A" w:rsidRPr="00B40F8A" w:rsidRDefault="00B40F8A" w:rsidP="00B40F8A">
      <w:pPr>
        <w:spacing w:before="120"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B40F8A" w:rsidRPr="00B40F8A" w:rsidRDefault="00B40F8A" w:rsidP="00B40F8A">
      <w:pPr>
        <w:spacing w:after="12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87"/>
        <w:gridCol w:w="411"/>
        <w:gridCol w:w="7208"/>
      </w:tblGrid>
      <w:tr w:rsidR="00B40F8A" w:rsidRPr="00B40F8A" w:rsidTr="00B40F8A">
        <w:trPr>
          <w:trHeight w:val="423"/>
        </w:trPr>
        <w:tc>
          <w:tcPr>
            <w:tcW w:w="1987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</w:p>
        </w:tc>
        <w:tc>
          <w:tcPr>
            <w:tcW w:w="411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8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12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</w:t>
            </w:r>
            <w:r w:rsidRPr="00B40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40F8A" w:rsidRPr="00B40F8A" w:rsidTr="00B40F8A">
        <w:trPr>
          <w:trHeight w:val="460"/>
        </w:trPr>
        <w:tc>
          <w:tcPr>
            <w:tcW w:w="1987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411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8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 </w:t>
            </w:r>
          </w:p>
        </w:tc>
      </w:tr>
      <w:tr w:rsidR="00B40F8A" w:rsidRPr="00B40F8A" w:rsidTr="00B40F8A">
        <w:trPr>
          <w:trHeight w:val="268"/>
        </w:trPr>
        <w:tc>
          <w:tcPr>
            <w:tcW w:w="1987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Сапожников</w:t>
            </w:r>
          </w:p>
        </w:tc>
        <w:tc>
          <w:tcPr>
            <w:tcW w:w="411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8" w:type="dxa"/>
            <w:hideMark/>
          </w:tcPr>
          <w:p w:rsidR="00B40F8A" w:rsidRPr="00B40F8A" w:rsidRDefault="00B40F8A" w:rsidP="00B40F8A">
            <w:pPr>
              <w:autoSpaceDE w:val="0"/>
              <w:autoSpaceDN w:val="0"/>
              <w:spacing w:after="12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конкурсов и аукционов управления муниципального заказа Администрации города Иванова </w:t>
            </w:r>
          </w:p>
        </w:tc>
      </w:tr>
    </w:tbl>
    <w:p w:rsidR="00B40F8A" w:rsidRPr="00B40F8A" w:rsidRDefault="00B40F8A" w:rsidP="00B40F8A">
      <w:pPr>
        <w:spacing w:before="120" w:after="12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«04» апреля 2013 года были поданы 5 заявок от участников с порядковыми номерами: 1,2,3,4,5.</w:t>
      </w:r>
    </w:p>
    <w:p w:rsidR="00B40F8A" w:rsidRPr="00B40F8A" w:rsidRDefault="00B40F8A" w:rsidP="00B40F8A">
      <w:pPr>
        <w:tabs>
          <w:tab w:val="left" w:pos="851"/>
          <w:tab w:val="left" w:pos="10206"/>
        </w:tabs>
        <w:spacing w:after="120" w:line="240" w:lineRule="auto"/>
        <w:ind w:right="-3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21.07.2005 г. №94-ФЗ «О размещении заказов на поставки товаров, выполнение работ, оказание услуг для государственных и муниципальных нужд» (далее Закон №94-ФЗ)</w:t>
      </w:r>
      <w:r w:rsidRPr="00B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решения. </w:t>
      </w:r>
    </w:p>
    <w:p w:rsidR="00B40F8A" w:rsidRPr="00B40F8A" w:rsidRDefault="00B40F8A" w:rsidP="00B40F8A">
      <w:pPr>
        <w:spacing w:before="120" w:after="12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открытом аукционе в электронной форме и признать участник</w:t>
      </w:r>
      <w:proofErr w:type="gramStart"/>
      <w:r w:rsidRPr="00B40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открытого аукциона в электронной форме следующих участников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4253"/>
      </w:tblGrid>
      <w:tr w:rsidR="00B40F8A" w:rsidRPr="00B40F8A" w:rsidTr="00B40F8A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B40F8A" w:rsidRPr="00B40F8A" w:rsidTr="00B40F8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B40F8A" w:rsidRPr="00B40F8A" w:rsidTr="00B40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электронной форме и признан участником открытого аукциона в электронной форме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Заявка участника размещения заказа соответствует требованиям, 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установленным документацией об открытом аукционе в электронной форме</w:t>
            </w:r>
          </w:p>
        </w:tc>
      </w:tr>
    </w:tbl>
    <w:p w:rsidR="00B40F8A" w:rsidRPr="00B40F8A" w:rsidRDefault="00B40F8A" w:rsidP="00B40F8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40F8A" w:rsidRPr="00B40F8A" w:rsidRDefault="00B40F8A" w:rsidP="00B40F8A">
      <w:pPr>
        <w:spacing w:before="120"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Отказать в допуске к участию в открытом аукционе в электронной форме следующим участникам размещения заказа: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443"/>
        <w:gridCol w:w="2194"/>
        <w:gridCol w:w="4959"/>
      </w:tblGrid>
      <w:tr w:rsidR="00B40F8A" w:rsidRPr="00B40F8A" w:rsidTr="00B40F8A">
        <w:trPr>
          <w:trHeight w:val="9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B40F8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40F8A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>Порядковый номер заявки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>Статус допуска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>Основание для решения</w:t>
            </w:r>
          </w:p>
        </w:tc>
      </w:tr>
      <w:tr w:rsidR="00B40F8A" w:rsidRPr="00B40F8A" w:rsidTr="00B40F8A">
        <w:trPr>
          <w:trHeight w:val="24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B40F8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1. Не представлены сведения, предусмотренные </w:t>
            </w:r>
            <w:hyperlink r:id="rId6" w:history="1">
              <w:r w:rsidRPr="00B40F8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частью 4 статьи 41.8</w:t>
              </w:r>
            </w:hyperlink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Закона №94-ФЗ (пункт 1 части 4 статьи 41.9 Закона №94-ФЗ):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- первая часть заявки участника размещения заказа не содержит  конкретных показателей отдельных товаров, предлагаемых для использования при выполнении работ, соответствующих значениям, установленным пунктом 2 части </w:t>
            </w:r>
            <w:r w:rsidRPr="00B40F8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«Техническая часть» документации об открытом аукционе в электронной форме (</w:t>
            </w:r>
            <w:proofErr w:type="spell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. 3 «Краска фактурная», п.п.11 «Асфальтобетонная смесь тип Г марки 1; плотная» (минеральный порошок) п.3 заявки участника).</w:t>
            </w:r>
            <w:proofErr w:type="gramEnd"/>
          </w:p>
        </w:tc>
      </w:tr>
      <w:tr w:rsidR="00B40F8A" w:rsidRPr="00B40F8A" w:rsidTr="00B40F8A">
        <w:trPr>
          <w:trHeight w:val="24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B40F8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B40F8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Не представлены сведения, предусмотренные </w:t>
            </w:r>
            <w:hyperlink r:id="rId7" w:history="1">
              <w:r w:rsidRPr="00B40F8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частью 4 статьи 41.8</w:t>
              </w:r>
            </w:hyperlink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Закона №94-ФЗ (пункт 1 части 4 статьи 41.9 Закона №94-ФЗ):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- первая часть заявки участника размещения заказа не содержит конкретных показателей отдельных товаров, предлагаемых для использования при выполнении работ, соответствующих значениям, установленным пунктом 2 части </w:t>
            </w:r>
            <w:r w:rsidRPr="00B40F8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«Техническая часть» документации об открытом аукционе в электронной форме (</w:t>
            </w:r>
            <w:proofErr w:type="spell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. 4 «Раствор бетонный тяжелый кладочный», </w:t>
            </w:r>
            <w:proofErr w:type="spell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. 7 «Кирпич керамический», пп.11 «Асфальтобетонная смесь тип Г марки 1;2 плотная»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(минеральный порошок)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п.1.2 заявки участника).</w:t>
            </w:r>
            <w:proofErr w:type="gramEnd"/>
          </w:p>
        </w:tc>
      </w:tr>
      <w:tr w:rsidR="00B40F8A" w:rsidRPr="00B40F8A" w:rsidTr="00B40F8A">
        <w:trPr>
          <w:trHeight w:val="24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B40F8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B40F8A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40F8A">
              <w:rPr>
                <w:rFonts w:ascii="Times New Roman" w:eastAsia="Times New Roman" w:hAnsi="Times New Roman" w:cs="Times New Roman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F8A">
              <w:rPr>
                <w:rFonts w:ascii="Times New Roman" w:eastAsia="Calibri" w:hAnsi="Times New Roman" w:cs="Times New Roman"/>
              </w:rPr>
              <w:t xml:space="preserve">Не представлены сведения, предусмотренные </w:t>
            </w:r>
            <w:hyperlink r:id="rId8" w:history="1">
              <w:r w:rsidRPr="00B40F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частью 4 статьи 41.8</w:t>
              </w:r>
            </w:hyperlink>
            <w:r w:rsidRPr="00B40F8A">
              <w:rPr>
                <w:rFonts w:ascii="Times New Roman" w:eastAsia="Calibri" w:hAnsi="Times New Roman" w:cs="Times New Roman"/>
              </w:rPr>
              <w:t xml:space="preserve"> Закона №94-ФЗ, (пункт 1 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части 4 статьи 41.9 Закона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br/>
              <w:t>№94-ФЗ</w:t>
            </w:r>
            <w:r w:rsidRPr="00B40F8A">
              <w:rPr>
                <w:rFonts w:ascii="Times New Roman" w:eastAsia="Calibri" w:hAnsi="Times New Roman" w:cs="Times New Roman"/>
              </w:rPr>
              <w:t xml:space="preserve">): 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первая часть заявки участника размещения заказа не содержит показателей товаров, соответствующих значениям, установленным п.2 части </w:t>
            </w:r>
            <w:r w:rsidRPr="00B40F8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«Техническая часть» документации об открытом аукционе в электронной форме</w:t>
            </w:r>
          </w:p>
        </w:tc>
      </w:tr>
    </w:tbl>
    <w:p w:rsidR="00B40F8A" w:rsidRDefault="00B40F8A" w:rsidP="00B40F8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0F8A" w:rsidRDefault="00B40F8A" w:rsidP="00B40F8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0F8A" w:rsidRDefault="00B40F8A" w:rsidP="00B40F8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0F8A" w:rsidRPr="00B40F8A" w:rsidRDefault="00B40F8A" w:rsidP="00B40F8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8.3. Сведения </w:t>
      </w:r>
      <w:proofErr w:type="gramStart"/>
      <w:r w:rsidRPr="00B40F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решении каждого члена аукционной комиссии о допуске участников </w:t>
      </w:r>
      <w:r w:rsidRPr="00B40F8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размещения заказа к участию в открытом аукционе в электронной форме</w:t>
      </w:r>
      <w:proofErr w:type="gramEnd"/>
      <w:r w:rsidRPr="00B40F8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559"/>
        <w:gridCol w:w="3544"/>
        <w:gridCol w:w="3827"/>
      </w:tblGrid>
      <w:tr w:rsidR="00B40F8A" w:rsidRPr="00B40F8A" w:rsidTr="00B40F8A">
        <w:trPr>
          <w:trHeight w:val="1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B40F8A" w:rsidRPr="00B40F8A" w:rsidTr="00B40F8A">
        <w:trPr>
          <w:trHeight w:val="10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Н.В. Сапожников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0F8A" w:rsidRPr="00B40F8A" w:rsidTr="00B40F8A">
        <w:trPr>
          <w:trHeight w:val="8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Н.В. Сапожников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0F8A" w:rsidRPr="00B40F8A" w:rsidTr="00B40F8A">
        <w:trPr>
          <w:trHeight w:val="8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Н.В. Сапожников</w:t>
            </w:r>
          </w:p>
        </w:tc>
      </w:tr>
      <w:tr w:rsidR="00B40F8A" w:rsidRPr="00B40F8A" w:rsidTr="00B40F8A">
        <w:trPr>
          <w:trHeight w:val="7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Н.В. Сапожников</w:t>
            </w:r>
          </w:p>
        </w:tc>
      </w:tr>
      <w:tr w:rsidR="00B40F8A" w:rsidRPr="00B40F8A" w:rsidTr="00B40F8A">
        <w:trPr>
          <w:trHeight w:val="7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B40F8A" w:rsidRPr="00B40F8A" w:rsidRDefault="00B40F8A" w:rsidP="00B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F8A">
              <w:rPr>
                <w:rFonts w:ascii="Times New Roman" w:eastAsia="Times New Roman" w:hAnsi="Times New Roman" w:cs="Times New Roman"/>
                <w:lang w:eastAsia="ru-RU"/>
              </w:rPr>
              <w:t>Н.В. Сапожников</w:t>
            </w:r>
          </w:p>
        </w:tc>
      </w:tr>
    </w:tbl>
    <w:p w:rsidR="00B40F8A" w:rsidRPr="00B40F8A" w:rsidRDefault="00B40F8A" w:rsidP="00B40F8A">
      <w:pPr>
        <w:tabs>
          <w:tab w:val="left" w:pos="709"/>
        </w:tabs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40F8A" w:rsidRPr="00B40F8A" w:rsidRDefault="00B40F8A" w:rsidP="00B40F8A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40F8A" w:rsidRPr="00B40F8A" w:rsidRDefault="00B40F8A" w:rsidP="00B40F8A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hyperlink r:id="rId9" w:history="1"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</w:t>
        </w:r>
        <w:proofErr w:type="spellStart"/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</w:t>
        </w:r>
        <w:proofErr w:type="spellEnd"/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40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F8A" w:rsidRPr="00B40F8A" w:rsidRDefault="00B40F8A" w:rsidP="00B40F8A">
      <w:pPr>
        <w:keepNext/>
        <w:spacing w:before="240" w:after="6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B40F8A" w:rsidRPr="00B40F8A" w:rsidRDefault="00B40F8A" w:rsidP="00B40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B40F8A" w:rsidRPr="00B40F8A" w:rsidRDefault="00B40F8A" w:rsidP="00B40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40F8A" w:rsidRPr="00B40F8A" w:rsidRDefault="00B40F8A" w:rsidP="00B40F8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B40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</w:t>
      </w:r>
      <w:r w:rsidRPr="00B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/Е.В. Шабанова/ </w:t>
      </w:r>
    </w:p>
    <w:p w:rsidR="00B40F8A" w:rsidRPr="00B40F8A" w:rsidRDefault="00B40F8A" w:rsidP="00B40F8A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F8A" w:rsidRPr="00B40F8A" w:rsidRDefault="00B40F8A" w:rsidP="00B40F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  <w:r w:rsidRPr="00B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/ Н.Б. Абрамова /</w:t>
      </w:r>
    </w:p>
    <w:p w:rsidR="00B40F8A" w:rsidRPr="00B40F8A" w:rsidRDefault="00B40F8A" w:rsidP="00B40F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40F8A" w:rsidRPr="00B40F8A" w:rsidRDefault="00B40F8A" w:rsidP="00B40F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</w:t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/Н.В. Сапожников/</w:t>
      </w:r>
    </w:p>
    <w:p w:rsidR="00B40F8A" w:rsidRPr="00B40F8A" w:rsidRDefault="00B40F8A" w:rsidP="00B40F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F8A" w:rsidRPr="00B40F8A" w:rsidRDefault="00B40F8A" w:rsidP="00B40F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Заказчика:</w:t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</w:t>
      </w:r>
      <w:r w:rsidRPr="00B40F8A"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                  /</w:t>
      </w:r>
    </w:p>
    <w:p w:rsidR="00B40F8A" w:rsidRPr="00B40F8A" w:rsidRDefault="00B40F8A" w:rsidP="00B40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F8A" w:rsidRPr="00B40F8A" w:rsidRDefault="00B40F8A" w:rsidP="00B40F8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EB6" w:rsidRDefault="003F4EB6"/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E"/>
    <w:rsid w:val="00000383"/>
    <w:rsid w:val="00001CDA"/>
    <w:rsid w:val="00001FE9"/>
    <w:rsid w:val="00002E77"/>
    <w:rsid w:val="0000588D"/>
    <w:rsid w:val="00005C44"/>
    <w:rsid w:val="0000777A"/>
    <w:rsid w:val="000102A7"/>
    <w:rsid w:val="00011F0D"/>
    <w:rsid w:val="00011F0E"/>
    <w:rsid w:val="000142AD"/>
    <w:rsid w:val="00016625"/>
    <w:rsid w:val="0002383F"/>
    <w:rsid w:val="00025AFA"/>
    <w:rsid w:val="0002702E"/>
    <w:rsid w:val="00027F92"/>
    <w:rsid w:val="00030DF0"/>
    <w:rsid w:val="00031B51"/>
    <w:rsid w:val="00031FFF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555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5B38"/>
    <w:rsid w:val="00056EED"/>
    <w:rsid w:val="0006121F"/>
    <w:rsid w:val="00061FBA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9A1"/>
    <w:rsid w:val="000D6B32"/>
    <w:rsid w:val="000D7746"/>
    <w:rsid w:val="000D783D"/>
    <w:rsid w:val="000D7956"/>
    <w:rsid w:val="000E0D1E"/>
    <w:rsid w:val="000E1388"/>
    <w:rsid w:val="000E141F"/>
    <w:rsid w:val="000E2688"/>
    <w:rsid w:val="000E5FC3"/>
    <w:rsid w:val="000E63B8"/>
    <w:rsid w:val="000E6681"/>
    <w:rsid w:val="000E6A29"/>
    <w:rsid w:val="000E7429"/>
    <w:rsid w:val="000F0237"/>
    <w:rsid w:val="000F0CC8"/>
    <w:rsid w:val="000F2439"/>
    <w:rsid w:val="000F24C0"/>
    <w:rsid w:val="000F3568"/>
    <w:rsid w:val="000F69B3"/>
    <w:rsid w:val="000F6F87"/>
    <w:rsid w:val="000F732E"/>
    <w:rsid w:val="00100633"/>
    <w:rsid w:val="00101965"/>
    <w:rsid w:val="00101CAA"/>
    <w:rsid w:val="00102B10"/>
    <w:rsid w:val="00107919"/>
    <w:rsid w:val="00110348"/>
    <w:rsid w:val="0011156D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D80"/>
    <w:rsid w:val="00146F6B"/>
    <w:rsid w:val="00147A21"/>
    <w:rsid w:val="00150462"/>
    <w:rsid w:val="00151180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587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3622"/>
    <w:rsid w:val="00184236"/>
    <w:rsid w:val="00184337"/>
    <w:rsid w:val="00185260"/>
    <w:rsid w:val="00185D6F"/>
    <w:rsid w:val="00186ECD"/>
    <w:rsid w:val="00187145"/>
    <w:rsid w:val="0019041A"/>
    <w:rsid w:val="00190611"/>
    <w:rsid w:val="00190BE7"/>
    <w:rsid w:val="00191E99"/>
    <w:rsid w:val="00192798"/>
    <w:rsid w:val="0019598C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3A5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1AFB"/>
    <w:rsid w:val="001D4C7C"/>
    <w:rsid w:val="001D6726"/>
    <w:rsid w:val="001E0492"/>
    <w:rsid w:val="001E0616"/>
    <w:rsid w:val="001E082E"/>
    <w:rsid w:val="001E09BC"/>
    <w:rsid w:val="001E0E8E"/>
    <w:rsid w:val="001E138D"/>
    <w:rsid w:val="001E1A6C"/>
    <w:rsid w:val="001E24A3"/>
    <w:rsid w:val="001E24DB"/>
    <w:rsid w:val="001E290A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543E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08A"/>
    <w:rsid w:val="002501DD"/>
    <w:rsid w:val="00250886"/>
    <w:rsid w:val="002509F5"/>
    <w:rsid w:val="00250AE6"/>
    <w:rsid w:val="00250B16"/>
    <w:rsid w:val="00250EF9"/>
    <w:rsid w:val="00254F38"/>
    <w:rsid w:val="0025764F"/>
    <w:rsid w:val="002603A1"/>
    <w:rsid w:val="00260ED1"/>
    <w:rsid w:val="0026187C"/>
    <w:rsid w:val="00261BC0"/>
    <w:rsid w:val="0026204D"/>
    <w:rsid w:val="002623E1"/>
    <w:rsid w:val="00262B30"/>
    <w:rsid w:val="00262B54"/>
    <w:rsid w:val="00263369"/>
    <w:rsid w:val="00264B7B"/>
    <w:rsid w:val="0026567A"/>
    <w:rsid w:val="00266DDF"/>
    <w:rsid w:val="00267C77"/>
    <w:rsid w:val="0027151E"/>
    <w:rsid w:val="00271895"/>
    <w:rsid w:val="00275C0C"/>
    <w:rsid w:val="00280E5B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096F"/>
    <w:rsid w:val="002C2824"/>
    <w:rsid w:val="002C2F65"/>
    <w:rsid w:val="002C3113"/>
    <w:rsid w:val="002C399C"/>
    <w:rsid w:val="002C5160"/>
    <w:rsid w:val="002D00CA"/>
    <w:rsid w:val="002D3279"/>
    <w:rsid w:val="002D49DA"/>
    <w:rsid w:val="002D4CAF"/>
    <w:rsid w:val="002D54A4"/>
    <w:rsid w:val="002E08B8"/>
    <w:rsid w:val="002E08BA"/>
    <w:rsid w:val="002E1356"/>
    <w:rsid w:val="002E2C6B"/>
    <w:rsid w:val="002E4119"/>
    <w:rsid w:val="002E4659"/>
    <w:rsid w:val="002E6FA0"/>
    <w:rsid w:val="002E7A6C"/>
    <w:rsid w:val="002F0B44"/>
    <w:rsid w:val="002F0DC0"/>
    <w:rsid w:val="002F1F80"/>
    <w:rsid w:val="002F24B3"/>
    <w:rsid w:val="002F24D9"/>
    <w:rsid w:val="002F2A9D"/>
    <w:rsid w:val="00300FB9"/>
    <w:rsid w:val="003027B8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220B"/>
    <w:rsid w:val="003231B9"/>
    <w:rsid w:val="00323B1D"/>
    <w:rsid w:val="0032640D"/>
    <w:rsid w:val="003307E8"/>
    <w:rsid w:val="0033448F"/>
    <w:rsid w:val="00334852"/>
    <w:rsid w:val="003371F2"/>
    <w:rsid w:val="00340C40"/>
    <w:rsid w:val="00342A26"/>
    <w:rsid w:val="0034343E"/>
    <w:rsid w:val="00343732"/>
    <w:rsid w:val="00343ABE"/>
    <w:rsid w:val="00344649"/>
    <w:rsid w:val="0034484E"/>
    <w:rsid w:val="0034587C"/>
    <w:rsid w:val="00346404"/>
    <w:rsid w:val="00347769"/>
    <w:rsid w:val="00350935"/>
    <w:rsid w:val="00350B00"/>
    <w:rsid w:val="00350ED5"/>
    <w:rsid w:val="00350F7B"/>
    <w:rsid w:val="00350FE4"/>
    <w:rsid w:val="00351756"/>
    <w:rsid w:val="00353546"/>
    <w:rsid w:val="00353C32"/>
    <w:rsid w:val="0035510F"/>
    <w:rsid w:val="00357FC6"/>
    <w:rsid w:val="00360ECB"/>
    <w:rsid w:val="00361940"/>
    <w:rsid w:val="0036236A"/>
    <w:rsid w:val="0036292F"/>
    <w:rsid w:val="00362CED"/>
    <w:rsid w:val="0036344D"/>
    <w:rsid w:val="003640B7"/>
    <w:rsid w:val="00364C73"/>
    <w:rsid w:val="00364F46"/>
    <w:rsid w:val="00364FA8"/>
    <w:rsid w:val="00366844"/>
    <w:rsid w:val="00370BC0"/>
    <w:rsid w:val="00371204"/>
    <w:rsid w:val="00372B27"/>
    <w:rsid w:val="00372B6A"/>
    <w:rsid w:val="00374505"/>
    <w:rsid w:val="00374FB6"/>
    <w:rsid w:val="0037565A"/>
    <w:rsid w:val="00376974"/>
    <w:rsid w:val="00380200"/>
    <w:rsid w:val="0038233C"/>
    <w:rsid w:val="0038528A"/>
    <w:rsid w:val="0038616F"/>
    <w:rsid w:val="003902E5"/>
    <w:rsid w:val="00391283"/>
    <w:rsid w:val="003920D4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272"/>
    <w:rsid w:val="003B5D06"/>
    <w:rsid w:val="003B67B5"/>
    <w:rsid w:val="003B6DB2"/>
    <w:rsid w:val="003B71CE"/>
    <w:rsid w:val="003B7EA8"/>
    <w:rsid w:val="003C189C"/>
    <w:rsid w:val="003C3948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B94"/>
    <w:rsid w:val="003E5D23"/>
    <w:rsid w:val="003F0251"/>
    <w:rsid w:val="003F07C2"/>
    <w:rsid w:val="003F0F89"/>
    <w:rsid w:val="003F4EB6"/>
    <w:rsid w:val="003F51CD"/>
    <w:rsid w:val="003F5A57"/>
    <w:rsid w:val="003F5BCE"/>
    <w:rsid w:val="003F6C48"/>
    <w:rsid w:val="003F7AD0"/>
    <w:rsid w:val="003F7E25"/>
    <w:rsid w:val="00401275"/>
    <w:rsid w:val="004012EF"/>
    <w:rsid w:val="004016BE"/>
    <w:rsid w:val="0040293E"/>
    <w:rsid w:val="00402BFE"/>
    <w:rsid w:val="0040309A"/>
    <w:rsid w:val="004030EF"/>
    <w:rsid w:val="004039B3"/>
    <w:rsid w:val="00403E13"/>
    <w:rsid w:val="00404B0B"/>
    <w:rsid w:val="00404CB8"/>
    <w:rsid w:val="00405162"/>
    <w:rsid w:val="00406218"/>
    <w:rsid w:val="004111DA"/>
    <w:rsid w:val="00411838"/>
    <w:rsid w:val="00415F0C"/>
    <w:rsid w:val="004161CB"/>
    <w:rsid w:val="00416CD7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466"/>
    <w:rsid w:val="00433609"/>
    <w:rsid w:val="0043421B"/>
    <w:rsid w:val="0043502F"/>
    <w:rsid w:val="00435212"/>
    <w:rsid w:val="0043662C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47A59"/>
    <w:rsid w:val="0045201C"/>
    <w:rsid w:val="00453CB3"/>
    <w:rsid w:val="004548AB"/>
    <w:rsid w:val="00455A34"/>
    <w:rsid w:val="00455D26"/>
    <w:rsid w:val="00460D87"/>
    <w:rsid w:val="0046248D"/>
    <w:rsid w:val="00463803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77A3E"/>
    <w:rsid w:val="0048152D"/>
    <w:rsid w:val="004816FA"/>
    <w:rsid w:val="00482B20"/>
    <w:rsid w:val="00484275"/>
    <w:rsid w:val="004861B4"/>
    <w:rsid w:val="00486754"/>
    <w:rsid w:val="00487234"/>
    <w:rsid w:val="00491409"/>
    <w:rsid w:val="004929FC"/>
    <w:rsid w:val="00494B71"/>
    <w:rsid w:val="0049506C"/>
    <w:rsid w:val="0049532A"/>
    <w:rsid w:val="00495F62"/>
    <w:rsid w:val="00497519"/>
    <w:rsid w:val="004A0766"/>
    <w:rsid w:val="004A1784"/>
    <w:rsid w:val="004A27B0"/>
    <w:rsid w:val="004A3D72"/>
    <w:rsid w:val="004A7289"/>
    <w:rsid w:val="004B029D"/>
    <w:rsid w:val="004B08B4"/>
    <w:rsid w:val="004B3A6D"/>
    <w:rsid w:val="004C27E2"/>
    <w:rsid w:val="004C334B"/>
    <w:rsid w:val="004C5690"/>
    <w:rsid w:val="004C6213"/>
    <w:rsid w:val="004D0A5D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A8D"/>
    <w:rsid w:val="004E3C29"/>
    <w:rsid w:val="004E3D08"/>
    <w:rsid w:val="004E3F5E"/>
    <w:rsid w:val="004E4967"/>
    <w:rsid w:val="004E4A32"/>
    <w:rsid w:val="004E6276"/>
    <w:rsid w:val="004F057F"/>
    <w:rsid w:val="004F0D58"/>
    <w:rsid w:val="004F0F14"/>
    <w:rsid w:val="004F16B7"/>
    <w:rsid w:val="004F3065"/>
    <w:rsid w:val="004F376D"/>
    <w:rsid w:val="004F3AF2"/>
    <w:rsid w:val="004F3B6A"/>
    <w:rsid w:val="004F6468"/>
    <w:rsid w:val="004F6904"/>
    <w:rsid w:val="004F6F0A"/>
    <w:rsid w:val="004F7EB7"/>
    <w:rsid w:val="005002DE"/>
    <w:rsid w:val="00502054"/>
    <w:rsid w:val="005026EC"/>
    <w:rsid w:val="005035AF"/>
    <w:rsid w:val="00503E1F"/>
    <w:rsid w:val="00504D2E"/>
    <w:rsid w:val="00505254"/>
    <w:rsid w:val="0050742D"/>
    <w:rsid w:val="00510D44"/>
    <w:rsid w:val="00511090"/>
    <w:rsid w:val="005120FC"/>
    <w:rsid w:val="00512EA9"/>
    <w:rsid w:val="005134EB"/>
    <w:rsid w:val="00515C4F"/>
    <w:rsid w:val="00515E7E"/>
    <w:rsid w:val="005215CD"/>
    <w:rsid w:val="00521721"/>
    <w:rsid w:val="00521FF2"/>
    <w:rsid w:val="005220DB"/>
    <w:rsid w:val="005230E5"/>
    <w:rsid w:val="00524686"/>
    <w:rsid w:val="005249AE"/>
    <w:rsid w:val="00524C05"/>
    <w:rsid w:val="00527C29"/>
    <w:rsid w:val="0053166C"/>
    <w:rsid w:val="00533173"/>
    <w:rsid w:val="00533635"/>
    <w:rsid w:val="00533F0A"/>
    <w:rsid w:val="0053429F"/>
    <w:rsid w:val="005357B8"/>
    <w:rsid w:val="00535EEE"/>
    <w:rsid w:val="00536016"/>
    <w:rsid w:val="00540A95"/>
    <w:rsid w:val="005434AE"/>
    <w:rsid w:val="005434FE"/>
    <w:rsid w:val="00545C1F"/>
    <w:rsid w:val="00545DEC"/>
    <w:rsid w:val="0054629A"/>
    <w:rsid w:val="005468C9"/>
    <w:rsid w:val="00547576"/>
    <w:rsid w:val="00547E3E"/>
    <w:rsid w:val="005511F9"/>
    <w:rsid w:val="00553722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4006"/>
    <w:rsid w:val="00575345"/>
    <w:rsid w:val="0057794F"/>
    <w:rsid w:val="00577C3F"/>
    <w:rsid w:val="005821B5"/>
    <w:rsid w:val="00584ADD"/>
    <w:rsid w:val="00585DA9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1E7"/>
    <w:rsid w:val="00594209"/>
    <w:rsid w:val="00595EA6"/>
    <w:rsid w:val="0059660F"/>
    <w:rsid w:val="00596ED9"/>
    <w:rsid w:val="00597DB1"/>
    <w:rsid w:val="005A19D6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A7E"/>
    <w:rsid w:val="005F3EF3"/>
    <w:rsid w:val="005F488F"/>
    <w:rsid w:val="005F551D"/>
    <w:rsid w:val="005F5B9F"/>
    <w:rsid w:val="005F5C8D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5D12"/>
    <w:rsid w:val="00637EB7"/>
    <w:rsid w:val="00637F1A"/>
    <w:rsid w:val="0064015F"/>
    <w:rsid w:val="00640F1C"/>
    <w:rsid w:val="00641296"/>
    <w:rsid w:val="0064143B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E9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4D5F"/>
    <w:rsid w:val="006656E4"/>
    <w:rsid w:val="00666324"/>
    <w:rsid w:val="006669E3"/>
    <w:rsid w:val="0067077F"/>
    <w:rsid w:val="006722A6"/>
    <w:rsid w:val="00672969"/>
    <w:rsid w:val="00674EE3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2F5"/>
    <w:rsid w:val="006A763B"/>
    <w:rsid w:val="006B1E85"/>
    <w:rsid w:val="006B2262"/>
    <w:rsid w:val="006B228E"/>
    <w:rsid w:val="006B32C8"/>
    <w:rsid w:val="006B3315"/>
    <w:rsid w:val="006B3AEB"/>
    <w:rsid w:val="006B3DFF"/>
    <w:rsid w:val="006B4BD2"/>
    <w:rsid w:val="006B4FDE"/>
    <w:rsid w:val="006B5891"/>
    <w:rsid w:val="006B65E5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0D15"/>
    <w:rsid w:val="006E2551"/>
    <w:rsid w:val="006E3CE0"/>
    <w:rsid w:val="006E4E8C"/>
    <w:rsid w:val="006E6C4A"/>
    <w:rsid w:val="006F04AB"/>
    <w:rsid w:val="006F1DB8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4DBA"/>
    <w:rsid w:val="007477E0"/>
    <w:rsid w:val="007502FC"/>
    <w:rsid w:val="007552CD"/>
    <w:rsid w:val="00756C9B"/>
    <w:rsid w:val="007605B7"/>
    <w:rsid w:val="00760BD1"/>
    <w:rsid w:val="0076207F"/>
    <w:rsid w:val="007639D1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44BF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0D73"/>
    <w:rsid w:val="007C0FA4"/>
    <w:rsid w:val="007C17DC"/>
    <w:rsid w:val="007C25FC"/>
    <w:rsid w:val="007C269B"/>
    <w:rsid w:val="007C2AFA"/>
    <w:rsid w:val="007C3D6D"/>
    <w:rsid w:val="007C493B"/>
    <w:rsid w:val="007C4FC9"/>
    <w:rsid w:val="007C7E4C"/>
    <w:rsid w:val="007D0C4B"/>
    <w:rsid w:val="007D223F"/>
    <w:rsid w:val="007D3B06"/>
    <w:rsid w:val="007D4063"/>
    <w:rsid w:val="007D5092"/>
    <w:rsid w:val="007D52A2"/>
    <w:rsid w:val="007D6BF6"/>
    <w:rsid w:val="007D700C"/>
    <w:rsid w:val="007D7366"/>
    <w:rsid w:val="007D74DC"/>
    <w:rsid w:val="007E0B9E"/>
    <w:rsid w:val="007E1071"/>
    <w:rsid w:val="007E2955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426"/>
    <w:rsid w:val="007F2965"/>
    <w:rsid w:val="007F2E31"/>
    <w:rsid w:val="007F34B0"/>
    <w:rsid w:val="007F361E"/>
    <w:rsid w:val="007F3A4B"/>
    <w:rsid w:val="007F6F43"/>
    <w:rsid w:val="00800ADE"/>
    <w:rsid w:val="00801C7E"/>
    <w:rsid w:val="00802CF4"/>
    <w:rsid w:val="00803076"/>
    <w:rsid w:val="00804F33"/>
    <w:rsid w:val="00805451"/>
    <w:rsid w:val="0080576A"/>
    <w:rsid w:val="00806451"/>
    <w:rsid w:val="008075C0"/>
    <w:rsid w:val="00810206"/>
    <w:rsid w:val="0081602E"/>
    <w:rsid w:val="008168BA"/>
    <w:rsid w:val="008204EE"/>
    <w:rsid w:val="00821E08"/>
    <w:rsid w:val="00822C36"/>
    <w:rsid w:val="00824F11"/>
    <w:rsid w:val="008315EF"/>
    <w:rsid w:val="00832102"/>
    <w:rsid w:val="00833793"/>
    <w:rsid w:val="00833973"/>
    <w:rsid w:val="00835946"/>
    <w:rsid w:val="008409C3"/>
    <w:rsid w:val="00840A81"/>
    <w:rsid w:val="00842882"/>
    <w:rsid w:val="008433AF"/>
    <w:rsid w:val="0084408B"/>
    <w:rsid w:val="0084450D"/>
    <w:rsid w:val="00844AEB"/>
    <w:rsid w:val="00846A13"/>
    <w:rsid w:val="00847965"/>
    <w:rsid w:val="00847B2E"/>
    <w:rsid w:val="00852592"/>
    <w:rsid w:val="008534DB"/>
    <w:rsid w:val="008536EA"/>
    <w:rsid w:val="00853758"/>
    <w:rsid w:val="00853975"/>
    <w:rsid w:val="00853B2A"/>
    <w:rsid w:val="00854E09"/>
    <w:rsid w:val="00855B6C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540D"/>
    <w:rsid w:val="008879EC"/>
    <w:rsid w:val="00890A9D"/>
    <w:rsid w:val="00892274"/>
    <w:rsid w:val="0089287E"/>
    <w:rsid w:val="00892D76"/>
    <w:rsid w:val="0089315B"/>
    <w:rsid w:val="0089346C"/>
    <w:rsid w:val="008936FE"/>
    <w:rsid w:val="00894D3C"/>
    <w:rsid w:val="00895660"/>
    <w:rsid w:val="0089585C"/>
    <w:rsid w:val="00896A88"/>
    <w:rsid w:val="008A099E"/>
    <w:rsid w:val="008A13E5"/>
    <w:rsid w:val="008A158C"/>
    <w:rsid w:val="008A2D59"/>
    <w:rsid w:val="008A46A2"/>
    <w:rsid w:val="008A4D9B"/>
    <w:rsid w:val="008A5979"/>
    <w:rsid w:val="008A6739"/>
    <w:rsid w:val="008B25B8"/>
    <w:rsid w:val="008B2B59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30F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1CF0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2DA9"/>
    <w:rsid w:val="0094425B"/>
    <w:rsid w:val="009450CE"/>
    <w:rsid w:val="00945372"/>
    <w:rsid w:val="00945B2D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5E78"/>
    <w:rsid w:val="00956342"/>
    <w:rsid w:val="00957269"/>
    <w:rsid w:val="00957D09"/>
    <w:rsid w:val="00960BA6"/>
    <w:rsid w:val="009614FD"/>
    <w:rsid w:val="0096157B"/>
    <w:rsid w:val="00961D5D"/>
    <w:rsid w:val="00962A9E"/>
    <w:rsid w:val="009633D4"/>
    <w:rsid w:val="0096352C"/>
    <w:rsid w:val="009662F8"/>
    <w:rsid w:val="009670A9"/>
    <w:rsid w:val="00967D95"/>
    <w:rsid w:val="009709AE"/>
    <w:rsid w:val="009727FF"/>
    <w:rsid w:val="009732F1"/>
    <w:rsid w:val="0097419F"/>
    <w:rsid w:val="009752BD"/>
    <w:rsid w:val="009754D1"/>
    <w:rsid w:val="00975A0F"/>
    <w:rsid w:val="00976075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1F8D"/>
    <w:rsid w:val="00992BDE"/>
    <w:rsid w:val="00993779"/>
    <w:rsid w:val="00993C30"/>
    <w:rsid w:val="00995207"/>
    <w:rsid w:val="0099569A"/>
    <w:rsid w:val="009A0231"/>
    <w:rsid w:val="009A0BDD"/>
    <w:rsid w:val="009A10EE"/>
    <w:rsid w:val="009A1F55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9C5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2579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0782"/>
    <w:rsid w:val="00A01BF6"/>
    <w:rsid w:val="00A01FD4"/>
    <w:rsid w:val="00A01FF9"/>
    <w:rsid w:val="00A033F6"/>
    <w:rsid w:val="00A03D82"/>
    <w:rsid w:val="00A065BB"/>
    <w:rsid w:val="00A10977"/>
    <w:rsid w:val="00A13E18"/>
    <w:rsid w:val="00A141E0"/>
    <w:rsid w:val="00A15100"/>
    <w:rsid w:val="00A15399"/>
    <w:rsid w:val="00A15986"/>
    <w:rsid w:val="00A15E9A"/>
    <w:rsid w:val="00A171EE"/>
    <w:rsid w:val="00A20A51"/>
    <w:rsid w:val="00A22299"/>
    <w:rsid w:val="00A24ACC"/>
    <w:rsid w:val="00A25B63"/>
    <w:rsid w:val="00A3084B"/>
    <w:rsid w:val="00A315AA"/>
    <w:rsid w:val="00A3294B"/>
    <w:rsid w:val="00A32CBD"/>
    <w:rsid w:val="00A339A7"/>
    <w:rsid w:val="00A372C7"/>
    <w:rsid w:val="00A37327"/>
    <w:rsid w:val="00A4151B"/>
    <w:rsid w:val="00A4216E"/>
    <w:rsid w:val="00A44649"/>
    <w:rsid w:val="00A47137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36BD"/>
    <w:rsid w:val="00A641E2"/>
    <w:rsid w:val="00A6488A"/>
    <w:rsid w:val="00A67E0E"/>
    <w:rsid w:val="00A711FF"/>
    <w:rsid w:val="00A7323B"/>
    <w:rsid w:val="00A75A1E"/>
    <w:rsid w:val="00A7699C"/>
    <w:rsid w:val="00A80FB5"/>
    <w:rsid w:val="00A8184B"/>
    <w:rsid w:val="00A8193E"/>
    <w:rsid w:val="00A8371D"/>
    <w:rsid w:val="00A841CD"/>
    <w:rsid w:val="00A84765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877"/>
    <w:rsid w:val="00AA5F2C"/>
    <w:rsid w:val="00AA735C"/>
    <w:rsid w:val="00AA73A8"/>
    <w:rsid w:val="00AB0557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3A6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5F4E"/>
    <w:rsid w:val="00B07C85"/>
    <w:rsid w:val="00B10C48"/>
    <w:rsid w:val="00B10EA3"/>
    <w:rsid w:val="00B1157E"/>
    <w:rsid w:val="00B11C3E"/>
    <w:rsid w:val="00B11EC0"/>
    <w:rsid w:val="00B1290B"/>
    <w:rsid w:val="00B12A9B"/>
    <w:rsid w:val="00B13177"/>
    <w:rsid w:val="00B13C33"/>
    <w:rsid w:val="00B14C42"/>
    <w:rsid w:val="00B151CB"/>
    <w:rsid w:val="00B15B4B"/>
    <w:rsid w:val="00B16F07"/>
    <w:rsid w:val="00B1709C"/>
    <w:rsid w:val="00B17951"/>
    <w:rsid w:val="00B2682A"/>
    <w:rsid w:val="00B27CE7"/>
    <w:rsid w:val="00B323A1"/>
    <w:rsid w:val="00B329BC"/>
    <w:rsid w:val="00B34850"/>
    <w:rsid w:val="00B34E9C"/>
    <w:rsid w:val="00B34EBE"/>
    <w:rsid w:val="00B35851"/>
    <w:rsid w:val="00B36FF9"/>
    <w:rsid w:val="00B374DA"/>
    <w:rsid w:val="00B37700"/>
    <w:rsid w:val="00B40E38"/>
    <w:rsid w:val="00B40F8A"/>
    <w:rsid w:val="00B44010"/>
    <w:rsid w:val="00B4504C"/>
    <w:rsid w:val="00B4674D"/>
    <w:rsid w:val="00B46F2E"/>
    <w:rsid w:val="00B47AE6"/>
    <w:rsid w:val="00B527A8"/>
    <w:rsid w:val="00B536E6"/>
    <w:rsid w:val="00B5391A"/>
    <w:rsid w:val="00B53B22"/>
    <w:rsid w:val="00B54398"/>
    <w:rsid w:val="00B54ABF"/>
    <w:rsid w:val="00B5596F"/>
    <w:rsid w:val="00B56E2C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1549"/>
    <w:rsid w:val="00B72486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249"/>
    <w:rsid w:val="00B8339F"/>
    <w:rsid w:val="00B8389B"/>
    <w:rsid w:val="00B83D4B"/>
    <w:rsid w:val="00B83F73"/>
    <w:rsid w:val="00B8472C"/>
    <w:rsid w:val="00B8587B"/>
    <w:rsid w:val="00B8613B"/>
    <w:rsid w:val="00B862EF"/>
    <w:rsid w:val="00B866BA"/>
    <w:rsid w:val="00B90B06"/>
    <w:rsid w:val="00B92CBA"/>
    <w:rsid w:val="00B9405F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A7CFA"/>
    <w:rsid w:val="00BB4408"/>
    <w:rsid w:val="00BB4C37"/>
    <w:rsid w:val="00BB5FA3"/>
    <w:rsid w:val="00BC00E9"/>
    <w:rsid w:val="00BC0860"/>
    <w:rsid w:val="00BC0ABA"/>
    <w:rsid w:val="00BC0C1B"/>
    <w:rsid w:val="00BC1143"/>
    <w:rsid w:val="00BC15E8"/>
    <w:rsid w:val="00BC2CB7"/>
    <w:rsid w:val="00BC2EF2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3D42"/>
    <w:rsid w:val="00C04A80"/>
    <w:rsid w:val="00C05DC0"/>
    <w:rsid w:val="00C11163"/>
    <w:rsid w:val="00C11744"/>
    <w:rsid w:val="00C117AE"/>
    <w:rsid w:val="00C119E9"/>
    <w:rsid w:val="00C11DD9"/>
    <w:rsid w:val="00C11F81"/>
    <w:rsid w:val="00C14222"/>
    <w:rsid w:val="00C205A2"/>
    <w:rsid w:val="00C2222D"/>
    <w:rsid w:val="00C2232E"/>
    <w:rsid w:val="00C23620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0CF2"/>
    <w:rsid w:val="00C3102F"/>
    <w:rsid w:val="00C32A5B"/>
    <w:rsid w:val="00C33145"/>
    <w:rsid w:val="00C332B8"/>
    <w:rsid w:val="00C3465C"/>
    <w:rsid w:val="00C458F6"/>
    <w:rsid w:val="00C46577"/>
    <w:rsid w:val="00C46DD0"/>
    <w:rsid w:val="00C4744F"/>
    <w:rsid w:val="00C504A6"/>
    <w:rsid w:val="00C51425"/>
    <w:rsid w:val="00C51E20"/>
    <w:rsid w:val="00C53494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896"/>
    <w:rsid w:val="00C62DA3"/>
    <w:rsid w:val="00C63073"/>
    <w:rsid w:val="00C634F1"/>
    <w:rsid w:val="00C647FF"/>
    <w:rsid w:val="00C64F92"/>
    <w:rsid w:val="00C65252"/>
    <w:rsid w:val="00C66483"/>
    <w:rsid w:val="00C66C72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873AC"/>
    <w:rsid w:val="00C90CE0"/>
    <w:rsid w:val="00C91282"/>
    <w:rsid w:val="00C9144C"/>
    <w:rsid w:val="00C93019"/>
    <w:rsid w:val="00C9304B"/>
    <w:rsid w:val="00C93E0E"/>
    <w:rsid w:val="00C946CA"/>
    <w:rsid w:val="00C95372"/>
    <w:rsid w:val="00C96538"/>
    <w:rsid w:val="00CA039B"/>
    <w:rsid w:val="00CA14E1"/>
    <w:rsid w:val="00CA4024"/>
    <w:rsid w:val="00CA403B"/>
    <w:rsid w:val="00CA413C"/>
    <w:rsid w:val="00CA5EBC"/>
    <w:rsid w:val="00CA6005"/>
    <w:rsid w:val="00CA72FE"/>
    <w:rsid w:val="00CA7415"/>
    <w:rsid w:val="00CA790E"/>
    <w:rsid w:val="00CA7C7E"/>
    <w:rsid w:val="00CB1D66"/>
    <w:rsid w:val="00CB2320"/>
    <w:rsid w:val="00CB2E13"/>
    <w:rsid w:val="00CB3690"/>
    <w:rsid w:val="00CB537D"/>
    <w:rsid w:val="00CB589F"/>
    <w:rsid w:val="00CB6918"/>
    <w:rsid w:val="00CB691F"/>
    <w:rsid w:val="00CB6C02"/>
    <w:rsid w:val="00CB7490"/>
    <w:rsid w:val="00CC11C1"/>
    <w:rsid w:val="00CC1546"/>
    <w:rsid w:val="00CC2054"/>
    <w:rsid w:val="00CC285D"/>
    <w:rsid w:val="00CC2944"/>
    <w:rsid w:val="00CC3ADF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D5AD4"/>
    <w:rsid w:val="00CD6828"/>
    <w:rsid w:val="00CD7777"/>
    <w:rsid w:val="00CE0482"/>
    <w:rsid w:val="00CE0FFE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5BA9"/>
    <w:rsid w:val="00CF6B23"/>
    <w:rsid w:val="00CF760A"/>
    <w:rsid w:val="00CF7860"/>
    <w:rsid w:val="00D01450"/>
    <w:rsid w:val="00D0282F"/>
    <w:rsid w:val="00D02E34"/>
    <w:rsid w:val="00D05287"/>
    <w:rsid w:val="00D06319"/>
    <w:rsid w:val="00D0638E"/>
    <w:rsid w:val="00D06C08"/>
    <w:rsid w:val="00D06FE5"/>
    <w:rsid w:val="00D071DA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0FF"/>
    <w:rsid w:val="00D20B1E"/>
    <w:rsid w:val="00D21126"/>
    <w:rsid w:val="00D25953"/>
    <w:rsid w:val="00D26D0C"/>
    <w:rsid w:val="00D27BAE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24F"/>
    <w:rsid w:val="00D529D7"/>
    <w:rsid w:val="00D52CCC"/>
    <w:rsid w:val="00D5301A"/>
    <w:rsid w:val="00D5322B"/>
    <w:rsid w:val="00D54D70"/>
    <w:rsid w:val="00D54FA8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51AF"/>
    <w:rsid w:val="00D85A20"/>
    <w:rsid w:val="00D90776"/>
    <w:rsid w:val="00D908EA"/>
    <w:rsid w:val="00D90B54"/>
    <w:rsid w:val="00D91A50"/>
    <w:rsid w:val="00D92B93"/>
    <w:rsid w:val="00D936F1"/>
    <w:rsid w:val="00D94141"/>
    <w:rsid w:val="00D975E4"/>
    <w:rsid w:val="00DA0017"/>
    <w:rsid w:val="00DA4FCD"/>
    <w:rsid w:val="00DB0847"/>
    <w:rsid w:val="00DB1801"/>
    <w:rsid w:val="00DB3A5E"/>
    <w:rsid w:val="00DB4724"/>
    <w:rsid w:val="00DB4893"/>
    <w:rsid w:val="00DB681F"/>
    <w:rsid w:val="00DB709E"/>
    <w:rsid w:val="00DB71A4"/>
    <w:rsid w:val="00DC338E"/>
    <w:rsid w:val="00DC7167"/>
    <w:rsid w:val="00DC78E3"/>
    <w:rsid w:val="00DD0A42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E7C9F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5B6A"/>
    <w:rsid w:val="00E06529"/>
    <w:rsid w:val="00E065BC"/>
    <w:rsid w:val="00E06A51"/>
    <w:rsid w:val="00E07F8E"/>
    <w:rsid w:val="00E1015F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0F63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94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6A81"/>
    <w:rsid w:val="00E57665"/>
    <w:rsid w:val="00E60F8E"/>
    <w:rsid w:val="00E63F19"/>
    <w:rsid w:val="00E65BF5"/>
    <w:rsid w:val="00E6687B"/>
    <w:rsid w:val="00E66E6A"/>
    <w:rsid w:val="00E71463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14E4"/>
    <w:rsid w:val="00EB63D8"/>
    <w:rsid w:val="00EB6E9D"/>
    <w:rsid w:val="00EB765A"/>
    <w:rsid w:val="00EC06FD"/>
    <w:rsid w:val="00EC09DD"/>
    <w:rsid w:val="00EC285E"/>
    <w:rsid w:val="00EC30CB"/>
    <w:rsid w:val="00EC4255"/>
    <w:rsid w:val="00EC4DB8"/>
    <w:rsid w:val="00EC53C8"/>
    <w:rsid w:val="00EC6DB1"/>
    <w:rsid w:val="00EC6FB0"/>
    <w:rsid w:val="00ED18D0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70E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879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37B97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4C3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CA"/>
    <w:rsid w:val="00F913F3"/>
    <w:rsid w:val="00F91A0A"/>
    <w:rsid w:val="00F92197"/>
    <w:rsid w:val="00F923D9"/>
    <w:rsid w:val="00F9287C"/>
    <w:rsid w:val="00F92C6C"/>
    <w:rsid w:val="00F92EE0"/>
    <w:rsid w:val="00F94603"/>
    <w:rsid w:val="00F962D4"/>
    <w:rsid w:val="00F963A0"/>
    <w:rsid w:val="00F966D7"/>
    <w:rsid w:val="00F97237"/>
    <w:rsid w:val="00F97F78"/>
    <w:rsid w:val="00FA1446"/>
    <w:rsid w:val="00FA2089"/>
    <w:rsid w:val="00FA215E"/>
    <w:rsid w:val="00FA26D0"/>
    <w:rsid w:val="00FA4EE4"/>
    <w:rsid w:val="00FA565A"/>
    <w:rsid w:val="00FA5AC3"/>
    <w:rsid w:val="00FA6C19"/>
    <w:rsid w:val="00FA7475"/>
    <w:rsid w:val="00FA76D0"/>
    <w:rsid w:val="00FB16C9"/>
    <w:rsid w:val="00FB1C1D"/>
    <w:rsid w:val="00FB2D6B"/>
    <w:rsid w:val="00FB3FA2"/>
    <w:rsid w:val="00FB527F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80BAC77F462B9EAFF29CCB66A8A5B6B2D0E59CDD184728BB12CB66C892B7F1E0DC00AD931FVC6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596;fld=134;dst=1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3</cp:revision>
  <dcterms:created xsi:type="dcterms:W3CDTF">2013-04-05T10:43:00Z</dcterms:created>
  <dcterms:modified xsi:type="dcterms:W3CDTF">2013-04-05T10:45:00Z</dcterms:modified>
</cp:coreProperties>
</file>