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48D" w:rsidRPr="0088148D" w:rsidRDefault="0088148D" w:rsidP="0088148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r w:rsidRPr="0088148D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88148D" w:rsidRPr="0088148D" w:rsidRDefault="0088148D" w:rsidP="0088148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88148D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№0133300001715000286</w:t>
      </w:r>
    </w:p>
    <w:bookmarkEnd w:id="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88148D" w:rsidRPr="0088148D" w:rsidTr="0088148D">
        <w:tc>
          <w:tcPr>
            <w:tcW w:w="2000" w:type="pct"/>
            <w:vAlign w:val="center"/>
            <w:hideMark/>
          </w:tcPr>
          <w:p w:rsidR="0088148D" w:rsidRPr="0088148D" w:rsidRDefault="0088148D" w:rsidP="0088148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8148D" w:rsidRPr="0088148D" w:rsidRDefault="0088148D" w:rsidP="0088148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8148D" w:rsidRPr="0088148D" w:rsidTr="0088148D"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148D" w:rsidRPr="0088148D" w:rsidTr="0088148D"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0133300001715000286</w:t>
            </w:r>
          </w:p>
        </w:tc>
      </w:tr>
      <w:tr w:rsidR="0088148D" w:rsidRPr="0088148D" w:rsidTr="0088148D"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Замена линолеума в учебных кабинетах МБОУО гимназия №36</w:t>
            </w:r>
          </w:p>
        </w:tc>
      </w:tr>
      <w:tr w:rsidR="0088148D" w:rsidRPr="0088148D" w:rsidTr="0088148D"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88148D" w:rsidRPr="0088148D" w:rsidTr="0088148D"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88148D" w:rsidRPr="0088148D" w:rsidTr="0088148D"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88148D" w:rsidRPr="0088148D" w:rsidTr="0088148D"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88148D" w:rsidRPr="0088148D" w:rsidTr="0088148D"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148D" w:rsidRPr="0088148D" w:rsidTr="0088148D"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88148D" w:rsidRPr="0088148D" w:rsidTr="0088148D"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88148D" w:rsidRPr="0088148D" w:rsidTr="0088148D"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88148D" w:rsidRPr="0088148D" w:rsidTr="0088148D"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указано </w:t>
            </w:r>
          </w:p>
        </w:tc>
      </w:tr>
      <w:tr w:rsidR="0088148D" w:rsidRPr="0088148D" w:rsidTr="0088148D"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88148D" w:rsidRPr="0088148D" w:rsidTr="0088148D"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88148D" w:rsidRPr="0088148D" w:rsidTr="0088148D"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8148D" w:rsidRPr="0088148D" w:rsidTr="0088148D"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Муниципальное бюджетное образовательное учреждение общеобразовательная гимназия № 36; Место нахождения/ почтовый адрес: 153048, Российская Федерация, Ивановская область, г. Иваново, ул. Хлебникова, д.32; Адрес электронной почты:school36@ivedu.ru; Номер контактного телефона: 7 (4932) 236336; Ответственное должностное лицо: </w:t>
            </w:r>
            <w:proofErr w:type="spellStart"/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Купоржанов</w:t>
            </w:r>
            <w:proofErr w:type="spellEnd"/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Николай Владимирович </w:t>
            </w:r>
          </w:p>
        </w:tc>
      </w:tr>
      <w:tr w:rsidR="0088148D" w:rsidRPr="0088148D" w:rsidTr="0088148D"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148D" w:rsidRPr="0088148D" w:rsidTr="0088148D"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25.05.2015 18:00</w:t>
            </w:r>
          </w:p>
        </w:tc>
      </w:tr>
      <w:tr w:rsidR="0088148D" w:rsidRPr="0088148D" w:rsidTr="0088148D"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02.06.2015 08:00</w:t>
            </w:r>
          </w:p>
        </w:tc>
      </w:tr>
      <w:tr w:rsidR="0088148D" w:rsidRPr="0088148D" w:rsidTr="0088148D"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88148D" w:rsidRPr="0088148D" w:rsidTr="0088148D"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88148D" w:rsidRPr="0088148D" w:rsidTr="0088148D"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05.06.2015</w:t>
            </w:r>
          </w:p>
        </w:tc>
      </w:tr>
      <w:tr w:rsidR="0088148D" w:rsidRPr="0088148D" w:rsidTr="0088148D"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08.06.2015</w:t>
            </w:r>
          </w:p>
        </w:tc>
      </w:tr>
      <w:tr w:rsidR="0088148D" w:rsidRPr="0088148D" w:rsidTr="0088148D"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88148D" w:rsidRPr="0088148D" w:rsidTr="0088148D"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148D" w:rsidRPr="0088148D" w:rsidTr="0088148D"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388773.00 Российский рубль</w:t>
            </w:r>
          </w:p>
        </w:tc>
      </w:tr>
      <w:tr w:rsidR="0088148D" w:rsidRPr="0088148D" w:rsidTr="0088148D"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88148D" w:rsidRPr="0088148D" w:rsidTr="0088148D"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148D" w:rsidRPr="0088148D" w:rsidTr="0088148D"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образовательное учреждение общеобразовательная гимназия № 36</w:t>
            </w:r>
          </w:p>
        </w:tc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8148D" w:rsidRPr="0088148D" w:rsidTr="0088148D"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388773.00 Российский рубль</w:t>
            </w:r>
          </w:p>
        </w:tc>
      </w:tr>
      <w:tr w:rsidR="0088148D" w:rsidRPr="0088148D" w:rsidTr="0088148D"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Иваново г, Муниципальное бюджетное образовательное учреждение общеобразовательная гимназия № 36 Адрес: 153048, г. Иваново, ул. Генерала Хлебникова д.32 </w:t>
            </w:r>
          </w:p>
        </w:tc>
      </w:tr>
      <w:tr w:rsidR="0088148D" w:rsidRPr="0088148D" w:rsidTr="0088148D"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выполнения работ: с 22.06.2015 до 10.07.2015 года.</w:t>
            </w:r>
          </w:p>
        </w:tc>
      </w:tr>
      <w:tr w:rsidR="0088148D" w:rsidRPr="0088148D" w:rsidTr="0088148D"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148D" w:rsidRPr="0088148D" w:rsidTr="0088148D"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8148D" w:rsidRPr="0088148D" w:rsidTr="0088148D"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3887.73</w:t>
            </w:r>
          </w:p>
        </w:tc>
      </w:tr>
      <w:tr w:rsidR="0088148D" w:rsidRPr="0088148D" w:rsidTr="0088148D"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88148D" w:rsidRPr="0088148D" w:rsidTr="0088148D"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8148D" w:rsidRPr="0088148D" w:rsidTr="0088148D"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148D" w:rsidRPr="0088148D" w:rsidTr="0088148D"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8148D" w:rsidRPr="0088148D" w:rsidTr="0088148D"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38877.30</w:t>
            </w:r>
          </w:p>
        </w:tc>
      </w:tr>
      <w:tr w:rsidR="0088148D" w:rsidRPr="0088148D" w:rsidTr="0088148D"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88148D" w:rsidRPr="0088148D" w:rsidTr="0088148D"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8148D" w:rsidRPr="0088148D" w:rsidTr="0088148D"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148D" w:rsidRPr="0088148D" w:rsidTr="0088148D"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8148D" w:rsidRPr="0088148D" w:rsidTr="0088148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0"/>
              <w:gridCol w:w="1226"/>
              <w:gridCol w:w="2521"/>
              <w:gridCol w:w="1078"/>
              <w:gridCol w:w="1130"/>
              <w:gridCol w:w="745"/>
              <w:gridCol w:w="1005"/>
            </w:tblGrid>
            <w:tr w:rsidR="0088148D" w:rsidRPr="0088148D">
              <w:tc>
                <w:tcPr>
                  <w:tcW w:w="0" w:type="auto"/>
                  <w:gridSpan w:val="7"/>
                  <w:vAlign w:val="center"/>
                  <w:hideMark/>
                </w:tcPr>
                <w:p w:rsidR="0088148D" w:rsidRPr="0088148D" w:rsidRDefault="0088148D" w:rsidP="0088148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81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88148D" w:rsidRPr="0088148D">
              <w:tc>
                <w:tcPr>
                  <w:tcW w:w="0" w:type="auto"/>
                  <w:vAlign w:val="center"/>
                  <w:hideMark/>
                </w:tcPr>
                <w:p w:rsidR="0088148D" w:rsidRPr="0088148D" w:rsidRDefault="0088148D" w:rsidP="008814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81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48D" w:rsidRPr="0088148D" w:rsidRDefault="0088148D" w:rsidP="008814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81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48D" w:rsidRPr="0088148D" w:rsidRDefault="0088148D" w:rsidP="008814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81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48D" w:rsidRPr="0088148D" w:rsidRDefault="0088148D" w:rsidP="008814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81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48D" w:rsidRPr="0088148D" w:rsidRDefault="0088148D" w:rsidP="008814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81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48D" w:rsidRPr="0088148D" w:rsidRDefault="0088148D" w:rsidP="008814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81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881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881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881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881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48D" w:rsidRPr="0088148D" w:rsidRDefault="0088148D" w:rsidP="008814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81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88148D" w:rsidRPr="0088148D">
              <w:tc>
                <w:tcPr>
                  <w:tcW w:w="0" w:type="auto"/>
                  <w:vAlign w:val="center"/>
                  <w:hideMark/>
                </w:tcPr>
                <w:p w:rsidR="0088148D" w:rsidRPr="0088148D" w:rsidRDefault="0088148D" w:rsidP="008814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81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Замена линолеума в учебных кабинетах МБОУО гимназия №36 </w:t>
                  </w:r>
                  <w:r w:rsidRPr="00881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48D" w:rsidRPr="0088148D" w:rsidRDefault="0088148D" w:rsidP="008814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81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45.45.13.190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48D" w:rsidRPr="0088148D" w:rsidRDefault="0088148D" w:rsidP="008814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81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общеобразовательная гимназия № 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48D" w:rsidRPr="0088148D" w:rsidRDefault="0088148D" w:rsidP="008814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48D" w:rsidRPr="0088148D" w:rsidRDefault="0088148D" w:rsidP="008814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81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48D" w:rsidRPr="0088148D" w:rsidRDefault="0088148D" w:rsidP="008814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48D" w:rsidRPr="0088148D" w:rsidRDefault="0088148D" w:rsidP="008814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81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388773.00</w:t>
                  </w:r>
                </w:p>
              </w:tc>
            </w:tr>
            <w:tr w:rsidR="0088148D" w:rsidRPr="0088148D">
              <w:tc>
                <w:tcPr>
                  <w:tcW w:w="0" w:type="auto"/>
                  <w:gridSpan w:val="7"/>
                  <w:vAlign w:val="center"/>
                  <w:hideMark/>
                </w:tcPr>
                <w:p w:rsidR="0088148D" w:rsidRPr="0088148D" w:rsidRDefault="0088148D" w:rsidP="0088148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814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388773.00</w:t>
                  </w:r>
                </w:p>
              </w:tc>
            </w:tr>
          </w:tbl>
          <w:p w:rsidR="0088148D" w:rsidRPr="0088148D" w:rsidRDefault="0088148D" w:rsidP="00881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8148D" w:rsidRPr="0088148D" w:rsidTr="0088148D"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148D" w:rsidRPr="0088148D" w:rsidTr="0088148D"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88148D" w:rsidRPr="0088148D" w:rsidTr="0088148D"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88148D" w:rsidRPr="0088148D" w:rsidTr="0088148D"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8148D" w:rsidRPr="0088148D" w:rsidTr="0088148D"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88148D" w:rsidRPr="0088148D" w:rsidTr="0088148D">
        <w:tc>
          <w:tcPr>
            <w:tcW w:w="0" w:type="auto"/>
            <w:gridSpan w:val="2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8148D" w:rsidRPr="0088148D" w:rsidTr="0088148D"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</w:t>
            </w:r>
          </w:p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сметы</w:t>
            </w:r>
          </w:p>
        </w:tc>
      </w:tr>
      <w:tr w:rsidR="0088148D" w:rsidRPr="0088148D" w:rsidTr="0088148D"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88148D" w:rsidRPr="0088148D" w:rsidRDefault="0088148D" w:rsidP="008814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14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25.05.2015 16:48</w:t>
            </w:r>
          </w:p>
        </w:tc>
      </w:tr>
    </w:tbl>
    <w:p w:rsidR="00185242" w:rsidRDefault="0088148D"/>
    <w:sectPr w:rsidR="0018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48D"/>
    <w:rsid w:val="003519AC"/>
    <w:rsid w:val="004832E7"/>
    <w:rsid w:val="0088148D"/>
    <w:rsid w:val="009149F8"/>
    <w:rsid w:val="00D43E89"/>
    <w:rsid w:val="00E3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2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6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5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6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1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46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Константинова</dc:creator>
  <cp:lastModifiedBy>Анна Алексеевна Константинова</cp:lastModifiedBy>
  <cp:revision>1</cp:revision>
  <dcterms:created xsi:type="dcterms:W3CDTF">2015-05-26T06:40:00Z</dcterms:created>
  <dcterms:modified xsi:type="dcterms:W3CDTF">2015-05-26T06:40:00Z</dcterms:modified>
</cp:coreProperties>
</file>